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B0" w:rsidRDefault="005A54B0">
      <w:pPr>
        <w:pStyle w:val="a3"/>
        <w:ind w:left="689"/>
        <w:rPr>
          <w:rFonts w:ascii="Times New Roman"/>
          <w:sz w:val="20"/>
        </w:rPr>
      </w:pPr>
      <w:bookmarkStart w:id="0" w:name="_GoBack"/>
      <w:bookmarkEnd w:id="0"/>
    </w:p>
    <w:p w:rsidR="005A54B0" w:rsidRDefault="005A54B0">
      <w:pPr>
        <w:pStyle w:val="a3"/>
        <w:rPr>
          <w:rFonts w:ascii="Times New Roman"/>
          <w:sz w:val="20"/>
        </w:rPr>
      </w:pPr>
    </w:p>
    <w:p w:rsidR="005A54B0" w:rsidRDefault="005A54B0">
      <w:pPr>
        <w:pStyle w:val="a3"/>
        <w:rPr>
          <w:rFonts w:ascii="Times New Roman"/>
          <w:sz w:val="20"/>
        </w:rPr>
      </w:pPr>
    </w:p>
    <w:p w:rsidR="005A54B0" w:rsidRDefault="005A54B0">
      <w:pPr>
        <w:pStyle w:val="a3"/>
        <w:rPr>
          <w:rFonts w:ascii="Times New Roman"/>
          <w:sz w:val="20"/>
        </w:rPr>
      </w:pPr>
    </w:p>
    <w:p w:rsidR="005A54B0" w:rsidRDefault="00E5730C">
      <w:pPr>
        <w:pStyle w:val="a3"/>
        <w:spacing w:before="2"/>
        <w:rPr>
          <w:rFonts w:ascii="Times New Roman"/>
          <w:sz w:val="1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126365</wp:posOffset>
                </wp:positionV>
                <wp:extent cx="4267835" cy="214630"/>
                <wp:effectExtent l="3810" t="2540" r="0" b="190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83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4B0" w:rsidRPr="00E5730C" w:rsidRDefault="00E5730C">
                            <w:pPr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  <w:r w:rsidRPr="00E5730C">
                              <w:rPr>
                                <w:b/>
                                <w:color w:val="58595B"/>
                                <w:sz w:val="28"/>
                                <w:lang w:val="ru-RU"/>
                              </w:rPr>
                              <w:t>ДЛЯ ВЫБОРА ДАТЧИКА ДАВЛЕНИЯ И УРОВНЯ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25.3pt;margin-top:9.95pt;width:336.05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xTsAIAAKs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DAiJMWevRAB41uxYBgC+rTdyoBt/sOHPUA+9Bnm6vq7kTxXSEuNjXhe7qWUvQ1JSXw881N99nV&#10;EUcZkF3/SZQQhxy0sEBDJVtTPCgHAnTo0+O5N4ZLAZthsFhGszlGBZwFfriY2ea5JJlud1LpD1S0&#10;yBgpltB7i06Od0obNiSZXEwwLnLWNLb/DX+xAY7jDsSGq+bMsLDtfIq9eBtto9ABQlsn9LLMWeeb&#10;0Fnk/nKezbLNJvN/mbh+mNSsLCk3YSZp+eGfte4k8lEUZ3Ep0bDSwBlKSu53m0aiIwFp5/azNYeT&#10;i5v7koYtAuTyKiU/CL3bIHbyRbR0wjycO/HSixzPj2/jhRfGYZa/TOmOcfrvKaE+xfE8mI9iupB+&#10;lZtnv7e5kaRlGoZHw9oUR2cnkhgJbnlpW6sJa0b7WSkM/UspoN1To61gjUZHtephNwCKUfFOlI8g&#10;XSlAWaBPmHhg1EL+xKiH6ZFi9eNAJMWo+chB/mbUTIacjN1kEF7A1RRrjEZzo8eRdOgk29eAPD4w&#10;LtbwRCpm1XthcXpYMBFsEqfpZUbO83/rdZmxq98AAAD//wMAUEsDBBQABgAIAAAAIQDRmsqV3wAA&#10;AAoBAAAPAAAAZHJzL2Rvd25yZXYueG1sTI/BTsMwEETvSPyDtUjcqN1AUxLiVBWCExIiDQeOTrxN&#10;rMbrELtt+HvcExxX8zTzttjMdmAnnLxxJGG5EMCQWqcNdRI+69e7R2A+KNJqcIQSftDDpry+KlSu&#10;3ZkqPO1Cx2IJ+VxJ6EMYc85926NVfuFGpJjt3WRViOfUcT2pcyy3A0+ESLlVhuJCr0Z87rE97I5W&#10;wvaLqhfz/d58VPvK1HUm6C09SHl7M2+fgAWcwx8MF/2oDmV0atyRtGeDhIeVSCMagywDdgGWSbIG&#10;1khY3a+BlwX//0L5CwAA//8DAFBLAQItABQABgAIAAAAIQC2gziS/gAAAOEBAAATAAAAAAAAAAAA&#10;AAAAAAAAAABbQ29udGVudF9UeXBlc10ueG1sUEsBAi0AFAAGAAgAAAAhADj9If/WAAAAlAEAAAsA&#10;AAAAAAAAAAAAAAAALwEAAF9yZWxzLy5yZWxzUEsBAi0AFAAGAAgAAAAhAGOAPFOwAgAAqwUAAA4A&#10;AAAAAAAAAAAAAAAALgIAAGRycy9lMm9Eb2MueG1sUEsBAi0AFAAGAAgAAAAhANGaypXfAAAACgEA&#10;AA8AAAAAAAAAAAAAAAAACgUAAGRycy9kb3ducmV2LnhtbFBLBQYAAAAABAAEAPMAAAAWBgAAAAA=&#10;" filled="f" stroked="f">
                <v:textbox inset="0,0,0,0">
                  <w:txbxContent>
                    <w:p w:rsidR="005A54B0" w:rsidRPr="00E5730C" w:rsidRDefault="00E5730C">
                      <w:pPr>
                        <w:rPr>
                          <w:b/>
                          <w:sz w:val="28"/>
                          <w:lang w:val="ru-RU"/>
                        </w:rPr>
                      </w:pPr>
                      <w:r w:rsidRPr="00E5730C">
                        <w:rPr>
                          <w:b/>
                          <w:color w:val="58595B"/>
                          <w:sz w:val="28"/>
                          <w:lang w:val="ru-RU"/>
                        </w:rPr>
                        <w:t>ДЛЯ ВЫБОРА ДАТЧИКА ДАВЛЕНИЯ И УРОВНЯ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155575</wp:posOffset>
                </wp:positionV>
                <wp:extent cx="1775460" cy="230505"/>
                <wp:effectExtent l="1905" t="3175" r="3810" b="4445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4B0" w:rsidRDefault="00E5730C">
                            <w:pPr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FEF9"/>
                                <w:sz w:val="30"/>
                              </w:rPr>
                              <w:t>ОПРОСНЫЙ 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35.4pt;margin-top:12.25pt;width:139.8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idsQ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58jDhpoUcPdNDoVgwomJn69J1KwO2+A0c9wD702XJV3Z0ovirExaYmfE9vpBR9TUkJ+fnmpntx&#10;dcRRBmTXfxAlxCEHLSzQUMnWFA/KgQAd+vR47o3JpTAhF4sonMNRAWfBzIu8yIYgyXS7k0q/o6JF&#10;xkixhN5bdHK8U9pkQ5LJxQTjImdNY/vf8Gcb4DjuQGy4as5MFradP2Iv3i63y9AJg/nWCb0sc27y&#10;TejMc38RZbNss8n8nyauHyY1K0vKTZhJWn74Z607iXwUxVlcSjSsNHAmJSX3u00j0ZGAtHP7nQpy&#10;4eY+T8MWAbi8oOQHoXcbxE4+Xy6cMA8jJ154S8fz49t47oVxmOXPKd0xTv+dEupTHEdBNIrpt9w8&#10;+73mRpKWaRgeDWtTvDw7kcRIcMtL21pNWDPaF6Uw6T+VAto9NdoK1mh0VKsedoN9G1bNRsw7UT6C&#10;gqUAgYEWYfCBUQv5HaMehkiK1bcDkRSj5j2HV2AmzmTIydhNBuEFXE2xxmg0N3qcTIdOsn0NyOM7&#10;4+IGXkrFrIifsji9LxgMlstpiJnJc/lvvZ5G7foXAAAA//8DAFBLAwQUAAYACAAAACEAICipft4A&#10;AAAIAQAADwAAAGRycy9kb3ducmV2LnhtbEyPwU7DMBBE70j8g7VI3KhNaUMbsqkqBCck1DQcODqx&#10;m0SN1yF22/D3LCc4rt5o5m22mVwvznYMnSeE+5kCYan2pqMG4aN8vVuBCFGT0b0ni/BtA2zy66tM&#10;p8ZfqLDnfWwEl1BINUIb45BKGerWOh1mfrDE7OBHpyOfYyPNqC9c7no5VyqRTnfEC60e7HNr6+P+&#10;5BC2n1S8dF/v1a44FF1ZrhW9JUfE25tp+wQi2in+heFXn9UhZ6fKn8gE0SM8KjaPCPPFEgTzh6Va&#10;gKgQEgYyz+T/B/IfAAAA//8DAFBLAQItABQABgAIAAAAIQC2gziS/gAAAOEBAAATAAAAAAAAAAAA&#10;AAAAAAAAAABbQ29udGVudF9UeXBlc10ueG1sUEsBAi0AFAAGAAgAAAAhADj9If/WAAAAlAEAAAsA&#10;AAAAAAAAAAAAAAAALwEAAF9yZWxzLy5yZWxzUEsBAi0AFAAGAAgAAAAhAF8MCJ2xAgAAsgUAAA4A&#10;AAAAAAAAAAAAAAAALgIAAGRycy9lMm9Eb2MueG1sUEsBAi0AFAAGAAgAAAAhACAoqX7eAAAACAEA&#10;AA8AAAAAAAAAAAAAAAAACwUAAGRycy9kb3ducmV2LnhtbFBLBQYAAAAABAAEAPMAAAAWBgAAAAA=&#10;" filled="f" stroked="f">
                <v:textbox inset="0,0,0,0">
                  <w:txbxContent>
                    <w:p w:rsidR="005A54B0" w:rsidRDefault="00E5730C">
                      <w:pPr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FFFEF9"/>
                          <w:sz w:val="30"/>
                        </w:rPr>
                        <w:t>ОПРОСНЫЙ ЛИСТ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7103110" cy="329565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703" w:type="dxa"/>
        <w:tblBorders>
          <w:top w:val="single" w:sz="8" w:space="0" w:color="E6E7E8"/>
          <w:left w:val="single" w:sz="8" w:space="0" w:color="E6E7E8"/>
          <w:bottom w:val="single" w:sz="8" w:space="0" w:color="E6E7E8"/>
          <w:right w:val="single" w:sz="8" w:space="0" w:color="E6E7E8"/>
          <w:insideH w:val="single" w:sz="8" w:space="0" w:color="E6E7E8"/>
          <w:insideV w:val="single" w:sz="8" w:space="0" w:color="E6E7E8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3586"/>
        <w:gridCol w:w="1012"/>
        <w:gridCol w:w="3957"/>
      </w:tblGrid>
      <w:tr w:rsidR="005A54B0">
        <w:trPr>
          <w:trHeight w:val="220"/>
        </w:trPr>
        <w:tc>
          <w:tcPr>
            <w:tcW w:w="10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5A54B0" w:rsidRDefault="00E5730C">
            <w:pPr>
              <w:pStyle w:val="TableParagraph"/>
              <w:spacing w:before="2" w:line="205" w:lineRule="exact"/>
              <w:ind w:left="112"/>
              <w:rPr>
                <w:b/>
                <w:sz w:val="18"/>
              </w:rPr>
            </w:pPr>
            <w:r>
              <w:rPr>
                <w:b/>
                <w:color w:val="58595B"/>
                <w:sz w:val="18"/>
              </w:rPr>
              <w:t>КОНТАКТНАЯ ИНФОРМАЦИЯ</w:t>
            </w:r>
          </w:p>
        </w:tc>
      </w:tr>
      <w:tr w:rsidR="005A54B0">
        <w:trPr>
          <w:trHeight w:val="200"/>
        </w:trPr>
        <w:tc>
          <w:tcPr>
            <w:tcW w:w="1911" w:type="dxa"/>
            <w:tcBorders>
              <w:left w:val="nil"/>
              <w:bottom w:val="single" w:sz="6" w:space="0" w:color="E6E7E8"/>
              <w:right w:val="single" w:sz="6" w:space="0" w:color="E6E7E8"/>
            </w:tcBorders>
          </w:tcPr>
          <w:p w:rsidR="005A54B0" w:rsidRDefault="00E5730C">
            <w:pPr>
              <w:pStyle w:val="TableParagraph"/>
              <w:spacing w:before="5" w:line="184" w:lineRule="exact"/>
              <w:ind w:left="11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Название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предприятия</w:t>
            </w:r>
            <w:proofErr w:type="spellEnd"/>
          </w:p>
        </w:tc>
        <w:tc>
          <w:tcPr>
            <w:tcW w:w="8555" w:type="dxa"/>
            <w:gridSpan w:val="3"/>
            <w:tcBorders>
              <w:left w:val="single" w:sz="6" w:space="0" w:color="E6E7E8"/>
              <w:bottom w:val="single" w:sz="6" w:space="0" w:color="E6E7E8"/>
              <w:right w:val="nil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54B0">
        <w:trPr>
          <w:trHeight w:val="200"/>
        </w:trPr>
        <w:tc>
          <w:tcPr>
            <w:tcW w:w="1911" w:type="dxa"/>
            <w:tcBorders>
              <w:top w:val="single" w:sz="6" w:space="0" w:color="E6E7E8"/>
              <w:left w:val="nil"/>
              <w:bottom w:val="single" w:sz="6" w:space="0" w:color="E6E7E8"/>
              <w:right w:val="single" w:sz="6" w:space="0" w:color="E6E7E8"/>
            </w:tcBorders>
          </w:tcPr>
          <w:p w:rsidR="00E5730C" w:rsidRDefault="00E5730C">
            <w:pPr>
              <w:pStyle w:val="TableParagraph"/>
              <w:spacing w:before="7" w:line="185" w:lineRule="exact"/>
              <w:ind w:left="113"/>
              <w:rPr>
                <w:color w:val="231F20"/>
                <w:sz w:val="16"/>
              </w:rPr>
            </w:pPr>
          </w:p>
          <w:p w:rsidR="005A54B0" w:rsidRDefault="00E5730C">
            <w:pPr>
              <w:pStyle w:val="TableParagraph"/>
              <w:spacing w:before="7" w:line="185" w:lineRule="exact"/>
              <w:ind w:left="11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Город</w:t>
            </w:r>
            <w:proofErr w:type="spellEnd"/>
          </w:p>
        </w:tc>
        <w:tc>
          <w:tcPr>
            <w:tcW w:w="8555" w:type="dxa"/>
            <w:gridSpan w:val="3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nil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54B0">
        <w:trPr>
          <w:trHeight w:val="200"/>
        </w:trPr>
        <w:tc>
          <w:tcPr>
            <w:tcW w:w="1911" w:type="dxa"/>
            <w:tcBorders>
              <w:top w:val="single" w:sz="6" w:space="0" w:color="E6E7E8"/>
              <w:left w:val="nil"/>
              <w:bottom w:val="single" w:sz="6" w:space="0" w:color="E6E7E8"/>
              <w:right w:val="single" w:sz="6" w:space="0" w:color="E6E7E8"/>
            </w:tcBorders>
          </w:tcPr>
          <w:p w:rsidR="005A54B0" w:rsidRDefault="00E5730C">
            <w:pPr>
              <w:pStyle w:val="TableParagraph"/>
              <w:spacing w:before="7" w:line="185" w:lineRule="exact"/>
              <w:ind w:left="11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Телефон</w:t>
            </w:r>
            <w:proofErr w:type="spellEnd"/>
          </w:p>
        </w:tc>
        <w:tc>
          <w:tcPr>
            <w:tcW w:w="8555" w:type="dxa"/>
            <w:gridSpan w:val="3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nil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54B0">
        <w:trPr>
          <w:trHeight w:val="200"/>
        </w:trPr>
        <w:tc>
          <w:tcPr>
            <w:tcW w:w="1911" w:type="dxa"/>
            <w:tcBorders>
              <w:top w:val="single" w:sz="6" w:space="0" w:color="E6E7E8"/>
              <w:left w:val="nil"/>
              <w:bottom w:val="single" w:sz="6" w:space="0" w:color="E6E7E8"/>
              <w:right w:val="single" w:sz="6" w:space="0" w:color="E6E7E8"/>
            </w:tcBorders>
          </w:tcPr>
          <w:p w:rsidR="005A54B0" w:rsidRDefault="00E5730C">
            <w:pPr>
              <w:pStyle w:val="TableParagraph"/>
              <w:spacing w:before="7" w:line="185" w:lineRule="exact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e-mail</w:t>
            </w:r>
          </w:p>
        </w:tc>
        <w:tc>
          <w:tcPr>
            <w:tcW w:w="8555" w:type="dxa"/>
            <w:gridSpan w:val="3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nil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54B0">
        <w:trPr>
          <w:trHeight w:val="200"/>
        </w:trPr>
        <w:tc>
          <w:tcPr>
            <w:tcW w:w="1911" w:type="dxa"/>
            <w:tcBorders>
              <w:top w:val="single" w:sz="6" w:space="0" w:color="E6E7E8"/>
              <w:left w:val="nil"/>
              <w:bottom w:val="single" w:sz="6" w:space="0" w:color="E6E7E8"/>
              <w:right w:val="single" w:sz="6" w:space="0" w:color="E6E7E8"/>
            </w:tcBorders>
          </w:tcPr>
          <w:p w:rsidR="005A54B0" w:rsidRDefault="00E5730C">
            <w:pPr>
              <w:pStyle w:val="TableParagraph"/>
              <w:spacing w:before="7" w:line="185" w:lineRule="exact"/>
              <w:ind w:left="11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Контактное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лицо</w:t>
            </w:r>
            <w:proofErr w:type="spellEnd"/>
          </w:p>
        </w:tc>
        <w:tc>
          <w:tcPr>
            <w:tcW w:w="3586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 w:rsidR="005A54B0" w:rsidRDefault="00E5730C">
            <w:pPr>
              <w:pStyle w:val="TableParagraph"/>
              <w:spacing w:before="7" w:line="185" w:lineRule="exact"/>
              <w:ind w:left="105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Должность</w:t>
            </w:r>
            <w:proofErr w:type="spellEnd"/>
          </w:p>
        </w:tc>
        <w:tc>
          <w:tcPr>
            <w:tcW w:w="3957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nil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54B0">
        <w:trPr>
          <w:trHeight w:val="200"/>
        </w:trPr>
        <w:tc>
          <w:tcPr>
            <w:tcW w:w="1911" w:type="dxa"/>
            <w:tcBorders>
              <w:top w:val="single" w:sz="6" w:space="0" w:color="E6E7E8"/>
              <w:left w:val="nil"/>
              <w:bottom w:val="single" w:sz="6" w:space="0" w:color="E6E7E8"/>
              <w:right w:val="single" w:sz="6" w:space="0" w:color="E6E7E8"/>
            </w:tcBorders>
          </w:tcPr>
          <w:p w:rsidR="005A54B0" w:rsidRDefault="00E5730C">
            <w:pPr>
              <w:pStyle w:val="TableParagraph"/>
              <w:spacing w:before="7" w:line="185" w:lineRule="exact"/>
              <w:ind w:left="11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Конечный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заказчик</w:t>
            </w:r>
            <w:proofErr w:type="spellEnd"/>
          </w:p>
        </w:tc>
        <w:tc>
          <w:tcPr>
            <w:tcW w:w="8555" w:type="dxa"/>
            <w:gridSpan w:val="3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nil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A54B0" w:rsidRDefault="005A54B0">
      <w:pPr>
        <w:pStyle w:val="a3"/>
        <w:spacing w:before="7" w:after="1"/>
        <w:rPr>
          <w:rFonts w:ascii="Times New Roman"/>
          <w:sz w:val="7"/>
        </w:rPr>
      </w:pPr>
    </w:p>
    <w:tbl>
      <w:tblPr>
        <w:tblStyle w:val="TableNormal"/>
        <w:tblW w:w="0" w:type="auto"/>
        <w:tblInd w:w="708" w:type="dxa"/>
        <w:tblBorders>
          <w:top w:val="single" w:sz="8" w:space="0" w:color="E6E7E8"/>
          <w:left w:val="single" w:sz="8" w:space="0" w:color="E6E7E8"/>
          <w:bottom w:val="single" w:sz="8" w:space="0" w:color="E6E7E8"/>
          <w:right w:val="single" w:sz="8" w:space="0" w:color="E6E7E8"/>
          <w:insideH w:val="single" w:sz="8" w:space="0" w:color="E6E7E8"/>
          <w:insideV w:val="single" w:sz="8" w:space="0" w:color="E6E7E8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1644"/>
        <w:gridCol w:w="710"/>
        <w:gridCol w:w="263"/>
        <w:gridCol w:w="158"/>
        <w:gridCol w:w="978"/>
        <w:gridCol w:w="326"/>
        <w:gridCol w:w="989"/>
        <w:gridCol w:w="263"/>
        <w:gridCol w:w="2346"/>
        <w:gridCol w:w="263"/>
        <w:gridCol w:w="200"/>
        <w:gridCol w:w="861"/>
        <w:gridCol w:w="330"/>
        <w:gridCol w:w="866"/>
      </w:tblGrid>
      <w:tr w:rsidR="005A54B0" w:rsidRPr="00B23196">
        <w:trPr>
          <w:trHeight w:val="220"/>
        </w:trPr>
        <w:tc>
          <w:tcPr>
            <w:tcW w:w="104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5A54B0" w:rsidRPr="00E5730C" w:rsidRDefault="00E5730C">
            <w:pPr>
              <w:pStyle w:val="TableParagraph"/>
              <w:spacing w:before="2" w:line="205" w:lineRule="exact"/>
              <w:ind w:left="112"/>
              <w:rPr>
                <w:b/>
                <w:sz w:val="18"/>
                <w:lang w:val="ru-RU"/>
              </w:rPr>
            </w:pPr>
            <w:r w:rsidRPr="00E5730C">
              <w:rPr>
                <w:b/>
                <w:color w:val="58595B"/>
                <w:sz w:val="18"/>
                <w:lang w:val="ru-RU"/>
              </w:rPr>
              <w:t>ПАРАМЕТРЫ ОКРУЖАЮЩЕЙ И ИЗМЕРЯЕМОЙ СРЕДЫ</w:t>
            </w:r>
          </w:p>
        </w:tc>
      </w:tr>
      <w:tr w:rsidR="005A54B0">
        <w:trPr>
          <w:trHeight w:val="200"/>
        </w:trPr>
        <w:tc>
          <w:tcPr>
            <w:tcW w:w="1906" w:type="dxa"/>
            <w:gridSpan w:val="2"/>
            <w:tcBorders>
              <w:left w:val="nil"/>
              <w:bottom w:val="single" w:sz="8" w:space="0" w:color="000000"/>
              <w:right w:val="single" w:sz="6" w:space="0" w:color="E6E7E8"/>
            </w:tcBorders>
          </w:tcPr>
          <w:p w:rsidR="005A54B0" w:rsidRDefault="00E5730C">
            <w:pPr>
              <w:pStyle w:val="TableParagraph"/>
              <w:spacing w:before="5" w:line="181" w:lineRule="exact"/>
              <w:ind w:left="11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Измеряемая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среда</w:t>
            </w:r>
            <w:proofErr w:type="spellEnd"/>
          </w:p>
        </w:tc>
        <w:tc>
          <w:tcPr>
            <w:tcW w:w="8552" w:type="dxa"/>
            <w:gridSpan w:val="13"/>
            <w:tcBorders>
              <w:left w:val="single" w:sz="6" w:space="0" w:color="E6E7E8"/>
              <w:bottom w:val="single" w:sz="6" w:space="0" w:color="000000"/>
              <w:right w:val="nil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A54B0">
        <w:trPr>
          <w:trHeight w:val="180"/>
        </w:trPr>
        <w:tc>
          <w:tcPr>
            <w:tcW w:w="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E6E7E8"/>
              <w:left w:val="single" w:sz="8" w:space="0" w:color="000000"/>
              <w:bottom w:val="single" w:sz="6" w:space="0" w:color="E6E7E8"/>
              <w:right w:val="single" w:sz="18" w:space="0" w:color="000000"/>
            </w:tcBorders>
          </w:tcPr>
          <w:p w:rsidR="005A54B0" w:rsidRDefault="00E5730C">
            <w:pPr>
              <w:pStyle w:val="TableParagraph"/>
              <w:spacing w:line="169" w:lineRule="exact"/>
              <w:ind w:left="124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Загрязненная</w:t>
            </w:r>
            <w:proofErr w:type="spellEnd"/>
          </w:p>
        </w:tc>
        <w:tc>
          <w:tcPr>
            <w:tcW w:w="263" w:type="dxa"/>
            <w:tcBorders>
              <w:top w:val="thinThickMediumGap" w:sz="4" w:space="0" w:color="000000"/>
              <w:left w:val="single" w:sz="18" w:space="0" w:color="000000"/>
              <w:bottom w:val="thinThickMediumGap" w:sz="4" w:space="0" w:color="000000"/>
              <w:right w:val="thinThickMediumGap" w:sz="4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0" w:type="dxa"/>
            <w:gridSpan w:val="4"/>
            <w:tcBorders>
              <w:top w:val="single" w:sz="6" w:space="0" w:color="E6E7E8"/>
              <w:left w:val="thickThinMediumGap" w:sz="4" w:space="0" w:color="000000"/>
              <w:bottom w:val="single" w:sz="6" w:space="0" w:color="E6E7E8"/>
              <w:right w:val="single" w:sz="18" w:space="0" w:color="000000"/>
            </w:tcBorders>
          </w:tcPr>
          <w:p w:rsidR="005A54B0" w:rsidRDefault="00E5730C">
            <w:pPr>
              <w:pStyle w:val="TableParagraph"/>
              <w:spacing w:line="169" w:lineRule="exact"/>
              <w:ind w:left="114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Вязкая</w:t>
            </w:r>
            <w:proofErr w:type="spellEnd"/>
          </w:p>
        </w:tc>
        <w:tc>
          <w:tcPr>
            <w:tcW w:w="263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46" w:type="dxa"/>
            <w:tcBorders>
              <w:top w:val="single" w:sz="6" w:space="0" w:color="E6E7E8"/>
              <w:left w:val="single" w:sz="18" w:space="0" w:color="000000"/>
              <w:bottom w:val="single" w:sz="6" w:space="0" w:color="E6E7E8"/>
              <w:right w:val="thickThinMediumGap" w:sz="4" w:space="0" w:color="000000"/>
            </w:tcBorders>
          </w:tcPr>
          <w:p w:rsidR="005A54B0" w:rsidRDefault="00E5730C">
            <w:pPr>
              <w:pStyle w:val="TableParagraph"/>
              <w:spacing w:line="169" w:lineRule="exact"/>
              <w:ind w:left="10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Агрессивная</w:t>
            </w:r>
            <w:proofErr w:type="spellEnd"/>
          </w:p>
        </w:tc>
        <w:tc>
          <w:tcPr>
            <w:tcW w:w="263" w:type="dxa"/>
            <w:tcBorders>
              <w:top w:val="single" w:sz="18" w:space="0" w:color="000000"/>
              <w:left w:val="thinThickMediumGap" w:sz="4" w:space="0" w:color="000000"/>
              <w:bottom w:val="thinThickMediumGap" w:sz="4" w:space="0" w:color="000000"/>
              <w:right w:val="single" w:sz="18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5" w:type="dxa"/>
            <w:gridSpan w:val="4"/>
            <w:tcBorders>
              <w:top w:val="single" w:sz="6" w:space="0" w:color="E6E7E8"/>
              <w:left w:val="single" w:sz="18" w:space="0" w:color="000000"/>
              <w:bottom w:val="single" w:sz="6" w:space="0" w:color="E6E7E8"/>
              <w:right w:val="nil"/>
            </w:tcBorders>
          </w:tcPr>
          <w:p w:rsidR="005A54B0" w:rsidRDefault="00E5730C">
            <w:pPr>
              <w:pStyle w:val="TableParagraph"/>
              <w:spacing w:line="169" w:lineRule="exact"/>
              <w:ind w:left="98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Абразивная</w:t>
            </w:r>
            <w:proofErr w:type="spellEnd"/>
          </w:p>
        </w:tc>
      </w:tr>
      <w:tr w:rsidR="005A54B0">
        <w:trPr>
          <w:trHeight w:val="180"/>
        </w:trPr>
        <w:tc>
          <w:tcPr>
            <w:tcW w:w="3037" w:type="dxa"/>
            <w:gridSpan w:val="5"/>
            <w:tcBorders>
              <w:top w:val="thickThinMediumGap" w:sz="6" w:space="0" w:color="000000"/>
              <w:left w:val="nil"/>
              <w:bottom w:val="single" w:sz="6" w:space="0" w:color="E6E7E8"/>
              <w:right w:val="single" w:sz="6" w:space="0" w:color="E6E7E8"/>
            </w:tcBorders>
          </w:tcPr>
          <w:p w:rsidR="005A54B0" w:rsidRPr="00E5730C" w:rsidRDefault="00E5730C">
            <w:pPr>
              <w:pStyle w:val="TableParagraph"/>
              <w:spacing w:line="177" w:lineRule="exact"/>
              <w:ind w:left="113"/>
              <w:rPr>
                <w:sz w:val="16"/>
                <w:lang w:val="ru-RU"/>
              </w:rPr>
            </w:pPr>
            <w:r w:rsidRPr="00E5730C">
              <w:rPr>
                <w:color w:val="231F20"/>
                <w:sz w:val="16"/>
                <w:lang w:val="ru-RU"/>
              </w:rPr>
              <w:t xml:space="preserve">Температура измеряемой среды </w:t>
            </w:r>
            <w:r w:rsidRPr="00E5730C">
              <w:rPr>
                <w:color w:val="231F20"/>
                <w:position w:val="5"/>
                <w:sz w:val="9"/>
                <w:lang w:val="ru-RU"/>
              </w:rPr>
              <w:t>о</w:t>
            </w:r>
            <w:r w:rsidRPr="00E5730C">
              <w:rPr>
                <w:color w:val="231F20"/>
                <w:sz w:val="16"/>
                <w:lang w:val="ru-RU"/>
              </w:rPr>
              <w:t>С от</w:t>
            </w:r>
          </w:p>
        </w:tc>
        <w:tc>
          <w:tcPr>
            <w:tcW w:w="978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 w:rsidR="005A54B0" w:rsidRPr="00E5730C" w:rsidRDefault="005A54B0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26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 w:rsidR="005A54B0" w:rsidRDefault="00E5730C">
            <w:pPr>
              <w:pStyle w:val="TableParagraph"/>
              <w:spacing w:line="177" w:lineRule="exact"/>
              <w:ind w:left="105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до</w:t>
            </w:r>
            <w:proofErr w:type="spellEnd"/>
          </w:p>
        </w:tc>
        <w:tc>
          <w:tcPr>
            <w:tcW w:w="989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2" w:type="dxa"/>
            <w:gridSpan w:val="4"/>
            <w:tcBorders>
              <w:top w:val="single" w:sz="18" w:space="0" w:color="000000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 w:rsidR="005A54B0" w:rsidRPr="00E5730C" w:rsidRDefault="00E5730C">
            <w:pPr>
              <w:pStyle w:val="TableParagraph"/>
              <w:spacing w:line="177" w:lineRule="exact"/>
              <w:ind w:left="95"/>
              <w:rPr>
                <w:sz w:val="16"/>
                <w:lang w:val="ru-RU"/>
              </w:rPr>
            </w:pPr>
            <w:r w:rsidRPr="00E5730C">
              <w:rPr>
                <w:color w:val="231F20"/>
                <w:sz w:val="16"/>
                <w:lang w:val="ru-RU"/>
              </w:rPr>
              <w:t xml:space="preserve">Температура окружающей среды </w:t>
            </w:r>
            <w:r w:rsidRPr="00E5730C">
              <w:rPr>
                <w:color w:val="231F20"/>
                <w:position w:val="5"/>
                <w:sz w:val="9"/>
                <w:lang w:val="ru-RU"/>
              </w:rPr>
              <w:t>о</w:t>
            </w:r>
            <w:r w:rsidRPr="00E5730C">
              <w:rPr>
                <w:color w:val="231F20"/>
                <w:sz w:val="16"/>
                <w:lang w:val="ru-RU"/>
              </w:rPr>
              <w:t>С от</w:t>
            </w:r>
          </w:p>
        </w:tc>
        <w:tc>
          <w:tcPr>
            <w:tcW w:w="861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 w:rsidR="005A54B0" w:rsidRPr="00E5730C" w:rsidRDefault="005A54B0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30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 w:rsidR="005A54B0" w:rsidRDefault="00E5730C">
            <w:pPr>
              <w:pStyle w:val="TableParagraph"/>
              <w:spacing w:line="177" w:lineRule="exact"/>
              <w:ind w:left="105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до</w:t>
            </w:r>
            <w:proofErr w:type="spellEnd"/>
          </w:p>
        </w:tc>
        <w:tc>
          <w:tcPr>
            <w:tcW w:w="866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nil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A54B0" w:rsidRDefault="005A54B0">
      <w:pPr>
        <w:pStyle w:val="a3"/>
        <w:rPr>
          <w:rFonts w:ascii="Times New Roman"/>
          <w:sz w:val="7"/>
        </w:rPr>
      </w:pPr>
    </w:p>
    <w:tbl>
      <w:tblPr>
        <w:tblStyle w:val="TableNormal"/>
        <w:tblW w:w="0" w:type="auto"/>
        <w:tblInd w:w="7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4"/>
        <w:gridCol w:w="263"/>
        <w:gridCol w:w="3245"/>
        <w:gridCol w:w="266"/>
        <w:gridCol w:w="3166"/>
      </w:tblGrid>
      <w:tr w:rsidR="005A54B0">
        <w:trPr>
          <w:trHeight w:val="220"/>
        </w:trPr>
        <w:tc>
          <w:tcPr>
            <w:tcW w:w="10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5A54B0" w:rsidRDefault="00E5730C">
            <w:pPr>
              <w:pStyle w:val="TableParagraph"/>
              <w:spacing w:before="3" w:line="203" w:lineRule="exact"/>
              <w:ind w:left="98"/>
              <w:rPr>
                <w:b/>
                <w:sz w:val="18"/>
              </w:rPr>
            </w:pPr>
            <w:r>
              <w:rPr>
                <w:b/>
                <w:color w:val="58595B"/>
                <w:sz w:val="18"/>
              </w:rPr>
              <w:t>ВЗРЫВОЗАЩИТА</w:t>
            </w:r>
          </w:p>
        </w:tc>
      </w:tr>
      <w:tr w:rsidR="005A54B0">
        <w:trPr>
          <w:trHeight w:val="180"/>
        </w:trPr>
        <w:tc>
          <w:tcPr>
            <w:tcW w:w="3504" w:type="dxa"/>
            <w:tcBorders>
              <w:right w:val="single" w:sz="12" w:space="0" w:color="000000"/>
            </w:tcBorders>
          </w:tcPr>
          <w:p w:rsidR="005A54B0" w:rsidRDefault="00E5730C">
            <w:pPr>
              <w:pStyle w:val="TableParagraph"/>
              <w:spacing w:before="4" w:line="170" w:lineRule="exact"/>
              <w:ind w:left="372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Не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требуется</w:t>
            </w:r>
            <w:proofErr w:type="spellEnd"/>
          </w:p>
        </w:tc>
        <w:tc>
          <w:tcPr>
            <w:tcW w:w="263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5" w:type="dxa"/>
            <w:tcBorders>
              <w:top w:val="single" w:sz="6" w:space="0" w:color="E6E7E8"/>
              <w:left w:val="thickThinMediumGap" w:sz="4" w:space="0" w:color="000000"/>
              <w:bottom w:val="single" w:sz="6" w:space="0" w:color="E6E7E8"/>
            </w:tcBorders>
          </w:tcPr>
          <w:p w:rsidR="005A54B0" w:rsidRDefault="00E5730C">
            <w:pPr>
              <w:pStyle w:val="TableParagraph"/>
              <w:spacing w:before="4" w:line="170" w:lineRule="exact"/>
              <w:ind w:left="11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Искробезопасная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цепь</w:t>
            </w:r>
            <w:proofErr w:type="spellEnd"/>
          </w:p>
        </w:tc>
        <w:tc>
          <w:tcPr>
            <w:tcW w:w="266" w:type="dxa"/>
            <w:tcBorders>
              <w:top w:val="single" w:sz="6" w:space="0" w:color="000000"/>
              <w:bottom w:val="single" w:sz="12" w:space="0" w:color="000000"/>
              <w:right w:val="thinThickMediumGap" w:sz="4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5" w:type="dxa"/>
            <w:tcBorders>
              <w:top w:val="single" w:sz="6" w:space="0" w:color="E6E7E8"/>
              <w:left w:val="thickThinMediumGap" w:sz="4" w:space="0" w:color="000000"/>
              <w:bottom w:val="single" w:sz="6" w:space="0" w:color="E6E7E8"/>
              <w:right w:val="nil"/>
            </w:tcBorders>
          </w:tcPr>
          <w:p w:rsidR="005A54B0" w:rsidRDefault="00E5730C">
            <w:pPr>
              <w:pStyle w:val="TableParagraph"/>
              <w:spacing w:before="4" w:line="170" w:lineRule="exact"/>
              <w:ind w:left="12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Взрывонепроницаемая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оболочка</w:t>
            </w:r>
            <w:proofErr w:type="spellEnd"/>
          </w:p>
        </w:tc>
      </w:tr>
    </w:tbl>
    <w:p w:rsidR="005A54B0" w:rsidRDefault="005A54B0">
      <w:pPr>
        <w:pStyle w:val="a3"/>
        <w:spacing w:before="3"/>
        <w:rPr>
          <w:rFonts w:ascii="Times New Roman"/>
          <w:sz w:val="6"/>
        </w:rPr>
      </w:pPr>
    </w:p>
    <w:tbl>
      <w:tblPr>
        <w:tblStyle w:val="TableNormal"/>
        <w:tblW w:w="0" w:type="auto"/>
        <w:tblInd w:w="708" w:type="dxa"/>
        <w:tblBorders>
          <w:top w:val="single" w:sz="6" w:space="0" w:color="E6E7E8"/>
          <w:left w:val="single" w:sz="6" w:space="0" w:color="E6E7E8"/>
          <w:bottom w:val="single" w:sz="6" w:space="0" w:color="E6E7E8"/>
          <w:right w:val="single" w:sz="6" w:space="0" w:color="E6E7E8"/>
          <w:insideH w:val="single" w:sz="6" w:space="0" w:color="E6E7E8"/>
          <w:insideV w:val="single" w:sz="6" w:space="0" w:color="E6E7E8"/>
        </w:tblBorders>
        <w:tblLayout w:type="fixed"/>
        <w:tblLook w:val="01E0" w:firstRow="1" w:lastRow="1" w:firstColumn="1" w:lastColumn="1" w:noHBand="0" w:noVBand="0"/>
      </w:tblPr>
      <w:tblGrid>
        <w:gridCol w:w="263"/>
        <w:gridCol w:w="2256"/>
        <w:gridCol w:w="263"/>
        <w:gridCol w:w="2118"/>
        <w:gridCol w:w="263"/>
        <w:gridCol w:w="1951"/>
        <w:gridCol w:w="274"/>
        <w:gridCol w:w="3078"/>
      </w:tblGrid>
      <w:tr w:rsidR="005A54B0">
        <w:trPr>
          <w:trHeight w:val="220"/>
        </w:trPr>
        <w:tc>
          <w:tcPr>
            <w:tcW w:w="10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5A54B0" w:rsidRDefault="00E5730C">
            <w:pPr>
              <w:pStyle w:val="TableParagraph"/>
              <w:spacing w:before="3" w:line="203" w:lineRule="exact"/>
              <w:ind w:left="112"/>
              <w:rPr>
                <w:b/>
                <w:sz w:val="18"/>
              </w:rPr>
            </w:pPr>
            <w:r>
              <w:rPr>
                <w:b/>
                <w:color w:val="58595B"/>
                <w:sz w:val="18"/>
              </w:rPr>
              <w:t>ИЗМЕРЯЕМЫЙ ПАРАМЕТР</w:t>
            </w:r>
          </w:p>
        </w:tc>
      </w:tr>
      <w:tr w:rsidR="005A54B0">
        <w:trPr>
          <w:trHeight w:val="180"/>
        </w:trPr>
        <w:tc>
          <w:tcPr>
            <w:tcW w:w="263" w:type="dxa"/>
            <w:tcBorders>
              <w:bottom w:val="single" w:sz="8" w:space="0" w:color="000000"/>
              <w:right w:val="single" w:sz="8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6" w:type="dxa"/>
            <w:tcBorders>
              <w:left w:val="single" w:sz="8" w:space="0" w:color="000000"/>
              <w:right w:val="single" w:sz="18" w:space="0" w:color="000000"/>
            </w:tcBorders>
          </w:tcPr>
          <w:p w:rsidR="005A54B0" w:rsidRDefault="00E5730C">
            <w:pPr>
              <w:pStyle w:val="TableParagraph"/>
              <w:spacing w:before="4" w:line="170" w:lineRule="exact"/>
              <w:ind w:left="124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Абсолютное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давление</w:t>
            </w:r>
            <w:proofErr w:type="spellEnd"/>
          </w:p>
        </w:tc>
        <w:tc>
          <w:tcPr>
            <w:tcW w:w="26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8" w:type="dxa"/>
            <w:tcBorders>
              <w:left w:val="single" w:sz="18" w:space="0" w:color="000000"/>
              <w:right w:val="thickThinMediumGap" w:sz="4" w:space="0" w:color="000000"/>
            </w:tcBorders>
          </w:tcPr>
          <w:p w:rsidR="005A54B0" w:rsidRDefault="00E5730C">
            <w:pPr>
              <w:pStyle w:val="TableParagraph"/>
              <w:spacing w:before="4" w:line="170" w:lineRule="exact"/>
              <w:ind w:left="10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Избыточное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давление</w:t>
            </w:r>
            <w:proofErr w:type="spellEnd"/>
          </w:p>
        </w:tc>
        <w:tc>
          <w:tcPr>
            <w:tcW w:w="263" w:type="dxa"/>
            <w:tcBorders>
              <w:top w:val="thinThickMediumGap" w:sz="4" w:space="0" w:color="000000"/>
              <w:left w:val="thinThickMediumGap" w:sz="4" w:space="0" w:color="000000"/>
              <w:bottom w:val="thinThickMediumGap" w:sz="4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1" w:type="dxa"/>
            <w:tcBorders>
              <w:left w:val="single" w:sz="12" w:space="0" w:color="000000"/>
            </w:tcBorders>
          </w:tcPr>
          <w:p w:rsidR="005A54B0" w:rsidRDefault="00E5730C">
            <w:pPr>
              <w:pStyle w:val="TableParagraph"/>
              <w:spacing w:before="4" w:line="170" w:lineRule="exact"/>
              <w:ind w:left="101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Разрежение</w:t>
            </w:r>
            <w:proofErr w:type="spellEnd"/>
          </w:p>
        </w:tc>
        <w:tc>
          <w:tcPr>
            <w:tcW w:w="274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6" w:type="dxa"/>
            <w:tcBorders>
              <w:left w:val="single" w:sz="18" w:space="0" w:color="000000"/>
              <w:right w:val="nil"/>
            </w:tcBorders>
          </w:tcPr>
          <w:p w:rsidR="005A54B0" w:rsidRDefault="00E5730C">
            <w:pPr>
              <w:pStyle w:val="TableParagraph"/>
              <w:spacing w:before="4" w:line="170" w:lineRule="exact"/>
              <w:ind w:left="10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Уровень</w:t>
            </w:r>
            <w:proofErr w:type="spellEnd"/>
            <w:r>
              <w:rPr>
                <w:color w:val="231F20"/>
                <w:sz w:val="16"/>
              </w:rPr>
              <w:t xml:space="preserve"> (</w:t>
            </w:r>
            <w:proofErr w:type="spellStart"/>
            <w:r>
              <w:rPr>
                <w:color w:val="231F20"/>
                <w:sz w:val="16"/>
              </w:rPr>
              <w:t>для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открытых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резервуаров</w:t>
            </w:r>
            <w:proofErr w:type="spellEnd"/>
            <w:r>
              <w:rPr>
                <w:color w:val="231F20"/>
                <w:sz w:val="16"/>
              </w:rPr>
              <w:t>)</w:t>
            </w:r>
          </w:p>
        </w:tc>
      </w:tr>
    </w:tbl>
    <w:p w:rsidR="005A54B0" w:rsidRDefault="005A54B0">
      <w:pPr>
        <w:pStyle w:val="a3"/>
        <w:spacing w:before="2"/>
        <w:rPr>
          <w:rFonts w:ascii="Times New Roman"/>
          <w:sz w:val="6"/>
        </w:rPr>
      </w:pPr>
    </w:p>
    <w:tbl>
      <w:tblPr>
        <w:tblStyle w:val="TableNormal"/>
        <w:tblW w:w="0" w:type="auto"/>
        <w:tblInd w:w="720" w:type="dxa"/>
        <w:tblBorders>
          <w:top w:val="single" w:sz="6" w:space="0" w:color="E6E7E8"/>
          <w:left w:val="single" w:sz="6" w:space="0" w:color="E6E7E8"/>
          <w:bottom w:val="single" w:sz="6" w:space="0" w:color="E6E7E8"/>
          <w:right w:val="single" w:sz="6" w:space="0" w:color="E6E7E8"/>
          <w:insideH w:val="single" w:sz="6" w:space="0" w:color="E6E7E8"/>
          <w:insideV w:val="single" w:sz="6" w:space="0" w:color="E6E7E8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4942"/>
        <w:gridCol w:w="5242"/>
      </w:tblGrid>
      <w:tr w:rsidR="005A54B0">
        <w:trPr>
          <w:trHeight w:val="220"/>
        </w:trPr>
        <w:tc>
          <w:tcPr>
            <w:tcW w:w="10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5A54B0" w:rsidRDefault="00E5730C">
            <w:pPr>
              <w:pStyle w:val="TableParagraph"/>
              <w:spacing w:before="3" w:line="203" w:lineRule="exact"/>
              <w:ind w:left="98"/>
              <w:rPr>
                <w:b/>
                <w:sz w:val="18"/>
              </w:rPr>
            </w:pPr>
            <w:r>
              <w:rPr>
                <w:b/>
                <w:color w:val="58595B"/>
                <w:sz w:val="18"/>
              </w:rPr>
              <w:t>ИСПОЛНЕНИЕ</w:t>
            </w:r>
          </w:p>
        </w:tc>
      </w:tr>
      <w:tr w:rsidR="005A54B0">
        <w:trPr>
          <w:trHeight w:val="200"/>
        </w:trPr>
        <w:tc>
          <w:tcPr>
            <w:tcW w:w="260" w:type="dxa"/>
            <w:tcBorders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2" w:type="dxa"/>
            <w:tcBorders>
              <w:left w:val="single" w:sz="18" w:space="0" w:color="000000"/>
            </w:tcBorders>
          </w:tcPr>
          <w:p w:rsidR="005A54B0" w:rsidRDefault="00E5730C">
            <w:pPr>
              <w:pStyle w:val="TableParagraph"/>
              <w:spacing w:before="4" w:line="185" w:lineRule="exact"/>
              <w:ind w:left="10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Врезной</w:t>
            </w:r>
            <w:proofErr w:type="spellEnd"/>
          </w:p>
        </w:tc>
        <w:tc>
          <w:tcPr>
            <w:tcW w:w="5242" w:type="dxa"/>
            <w:tcBorders>
              <w:top w:val="single" w:sz="8" w:space="0" w:color="000000"/>
              <w:right w:val="nil"/>
            </w:tcBorders>
          </w:tcPr>
          <w:p w:rsidR="005A54B0" w:rsidRDefault="00E5730C">
            <w:pPr>
              <w:pStyle w:val="TableParagraph"/>
              <w:spacing w:before="4" w:line="185" w:lineRule="exact"/>
              <w:ind w:left="38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Погружной</w:t>
            </w:r>
            <w:proofErr w:type="spellEnd"/>
          </w:p>
        </w:tc>
      </w:tr>
    </w:tbl>
    <w:p w:rsidR="005A54B0" w:rsidRDefault="005A54B0">
      <w:pPr>
        <w:pStyle w:val="a3"/>
        <w:rPr>
          <w:rFonts w:ascii="Times New Roman"/>
          <w:sz w:val="7"/>
        </w:rPr>
      </w:pPr>
    </w:p>
    <w:tbl>
      <w:tblPr>
        <w:tblStyle w:val="TableNormal"/>
        <w:tblW w:w="0" w:type="auto"/>
        <w:tblInd w:w="700" w:type="dxa"/>
        <w:tblBorders>
          <w:top w:val="single" w:sz="6" w:space="0" w:color="E6E7E8"/>
          <w:left w:val="single" w:sz="6" w:space="0" w:color="E6E7E8"/>
          <w:bottom w:val="single" w:sz="6" w:space="0" w:color="E6E7E8"/>
          <w:right w:val="single" w:sz="6" w:space="0" w:color="E6E7E8"/>
          <w:insideH w:val="single" w:sz="6" w:space="0" w:color="E6E7E8"/>
          <w:insideV w:val="single" w:sz="6" w:space="0" w:color="E6E7E8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31"/>
        <w:gridCol w:w="567"/>
        <w:gridCol w:w="1531"/>
        <w:gridCol w:w="1674"/>
        <w:gridCol w:w="4589"/>
      </w:tblGrid>
      <w:tr w:rsidR="005A54B0">
        <w:trPr>
          <w:trHeight w:val="220"/>
        </w:trPr>
        <w:tc>
          <w:tcPr>
            <w:tcW w:w="10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5A54B0" w:rsidRDefault="00E5730C">
            <w:pPr>
              <w:pStyle w:val="TableParagraph"/>
              <w:spacing w:before="3" w:line="203" w:lineRule="exact"/>
              <w:ind w:left="112"/>
              <w:rPr>
                <w:b/>
                <w:sz w:val="18"/>
              </w:rPr>
            </w:pPr>
            <w:r>
              <w:rPr>
                <w:b/>
                <w:color w:val="58595B"/>
                <w:sz w:val="18"/>
              </w:rPr>
              <w:t>ДИАПАЗОН ИЗМЕРЕНИЯ</w:t>
            </w:r>
          </w:p>
        </w:tc>
      </w:tr>
      <w:tr w:rsidR="005A54B0">
        <w:trPr>
          <w:trHeight w:val="200"/>
        </w:trPr>
        <w:tc>
          <w:tcPr>
            <w:tcW w:w="567" w:type="dxa"/>
            <w:tcBorders>
              <w:left w:val="nil"/>
              <w:right w:val="single" w:sz="8" w:space="0" w:color="E6E7E8"/>
            </w:tcBorders>
          </w:tcPr>
          <w:p w:rsidR="005A54B0" w:rsidRDefault="00E5730C">
            <w:pPr>
              <w:pStyle w:val="TableParagraph"/>
              <w:spacing w:before="7" w:line="185" w:lineRule="exact"/>
              <w:ind w:left="11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от</w:t>
            </w:r>
            <w:proofErr w:type="spellEnd"/>
          </w:p>
        </w:tc>
        <w:tc>
          <w:tcPr>
            <w:tcW w:w="1531" w:type="dxa"/>
            <w:tcBorders>
              <w:left w:val="single" w:sz="8" w:space="0" w:color="E6E7E8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 w:rsidR="005A54B0" w:rsidRDefault="00E5730C">
            <w:pPr>
              <w:pStyle w:val="TableParagraph"/>
              <w:spacing w:before="7" w:line="185" w:lineRule="exact"/>
              <w:ind w:left="105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до</w:t>
            </w:r>
            <w:proofErr w:type="spellEnd"/>
          </w:p>
        </w:tc>
        <w:tc>
          <w:tcPr>
            <w:tcW w:w="1531" w:type="dxa"/>
          </w:tcPr>
          <w:p w:rsidR="005A54B0" w:rsidRDefault="005A54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4" w:type="dxa"/>
          </w:tcPr>
          <w:p w:rsidR="005A54B0" w:rsidRDefault="00E5730C">
            <w:pPr>
              <w:pStyle w:val="TableParagraph"/>
              <w:spacing w:before="7" w:line="185" w:lineRule="exact"/>
              <w:ind w:left="105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Единица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измерения</w:t>
            </w:r>
            <w:proofErr w:type="spellEnd"/>
          </w:p>
        </w:tc>
        <w:tc>
          <w:tcPr>
            <w:tcW w:w="4589" w:type="dxa"/>
            <w:tcBorders>
              <w:right w:val="nil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A54B0" w:rsidRDefault="005A54B0">
      <w:pPr>
        <w:pStyle w:val="a3"/>
        <w:rPr>
          <w:rFonts w:ascii="Times New Roman"/>
          <w:sz w:val="7"/>
        </w:rPr>
      </w:pPr>
    </w:p>
    <w:tbl>
      <w:tblPr>
        <w:tblStyle w:val="TableNormal"/>
        <w:tblW w:w="0" w:type="auto"/>
        <w:tblInd w:w="70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3128"/>
        <w:gridCol w:w="279"/>
        <w:gridCol w:w="3119"/>
        <w:gridCol w:w="277"/>
        <w:gridCol w:w="635"/>
        <w:gridCol w:w="2748"/>
      </w:tblGrid>
      <w:tr w:rsidR="005A54B0">
        <w:trPr>
          <w:trHeight w:val="220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5A54B0" w:rsidRDefault="00E5730C">
            <w:pPr>
              <w:pStyle w:val="TableParagraph"/>
              <w:spacing w:before="3" w:line="203" w:lineRule="exact"/>
              <w:ind w:left="112"/>
              <w:rPr>
                <w:b/>
                <w:sz w:val="18"/>
              </w:rPr>
            </w:pPr>
            <w:r>
              <w:rPr>
                <w:b/>
                <w:color w:val="58595B"/>
                <w:sz w:val="18"/>
              </w:rPr>
              <w:t>ВЫХОДНОЙ СИГНАЛ</w:t>
            </w:r>
          </w:p>
        </w:tc>
      </w:tr>
      <w:tr w:rsidR="005A54B0">
        <w:trPr>
          <w:trHeight w:val="160"/>
        </w:trPr>
        <w:tc>
          <w:tcPr>
            <w:tcW w:w="280" w:type="dxa"/>
            <w:tcBorders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8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12" w:space="0" w:color="000000"/>
            </w:tcBorders>
          </w:tcPr>
          <w:p w:rsidR="005A54B0" w:rsidRDefault="00E5730C">
            <w:pPr>
              <w:pStyle w:val="TableParagraph"/>
              <w:spacing w:line="153" w:lineRule="exact"/>
              <w:ind w:left="101"/>
              <w:rPr>
                <w:sz w:val="16"/>
              </w:rPr>
            </w:pPr>
            <w:r>
              <w:rPr>
                <w:color w:val="231F20"/>
                <w:sz w:val="16"/>
              </w:rPr>
              <w:t>4…</w:t>
            </w:r>
            <w:proofErr w:type="gramStart"/>
            <w:r>
              <w:rPr>
                <w:color w:val="231F20"/>
                <w:sz w:val="16"/>
              </w:rPr>
              <w:t xml:space="preserve">20 </w:t>
            </w:r>
            <w:proofErr w:type="spellStart"/>
            <w:r>
              <w:rPr>
                <w:color w:val="231F20"/>
                <w:sz w:val="16"/>
              </w:rPr>
              <w:t>мA</w:t>
            </w:r>
            <w:proofErr w:type="spellEnd"/>
            <w:proofErr w:type="gramEnd"/>
            <w:r>
              <w:rPr>
                <w:color w:val="231F20"/>
                <w:sz w:val="16"/>
              </w:rPr>
              <w:t xml:space="preserve"> / 2-х </w:t>
            </w:r>
            <w:proofErr w:type="spellStart"/>
            <w:r>
              <w:rPr>
                <w:color w:val="231F20"/>
                <w:sz w:val="16"/>
              </w:rPr>
              <w:t>пров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279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19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12" w:space="0" w:color="000000"/>
            </w:tcBorders>
          </w:tcPr>
          <w:p w:rsidR="005A54B0" w:rsidRDefault="00E5730C">
            <w:pPr>
              <w:pStyle w:val="TableParagraph"/>
              <w:spacing w:line="153" w:lineRule="exact"/>
              <w:ind w:left="95"/>
              <w:rPr>
                <w:sz w:val="16"/>
              </w:rPr>
            </w:pPr>
            <w:r>
              <w:rPr>
                <w:color w:val="231F20"/>
                <w:sz w:val="16"/>
              </w:rPr>
              <w:t>0…</w:t>
            </w:r>
            <w:proofErr w:type="gramStart"/>
            <w:r>
              <w:rPr>
                <w:color w:val="231F20"/>
                <w:sz w:val="16"/>
              </w:rPr>
              <w:t>5 В</w:t>
            </w:r>
            <w:proofErr w:type="gramEnd"/>
            <w:r>
              <w:rPr>
                <w:color w:val="231F20"/>
                <w:sz w:val="16"/>
              </w:rPr>
              <w:t xml:space="preserve"> / 3-х </w:t>
            </w:r>
            <w:proofErr w:type="spellStart"/>
            <w:r>
              <w:rPr>
                <w:color w:val="231F20"/>
                <w:sz w:val="16"/>
              </w:rPr>
              <w:t>пров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277" w:type="dxa"/>
            <w:tcBorders>
              <w:left w:val="single" w:sz="12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2" w:type="dxa"/>
            <w:gridSpan w:val="2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nil"/>
            </w:tcBorders>
          </w:tcPr>
          <w:p w:rsidR="005A54B0" w:rsidRDefault="00E5730C">
            <w:pPr>
              <w:pStyle w:val="TableParagraph"/>
              <w:spacing w:line="153" w:lineRule="exact"/>
              <w:ind w:left="101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  <w:proofErr w:type="gramStart"/>
            <w:r>
              <w:rPr>
                <w:color w:val="231F20"/>
                <w:sz w:val="16"/>
              </w:rPr>
              <w:t>,5</w:t>
            </w:r>
            <w:proofErr w:type="gramEnd"/>
            <w:r>
              <w:rPr>
                <w:color w:val="231F20"/>
                <w:sz w:val="16"/>
              </w:rPr>
              <w:t xml:space="preserve">…4,5 В / 3-х </w:t>
            </w:r>
            <w:proofErr w:type="spellStart"/>
            <w:r>
              <w:rPr>
                <w:color w:val="231F20"/>
                <w:sz w:val="16"/>
              </w:rPr>
              <w:t>пров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</w:tr>
      <w:tr w:rsidR="005A54B0" w:rsidRPr="00B23196">
        <w:trPr>
          <w:trHeight w:val="160"/>
        </w:trPr>
        <w:tc>
          <w:tcPr>
            <w:tcW w:w="280" w:type="dxa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8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12" w:space="0" w:color="000000"/>
            </w:tcBorders>
          </w:tcPr>
          <w:p w:rsidR="005A54B0" w:rsidRDefault="00E5730C">
            <w:pPr>
              <w:pStyle w:val="TableParagraph"/>
              <w:spacing w:line="147" w:lineRule="exact"/>
              <w:ind w:left="101"/>
              <w:rPr>
                <w:sz w:val="16"/>
              </w:rPr>
            </w:pPr>
            <w:r>
              <w:rPr>
                <w:color w:val="231F20"/>
                <w:sz w:val="16"/>
              </w:rPr>
              <w:t>4…</w:t>
            </w:r>
            <w:proofErr w:type="gramStart"/>
            <w:r>
              <w:rPr>
                <w:color w:val="231F20"/>
                <w:sz w:val="16"/>
              </w:rPr>
              <w:t xml:space="preserve">20 </w:t>
            </w:r>
            <w:proofErr w:type="spellStart"/>
            <w:r>
              <w:rPr>
                <w:color w:val="231F20"/>
                <w:sz w:val="16"/>
              </w:rPr>
              <w:t>мA</w:t>
            </w:r>
            <w:proofErr w:type="spellEnd"/>
            <w:proofErr w:type="gramEnd"/>
            <w:r>
              <w:rPr>
                <w:color w:val="231F20"/>
                <w:sz w:val="16"/>
              </w:rPr>
              <w:t xml:space="preserve"> / 3-х </w:t>
            </w:r>
            <w:proofErr w:type="spellStart"/>
            <w:r>
              <w:rPr>
                <w:color w:val="231F20"/>
                <w:sz w:val="16"/>
              </w:rPr>
              <w:t>пров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279" w:type="dxa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19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12" w:space="0" w:color="000000"/>
            </w:tcBorders>
          </w:tcPr>
          <w:p w:rsidR="005A54B0" w:rsidRDefault="00E5730C">
            <w:pPr>
              <w:pStyle w:val="TableParagraph"/>
              <w:spacing w:line="147" w:lineRule="exact"/>
              <w:ind w:left="95"/>
              <w:rPr>
                <w:sz w:val="16"/>
              </w:rPr>
            </w:pPr>
            <w:r>
              <w:rPr>
                <w:color w:val="231F20"/>
                <w:sz w:val="16"/>
              </w:rPr>
              <w:t>0…</w:t>
            </w:r>
            <w:proofErr w:type="gramStart"/>
            <w:r>
              <w:rPr>
                <w:color w:val="231F20"/>
                <w:sz w:val="16"/>
              </w:rPr>
              <w:t>10 В</w:t>
            </w:r>
            <w:proofErr w:type="gramEnd"/>
            <w:r>
              <w:rPr>
                <w:color w:val="231F20"/>
                <w:sz w:val="16"/>
              </w:rPr>
              <w:t xml:space="preserve"> / 3-х </w:t>
            </w:r>
            <w:proofErr w:type="spellStart"/>
            <w:r>
              <w:rPr>
                <w:color w:val="231F20"/>
                <w:sz w:val="16"/>
              </w:rPr>
              <w:t>пров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2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82" w:type="dxa"/>
            <w:gridSpan w:val="2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nil"/>
            </w:tcBorders>
          </w:tcPr>
          <w:p w:rsidR="005A54B0" w:rsidRPr="00E5730C" w:rsidRDefault="00E5730C">
            <w:pPr>
              <w:pStyle w:val="TableParagraph"/>
              <w:spacing w:line="147" w:lineRule="exact"/>
              <w:ind w:left="101"/>
              <w:rPr>
                <w:sz w:val="16"/>
                <w:lang w:val="ru-RU"/>
              </w:rPr>
            </w:pPr>
            <w:r w:rsidRPr="00E5730C">
              <w:rPr>
                <w:color w:val="231F20"/>
                <w:sz w:val="16"/>
                <w:lang w:val="ru-RU"/>
              </w:rPr>
              <w:t xml:space="preserve">интерфейс </w:t>
            </w:r>
            <w:r>
              <w:rPr>
                <w:color w:val="231F20"/>
                <w:sz w:val="16"/>
              </w:rPr>
              <w:t>RS</w:t>
            </w:r>
            <w:r w:rsidRPr="00E5730C">
              <w:rPr>
                <w:color w:val="231F20"/>
                <w:sz w:val="16"/>
                <w:lang w:val="ru-RU"/>
              </w:rPr>
              <w:t xml:space="preserve">-485 / протокол </w:t>
            </w:r>
            <w:r>
              <w:rPr>
                <w:color w:val="231F20"/>
                <w:sz w:val="16"/>
              </w:rPr>
              <w:t>Modbus</w:t>
            </w:r>
            <w:r w:rsidRPr="00E5730C">
              <w:rPr>
                <w:color w:val="231F20"/>
                <w:sz w:val="16"/>
                <w:lang w:val="ru-RU"/>
              </w:rPr>
              <w:t xml:space="preserve"> </w:t>
            </w:r>
            <w:r>
              <w:rPr>
                <w:color w:val="231F20"/>
                <w:sz w:val="16"/>
              </w:rPr>
              <w:t>RTU</w:t>
            </w:r>
          </w:p>
        </w:tc>
      </w:tr>
      <w:tr w:rsidR="005A54B0">
        <w:trPr>
          <w:trHeight w:val="180"/>
        </w:trPr>
        <w:tc>
          <w:tcPr>
            <w:tcW w:w="28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4B0" w:rsidRPr="00E5730C" w:rsidRDefault="005A54B0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128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12" w:space="0" w:color="000000"/>
            </w:tcBorders>
          </w:tcPr>
          <w:p w:rsidR="005A54B0" w:rsidRDefault="00E5730C">
            <w:pPr>
              <w:pStyle w:val="TableParagraph"/>
              <w:spacing w:line="162" w:lineRule="exact"/>
              <w:ind w:left="10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4…20 </w:t>
            </w:r>
            <w:proofErr w:type="spellStart"/>
            <w:r>
              <w:rPr>
                <w:color w:val="231F20"/>
                <w:sz w:val="16"/>
              </w:rPr>
              <w:t>мA</w:t>
            </w:r>
            <w:proofErr w:type="spellEnd"/>
            <w:r>
              <w:rPr>
                <w:color w:val="231F20"/>
                <w:sz w:val="16"/>
              </w:rPr>
              <w:t xml:space="preserve"> / HART</w:t>
            </w:r>
          </w:p>
        </w:tc>
        <w:tc>
          <w:tcPr>
            <w:tcW w:w="2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6" w:space="0" w:color="E6E7E8"/>
            </w:tcBorders>
          </w:tcPr>
          <w:p w:rsidR="005A54B0" w:rsidRDefault="00E5730C">
            <w:pPr>
              <w:pStyle w:val="TableParagraph"/>
              <w:spacing w:line="162" w:lineRule="exact"/>
              <w:ind w:left="95"/>
              <w:rPr>
                <w:sz w:val="16"/>
              </w:rPr>
            </w:pPr>
            <w:r>
              <w:rPr>
                <w:color w:val="231F20"/>
                <w:sz w:val="16"/>
              </w:rPr>
              <w:t>0…</w:t>
            </w:r>
            <w:proofErr w:type="gramStart"/>
            <w:r>
              <w:rPr>
                <w:color w:val="231F20"/>
                <w:sz w:val="16"/>
              </w:rPr>
              <w:t xml:space="preserve">20 </w:t>
            </w:r>
            <w:proofErr w:type="spellStart"/>
            <w:r>
              <w:rPr>
                <w:color w:val="231F20"/>
                <w:sz w:val="16"/>
              </w:rPr>
              <w:t>мA</w:t>
            </w:r>
            <w:proofErr w:type="spellEnd"/>
            <w:proofErr w:type="gramEnd"/>
            <w:r>
              <w:rPr>
                <w:color w:val="231F20"/>
                <w:sz w:val="16"/>
              </w:rPr>
              <w:t xml:space="preserve"> / 3-х </w:t>
            </w:r>
            <w:proofErr w:type="spellStart"/>
            <w:r>
              <w:rPr>
                <w:color w:val="231F20"/>
                <w:sz w:val="16"/>
              </w:rPr>
              <w:t>пров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912" w:type="dxa"/>
            <w:gridSpan w:val="2"/>
            <w:tcBorders>
              <w:top w:val="single" w:sz="12" w:space="0" w:color="000000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 w:rsidR="005A54B0" w:rsidRDefault="00E5730C">
            <w:pPr>
              <w:pStyle w:val="TableParagraph"/>
              <w:spacing w:line="162" w:lineRule="exact"/>
              <w:ind w:left="102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другое</w:t>
            </w:r>
            <w:proofErr w:type="spellEnd"/>
          </w:p>
        </w:tc>
        <w:tc>
          <w:tcPr>
            <w:tcW w:w="2747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nil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A54B0" w:rsidRDefault="005A54B0">
      <w:pPr>
        <w:pStyle w:val="a3"/>
        <w:spacing w:before="7"/>
        <w:rPr>
          <w:rFonts w:ascii="Times New Roman"/>
          <w:sz w:val="6"/>
        </w:rPr>
      </w:pPr>
    </w:p>
    <w:tbl>
      <w:tblPr>
        <w:tblStyle w:val="TableNormal"/>
        <w:tblW w:w="0" w:type="auto"/>
        <w:tblInd w:w="7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1416"/>
        <w:gridCol w:w="281"/>
        <w:gridCol w:w="1428"/>
        <w:gridCol w:w="277"/>
        <w:gridCol w:w="1425"/>
        <w:gridCol w:w="277"/>
        <w:gridCol w:w="1479"/>
        <w:gridCol w:w="278"/>
        <w:gridCol w:w="1478"/>
        <w:gridCol w:w="278"/>
        <w:gridCol w:w="1571"/>
      </w:tblGrid>
      <w:tr w:rsidR="005A54B0">
        <w:trPr>
          <w:trHeight w:val="220"/>
        </w:trPr>
        <w:tc>
          <w:tcPr>
            <w:tcW w:w="10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5A54B0" w:rsidRDefault="00E5730C">
            <w:pPr>
              <w:pStyle w:val="TableParagraph"/>
              <w:spacing w:before="3" w:line="203" w:lineRule="exact"/>
              <w:ind w:left="112"/>
              <w:rPr>
                <w:b/>
                <w:sz w:val="18"/>
              </w:rPr>
            </w:pPr>
            <w:r>
              <w:rPr>
                <w:b/>
                <w:color w:val="58595B"/>
                <w:sz w:val="18"/>
              </w:rPr>
              <w:t>ОСНОВНАЯ ПОГРЕШНОСТЬ</w:t>
            </w:r>
          </w:p>
        </w:tc>
      </w:tr>
      <w:tr w:rsidR="005A54B0">
        <w:trPr>
          <w:trHeight w:val="180"/>
        </w:trPr>
        <w:tc>
          <w:tcPr>
            <w:tcW w:w="2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8" w:space="0" w:color="000000"/>
            </w:tcBorders>
          </w:tcPr>
          <w:p w:rsidR="005A54B0" w:rsidRDefault="00E5730C">
            <w:pPr>
              <w:pStyle w:val="TableParagraph"/>
              <w:spacing w:line="162" w:lineRule="exact"/>
              <w:ind w:left="104"/>
              <w:rPr>
                <w:sz w:val="16"/>
              </w:rPr>
            </w:pPr>
            <w:r>
              <w:rPr>
                <w:color w:val="231F20"/>
                <w:sz w:val="16"/>
              </w:rPr>
              <w:t>1%</w:t>
            </w:r>
          </w:p>
        </w:tc>
        <w:tc>
          <w:tcPr>
            <w:tcW w:w="281" w:type="dxa"/>
            <w:tcBorders>
              <w:left w:val="single" w:sz="8" w:space="0" w:color="000000"/>
              <w:bottom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8" w:type="dxa"/>
            <w:tcBorders>
              <w:top w:val="single" w:sz="6" w:space="0" w:color="E6E7E8"/>
              <w:bottom w:val="single" w:sz="6" w:space="0" w:color="E6E7E8"/>
              <w:right w:val="single" w:sz="12" w:space="0" w:color="000000"/>
            </w:tcBorders>
          </w:tcPr>
          <w:p w:rsidR="005A54B0" w:rsidRDefault="00E5730C">
            <w:pPr>
              <w:pStyle w:val="TableParagraph"/>
              <w:spacing w:line="162" w:lineRule="exact"/>
              <w:ind w:left="100"/>
              <w:rPr>
                <w:sz w:val="16"/>
              </w:rPr>
            </w:pPr>
            <w:r>
              <w:rPr>
                <w:color w:val="231F20"/>
                <w:sz w:val="16"/>
              </w:rPr>
              <w:t>0,5%</w:t>
            </w:r>
          </w:p>
        </w:tc>
        <w:tc>
          <w:tcPr>
            <w:tcW w:w="2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8" w:space="0" w:color="000000"/>
            </w:tcBorders>
          </w:tcPr>
          <w:p w:rsidR="005A54B0" w:rsidRDefault="00E5730C">
            <w:pPr>
              <w:pStyle w:val="TableParagraph"/>
              <w:spacing w:line="162" w:lineRule="exact"/>
              <w:ind w:left="103"/>
              <w:rPr>
                <w:sz w:val="16"/>
              </w:rPr>
            </w:pPr>
            <w:r>
              <w:rPr>
                <w:color w:val="231F20"/>
                <w:sz w:val="16"/>
              </w:rPr>
              <w:t>0,25%</w:t>
            </w:r>
          </w:p>
        </w:tc>
        <w:tc>
          <w:tcPr>
            <w:tcW w:w="277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8" w:space="0" w:color="000000"/>
            </w:tcBorders>
          </w:tcPr>
          <w:p w:rsidR="005A54B0" w:rsidRDefault="00E5730C">
            <w:pPr>
              <w:pStyle w:val="TableParagraph"/>
              <w:spacing w:line="162" w:lineRule="exact"/>
              <w:ind w:left="103"/>
              <w:rPr>
                <w:sz w:val="16"/>
              </w:rPr>
            </w:pPr>
            <w:r>
              <w:rPr>
                <w:color w:val="231F20"/>
                <w:sz w:val="16"/>
              </w:rPr>
              <w:t>0,2%</w:t>
            </w:r>
          </w:p>
        </w:tc>
        <w:tc>
          <w:tcPr>
            <w:tcW w:w="278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8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12" w:space="0" w:color="000000"/>
            </w:tcBorders>
          </w:tcPr>
          <w:p w:rsidR="005A54B0" w:rsidRDefault="00E5730C">
            <w:pPr>
              <w:pStyle w:val="TableParagraph"/>
              <w:spacing w:line="162" w:lineRule="exact"/>
              <w:ind w:left="103"/>
              <w:rPr>
                <w:sz w:val="16"/>
              </w:rPr>
            </w:pPr>
            <w:r>
              <w:rPr>
                <w:color w:val="231F20"/>
                <w:sz w:val="16"/>
              </w:rPr>
              <w:t>0,1%</w:t>
            </w:r>
          </w:p>
        </w:tc>
        <w:tc>
          <w:tcPr>
            <w:tcW w:w="2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nil"/>
            </w:tcBorders>
          </w:tcPr>
          <w:p w:rsidR="005A54B0" w:rsidRDefault="00E5730C">
            <w:pPr>
              <w:pStyle w:val="TableParagraph"/>
              <w:spacing w:line="162" w:lineRule="exact"/>
              <w:ind w:left="104"/>
              <w:rPr>
                <w:sz w:val="16"/>
              </w:rPr>
            </w:pPr>
            <w:r>
              <w:rPr>
                <w:color w:val="231F20"/>
                <w:sz w:val="16"/>
              </w:rPr>
              <w:t>0,075%</w:t>
            </w:r>
          </w:p>
        </w:tc>
      </w:tr>
    </w:tbl>
    <w:p w:rsidR="005A54B0" w:rsidRDefault="005A54B0">
      <w:pPr>
        <w:pStyle w:val="a3"/>
        <w:spacing w:before="3" w:after="1"/>
        <w:rPr>
          <w:rFonts w:ascii="Times New Roman"/>
          <w:sz w:val="6"/>
        </w:rPr>
      </w:pPr>
    </w:p>
    <w:tbl>
      <w:tblPr>
        <w:tblStyle w:val="TableNormal"/>
        <w:tblW w:w="0" w:type="auto"/>
        <w:tblInd w:w="69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332"/>
        <w:gridCol w:w="238"/>
        <w:gridCol w:w="279"/>
        <w:gridCol w:w="2052"/>
        <w:gridCol w:w="277"/>
        <w:gridCol w:w="1039"/>
        <w:gridCol w:w="3959"/>
      </w:tblGrid>
      <w:tr w:rsidR="005A54B0">
        <w:trPr>
          <w:trHeight w:val="200"/>
        </w:trPr>
        <w:tc>
          <w:tcPr>
            <w:tcW w:w="10466" w:type="dxa"/>
            <w:gridSpan w:val="8"/>
            <w:tcBorders>
              <w:top w:val="nil"/>
              <w:left w:val="nil"/>
            </w:tcBorders>
            <w:shd w:val="clear" w:color="auto" w:fill="E6E7E8"/>
          </w:tcPr>
          <w:p w:rsidR="005A54B0" w:rsidRDefault="00E5730C">
            <w:pPr>
              <w:pStyle w:val="TableParagraph"/>
              <w:spacing w:before="3" w:line="196" w:lineRule="exact"/>
              <w:ind w:left="112"/>
              <w:rPr>
                <w:b/>
                <w:sz w:val="18"/>
              </w:rPr>
            </w:pPr>
            <w:r>
              <w:rPr>
                <w:b/>
                <w:color w:val="58595B"/>
                <w:sz w:val="18"/>
              </w:rPr>
              <w:t>ЭЛЕКТРИЧЕСКОЕ ПРИСОЕДИНЕНИЕ</w:t>
            </w:r>
          </w:p>
        </w:tc>
      </w:tr>
      <w:tr w:rsidR="005A54B0">
        <w:trPr>
          <w:trHeight w:val="200"/>
        </w:trPr>
        <w:tc>
          <w:tcPr>
            <w:tcW w:w="10466" w:type="dxa"/>
            <w:gridSpan w:val="8"/>
            <w:tcBorders>
              <w:left w:val="nil"/>
              <w:bottom w:val="nil"/>
            </w:tcBorders>
            <w:shd w:val="clear" w:color="auto" w:fill="E6E7E8"/>
          </w:tcPr>
          <w:p w:rsidR="005A54B0" w:rsidRDefault="00E5730C">
            <w:pPr>
              <w:pStyle w:val="TableParagraph"/>
              <w:spacing w:before="6" w:line="192" w:lineRule="exact"/>
              <w:ind w:left="112"/>
              <w:rPr>
                <w:sz w:val="16"/>
              </w:rPr>
            </w:pPr>
            <w:r>
              <w:rPr>
                <w:color w:val="58595B"/>
                <w:sz w:val="16"/>
              </w:rPr>
              <w:t>ВРЕЗНОЙ ТИП</w:t>
            </w:r>
          </w:p>
        </w:tc>
      </w:tr>
      <w:tr w:rsidR="005A54B0" w:rsidRPr="00B23196">
        <w:trPr>
          <w:trHeight w:val="180"/>
        </w:trPr>
        <w:tc>
          <w:tcPr>
            <w:tcW w:w="290" w:type="dxa"/>
            <w:tcBorders>
              <w:top w:val="thinThickMediumGap" w:sz="4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E6E7E8"/>
              <w:left w:val="single" w:sz="8" w:space="0" w:color="000000"/>
              <w:bottom w:val="single" w:sz="6" w:space="0" w:color="E6E7E8"/>
              <w:right w:val="single" w:sz="8" w:space="0" w:color="000000"/>
            </w:tcBorders>
          </w:tcPr>
          <w:p w:rsidR="005A54B0" w:rsidRDefault="00E5730C">
            <w:pPr>
              <w:pStyle w:val="TableParagraph"/>
              <w:spacing w:line="161" w:lineRule="exact"/>
              <w:ind w:left="96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Разъем</w:t>
            </w:r>
            <w:proofErr w:type="spellEnd"/>
            <w:r>
              <w:rPr>
                <w:color w:val="231F20"/>
                <w:sz w:val="16"/>
              </w:rPr>
              <w:t xml:space="preserve"> DIN 43650 (IP65)</w:t>
            </w:r>
          </w:p>
        </w:tc>
        <w:tc>
          <w:tcPr>
            <w:tcW w:w="27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2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12" w:space="0" w:color="000000"/>
            </w:tcBorders>
          </w:tcPr>
          <w:p w:rsidR="005A54B0" w:rsidRDefault="00E5730C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Разъем</w:t>
            </w:r>
            <w:proofErr w:type="spellEnd"/>
            <w:r>
              <w:rPr>
                <w:color w:val="231F20"/>
                <w:sz w:val="16"/>
              </w:rPr>
              <w:t xml:space="preserve"> Binder 723</w:t>
            </w:r>
          </w:p>
        </w:tc>
        <w:tc>
          <w:tcPr>
            <w:tcW w:w="277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98" w:type="dxa"/>
            <w:gridSpan w:val="2"/>
            <w:tcBorders>
              <w:top w:val="single" w:sz="6" w:space="0" w:color="E6E7E8"/>
              <w:left w:val="single" w:sz="12" w:space="0" w:color="000000"/>
              <w:bottom w:val="single" w:sz="6" w:space="0" w:color="E6E7E8"/>
            </w:tcBorders>
          </w:tcPr>
          <w:p w:rsidR="005A54B0" w:rsidRPr="00E5730C" w:rsidRDefault="00E5730C">
            <w:pPr>
              <w:pStyle w:val="TableParagraph"/>
              <w:spacing w:line="161" w:lineRule="exact"/>
              <w:ind w:left="101"/>
              <w:rPr>
                <w:sz w:val="16"/>
                <w:lang w:val="ru-RU"/>
              </w:rPr>
            </w:pPr>
            <w:r w:rsidRPr="00E5730C">
              <w:rPr>
                <w:color w:val="231F20"/>
                <w:sz w:val="16"/>
                <w:lang w:val="ru-RU"/>
              </w:rPr>
              <w:t xml:space="preserve">Кабельный ввод </w:t>
            </w:r>
            <w:r>
              <w:rPr>
                <w:color w:val="231F20"/>
                <w:sz w:val="16"/>
              </w:rPr>
              <w:t>PG</w:t>
            </w:r>
            <w:r w:rsidRPr="00E5730C">
              <w:rPr>
                <w:color w:val="231F20"/>
                <w:sz w:val="16"/>
                <w:lang w:val="ru-RU"/>
              </w:rPr>
              <w:t>7 + кабель 2 м (</w:t>
            </w:r>
            <w:r>
              <w:rPr>
                <w:color w:val="231F20"/>
                <w:sz w:val="16"/>
              </w:rPr>
              <w:t>IP</w:t>
            </w:r>
            <w:r w:rsidRPr="00E5730C">
              <w:rPr>
                <w:color w:val="231F20"/>
                <w:sz w:val="16"/>
                <w:lang w:val="ru-RU"/>
              </w:rPr>
              <w:t>67)</w:t>
            </w:r>
          </w:p>
        </w:tc>
      </w:tr>
      <w:tr w:rsidR="005A54B0" w:rsidRPr="00B23196">
        <w:trPr>
          <w:trHeight w:val="160"/>
        </w:trPr>
        <w:tc>
          <w:tcPr>
            <w:tcW w:w="2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5A54B0" w:rsidRPr="00E5730C" w:rsidRDefault="005A54B0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E6E7E8"/>
              <w:left w:val="single" w:sz="8" w:space="0" w:color="000000"/>
              <w:bottom w:val="single" w:sz="6" w:space="0" w:color="E6E7E8"/>
              <w:right w:val="single" w:sz="12" w:space="0" w:color="000000"/>
            </w:tcBorders>
          </w:tcPr>
          <w:p w:rsidR="005A54B0" w:rsidRDefault="00E5730C">
            <w:pPr>
              <w:pStyle w:val="TableParagraph"/>
              <w:spacing w:line="154" w:lineRule="exact"/>
              <w:ind w:left="96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Разъем</w:t>
            </w:r>
            <w:proofErr w:type="spellEnd"/>
            <w:r>
              <w:rPr>
                <w:color w:val="231F20"/>
                <w:sz w:val="16"/>
              </w:rPr>
              <w:t xml:space="preserve"> DIN 43650 (IP67)</w:t>
            </w:r>
          </w:p>
        </w:tc>
        <w:tc>
          <w:tcPr>
            <w:tcW w:w="279" w:type="dxa"/>
            <w:tcBorders>
              <w:top w:val="single" w:sz="18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52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12" w:space="0" w:color="000000"/>
            </w:tcBorders>
          </w:tcPr>
          <w:p w:rsidR="005A54B0" w:rsidRDefault="00E5730C"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Разъем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Buccaner</w:t>
            </w:r>
            <w:proofErr w:type="spellEnd"/>
            <w:r>
              <w:rPr>
                <w:color w:val="231F20"/>
                <w:sz w:val="16"/>
              </w:rPr>
              <w:t xml:space="preserve"> (IP68)</w:t>
            </w:r>
          </w:p>
        </w:tc>
        <w:tc>
          <w:tcPr>
            <w:tcW w:w="27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8" w:type="dxa"/>
            <w:gridSpan w:val="2"/>
            <w:tcBorders>
              <w:top w:val="single" w:sz="6" w:space="0" w:color="E6E7E8"/>
              <w:left w:val="single" w:sz="12" w:space="0" w:color="000000"/>
              <w:bottom w:val="single" w:sz="6" w:space="0" w:color="E6E7E8"/>
            </w:tcBorders>
          </w:tcPr>
          <w:p w:rsidR="005A54B0" w:rsidRPr="00E5730C" w:rsidRDefault="00E5730C">
            <w:pPr>
              <w:pStyle w:val="TableParagraph"/>
              <w:spacing w:line="154" w:lineRule="exact"/>
              <w:ind w:left="102"/>
              <w:rPr>
                <w:sz w:val="16"/>
                <w:lang w:val="ru-RU"/>
              </w:rPr>
            </w:pPr>
            <w:r w:rsidRPr="00E5730C">
              <w:rPr>
                <w:color w:val="231F20"/>
                <w:sz w:val="16"/>
                <w:lang w:val="ru-RU"/>
              </w:rPr>
              <w:t>Кабельный ввод, герметичное исполнение (</w:t>
            </w:r>
            <w:r>
              <w:rPr>
                <w:color w:val="231F20"/>
                <w:sz w:val="16"/>
              </w:rPr>
              <w:t>IP</w:t>
            </w:r>
            <w:r w:rsidRPr="00E5730C">
              <w:rPr>
                <w:color w:val="231F20"/>
                <w:sz w:val="16"/>
                <w:lang w:val="ru-RU"/>
              </w:rPr>
              <w:t>68) + кабель 4 м</w:t>
            </w:r>
          </w:p>
        </w:tc>
      </w:tr>
      <w:tr w:rsidR="005A54B0">
        <w:trPr>
          <w:trHeight w:val="180"/>
        </w:trPr>
        <w:tc>
          <w:tcPr>
            <w:tcW w:w="29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4B0" w:rsidRPr="00E5730C" w:rsidRDefault="005A54B0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E6E7E8"/>
              <w:left w:val="single" w:sz="12" w:space="0" w:color="000000"/>
              <w:right w:val="single" w:sz="8" w:space="0" w:color="000000"/>
            </w:tcBorders>
          </w:tcPr>
          <w:p w:rsidR="005A54B0" w:rsidRDefault="00E5730C">
            <w:pPr>
              <w:pStyle w:val="TableParagraph"/>
              <w:spacing w:line="162" w:lineRule="exact"/>
              <w:ind w:left="92"/>
              <w:rPr>
                <w:sz w:val="16"/>
              </w:rPr>
            </w:pPr>
            <w:r>
              <w:rPr>
                <w:color w:val="231F20"/>
                <w:sz w:val="16"/>
              </w:rPr>
              <w:t>M12x1 (Binder 713, 4-конт. IP67)</w:t>
            </w:r>
          </w:p>
        </w:tc>
        <w:tc>
          <w:tcPr>
            <w:tcW w:w="27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2" w:type="dxa"/>
            <w:tcBorders>
              <w:top w:val="single" w:sz="6" w:space="0" w:color="E6E7E8"/>
              <w:left w:val="single" w:sz="12" w:space="0" w:color="000000"/>
              <w:right w:val="single" w:sz="6" w:space="0" w:color="E6E7E8"/>
            </w:tcBorders>
          </w:tcPr>
          <w:p w:rsidR="005A54B0" w:rsidRDefault="00E5730C">
            <w:pPr>
              <w:pStyle w:val="TableParagraph"/>
              <w:spacing w:line="162" w:lineRule="exact"/>
              <w:ind w:left="105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Кабельный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ввод</w:t>
            </w:r>
            <w:proofErr w:type="spellEnd"/>
            <w:r>
              <w:rPr>
                <w:color w:val="231F20"/>
                <w:sz w:val="16"/>
              </w:rPr>
              <w:t xml:space="preserve"> М20х1,5</w:t>
            </w:r>
          </w:p>
        </w:tc>
        <w:tc>
          <w:tcPr>
            <w:tcW w:w="1316" w:type="dxa"/>
            <w:gridSpan w:val="2"/>
            <w:tcBorders>
              <w:top w:val="single" w:sz="12" w:space="0" w:color="000000"/>
              <w:left w:val="single" w:sz="6" w:space="0" w:color="E6E7E8"/>
              <w:right w:val="single" w:sz="6" w:space="0" w:color="E6E7E8"/>
            </w:tcBorders>
          </w:tcPr>
          <w:p w:rsidR="005A54B0" w:rsidRDefault="00E5730C">
            <w:pPr>
              <w:pStyle w:val="TableParagraph"/>
              <w:spacing w:line="162" w:lineRule="exact"/>
              <w:ind w:left="102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другое</w:t>
            </w:r>
            <w:proofErr w:type="spellEnd"/>
          </w:p>
        </w:tc>
        <w:tc>
          <w:tcPr>
            <w:tcW w:w="3958" w:type="dxa"/>
            <w:tcBorders>
              <w:top w:val="single" w:sz="6" w:space="0" w:color="E6E7E8"/>
              <w:left w:val="single" w:sz="6" w:space="0" w:color="E6E7E8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A54B0">
        <w:trPr>
          <w:trHeight w:val="200"/>
        </w:trPr>
        <w:tc>
          <w:tcPr>
            <w:tcW w:w="10466" w:type="dxa"/>
            <w:gridSpan w:val="8"/>
            <w:tcBorders>
              <w:top w:val="single" w:sz="12" w:space="0" w:color="000000"/>
              <w:left w:val="nil"/>
              <w:bottom w:val="nil"/>
            </w:tcBorders>
            <w:shd w:val="clear" w:color="auto" w:fill="E6E7E8"/>
          </w:tcPr>
          <w:p w:rsidR="005A54B0" w:rsidRDefault="00E5730C">
            <w:pPr>
              <w:pStyle w:val="TableParagraph"/>
              <w:spacing w:line="192" w:lineRule="exact"/>
              <w:ind w:left="113"/>
              <w:rPr>
                <w:sz w:val="16"/>
              </w:rPr>
            </w:pPr>
            <w:r>
              <w:rPr>
                <w:color w:val="58595B"/>
                <w:sz w:val="16"/>
              </w:rPr>
              <w:t>ПОГРУЖНОЙ ТИП</w:t>
            </w:r>
          </w:p>
        </w:tc>
      </w:tr>
      <w:tr w:rsidR="005A54B0">
        <w:trPr>
          <w:trHeight w:val="200"/>
        </w:trPr>
        <w:tc>
          <w:tcPr>
            <w:tcW w:w="2622" w:type="dxa"/>
            <w:gridSpan w:val="2"/>
            <w:tcBorders>
              <w:top w:val="single" w:sz="6" w:space="0" w:color="E6E7E8"/>
              <w:left w:val="nil"/>
              <w:bottom w:val="single" w:sz="6" w:space="0" w:color="E6E7E8"/>
              <w:right w:val="single" w:sz="6" w:space="0" w:color="E6E7E8"/>
            </w:tcBorders>
          </w:tcPr>
          <w:p w:rsidR="005A54B0" w:rsidRDefault="00E5730C">
            <w:pPr>
              <w:pStyle w:val="TableParagraph"/>
              <w:spacing w:before="7" w:line="185" w:lineRule="exact"/>
              <w:ind w:left="11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Длина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кабеля</w:t>
            </w:r>
            <w:proofErr w:type="spellEnd"/>
            <w:r>
              <w:rPr>
                <w:color w:val="231F20"/>
                <w:sz w:val="16"/>
              </w:rPr>
              <w:t xml:space="preserve"> (в </w:t>
            </w:r>
            <w:proofErr w:type="spellStart"/>
            <w:r>
              <w:rPr>
                <w:color w:val="231F20"/>
                <w:sz w:val="16"/>
              </w:rPr>
              <w:t>метрах</w:t>
            </w:r>
            <w:proofErr w:type="spellEnd"/>
            <w:r>
              <w:rPr>
                <w:color w:val="231F20"/>
                <w:sz w:val="16"/>
              </w:rPr>
              <w:t>)</w:t>
            </w:r>
          </w:p>
        </w:tc>
        <w:tc>
          <w:tcPr>
            <w:tcW w:w="7843" w:type="dxa"/>
            <w:gridSpan w:val="6"/>
            <w:tcBorders>
              <w:top w:val="single" w:sz="6" w:space="0" w:color="E6E7E8"/>
              <w:left w:val="single" w:sz="6" w:space="0" w:color="E6E7E8"/>
              <w:bottom w:val="single" w:sz="6" w:space="0" w:color="E6E7E8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A54B0" w:rsidRDefault="005A54B0">
      <w:pPr>
        <w:pStyle w:val="a3"/>
        <w:rPr>
          <w:rFonts w:ascii="Times New Roman"/>
          <w:sz w:val="7"/>
        </w:rPr>
      </w:pPr>
    </w:p>
    <w:tbl>
      <w:tblPr>
        <w:tblStyle w:val="TableNormal"/>
        <w:tblW w:w="0" w:type="auto"/>
        <w:tblInd w:w="70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2988"/>
        <w:gridCol w:w="279"/>
        <w:gridCol w:w="3186"/>
        <w:gridCol w:w="283"/>
        <w:gridCol w:w="1355"/>
        <w:gridCol w:w="279"/>
        <w:gridCol w:w="502"/>
        <w:gridCol w:w="1315"/>
      </w:tblGrid>
      <w:tr w:rsidR="005A54B0">
        <w:trPr>
          <w:trHeight w:val="220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5A54B0" w:rsidRDefault="00E5730C">
            <w:pPr>
              <w:pStyle w:val="TableParagraph"/>
              <w:spacing w:before="3" w:line="203" w:lineRule="exact"/>
              <w:ind w:left="112"/>
              <w:rPr>
                <w:b/>
                <w:sz w:val="18"/>
              </w:rPr>
            </w:pPr>
            <w:r>
              <w:rPr>
                <w:b/>
                <w:color w:val="58595B"/>
                <w:sz w:val="18"/>
              </w:rPr>
              <w:t>МЕХАНИЧЕСКОЕ ПРИСОЕДИНЕНИЕ</w:t>
            </w:r>
          </w:p>
        </w:tc>
      </w:tr>
      <w:tr w:rsidR="005A54B0">
        <w:trPr>
          <w:trHeight w:val="160"/>
        </w:trPr>
        <w:tc>
          <w:tcPr>
            <w:tcW w:w="280" w:type="dxa"/>
            <w:tcBorders>
              <w:left w:val="single" w:sz="12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88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12" w:space="0" w:color="000000"/>
            </w:tcBorders>
          </w:tcPr>
          <w:p w:rsidR="005A54B0" w:rsidRDefault="00E5730C">
            <w:pPr>
              <w:pStyle w:val="TableParagraph"/>
              <w:spacing w:line="154" w:lineRule="exact"/>
              <w:ind w:left="102"/>
              <w:rPr>
                <w:sz w:val="16"/>
              </w:rPr>
            </w:pPr>
            <w:r>
              <w:rPr>
                <w:color w:val="231F20"/>
                <w:sz w:val="16"/>
              </w:rPr>
              <w:t>G 1/2’’ DIN 3852</w:t>
            </w:r>
          </w:p>
        </w:tc>
        <w:tc>
          <w:tcPr>
            <w:tcW w:w="279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6" w:space="0" w:color="E6E7E8"/>
            </w:tcBorders>
          </w:tcPr>
          <w:p w:rsidR="005A54B0" w:rsidRDefault="00E5730C">
            <w:pPr>
              <w:pStyle w:val="TableParagraph"/>
              <w:spacing w:line="154" w:lineRule="exact"/>
              <w:ind w:left="95"/>
              <w:rPr>
                <w:sz w:val="16"/>
              </w:rPr>
            </w:pPr>
            <w:r>
              <w:rPr>
                <w:color w:val="231F20"/>
                <w:sz w:val="16"/>
              </w:rPr>
              <w:t>M20x1,5 DIN 3852</w:t>
            </w:r>
          </w:p>
        </w:tc>
        <w:tc>
          <w:tcPr>
            <w:tcW w:w="283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54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12" w:space="0" w:color="000000"/>
            </w:tcBorders>
          </w:tcPr>
          <w:p w:rsidR="005A54B0" w:rsidRDefault="00E5730C"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G 1/4’’ DIN 3852</w:t>
            </w:r>
          </w:p>
        </w:tc>
        <w:tc>
          <w:tcPr>
            <w:tcW w:w="279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8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E6E7E8"/>
              <w:left w:val="single" w:sz="8" w:space="0" w:color="000000"/>
              <w:bottom w:val="single" w:sz="6" w:space="0" w:color="E6E7E8"/>
              <w:right w:val="nil"/>
            </w:tcBorders>
          </w:tcPr>
          <w:p w:rsidR="005A54B0" w:rsidRDefault="00E5730C">
            <w:pPr>
              <w:pStyle w:val="TableParagraph"/>
              <w:spacing w:line="154" w:lineRule="exact"/>
              <w:ind w:left="100"/>
              <w:rPr>
                <w:sz w:val="16"/>
              </w:rPr>
            </w:pPr>
            <w:r>
              <w:rPr>
                <w:color w:val="231F20"/>
                <w:sz w:val="16"/>
              </w:rPr>
              <w:t>Clamp</w:t>
            </w:r>
          </w:p>
        </w:tc>
      </w:tr>
      <w:tr w:rsidR="005A54B0">
        <w:trPr>
          <w:trHeight w:val="160"/>
        </w:trPr>
        <w:tc>
          <w:tcPr>
            <w:tcW w:w="280" w:type="dxa"/>
            <w:tcBorders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88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12" w:space="0" w:color="000000"/>
            </w:tcBorders>
          </w:tcPr>
          <w:p w:rsidR="005A54B0" w:rsidRDefault="00E5730C">
            <w:pPr>
              <w:pStyle w:val="TableParagraph"/>
              <w:spacing w:line="147" w:lineRule="exact"/>
              <w:ind w:left="102"/>
              <w:rPr>
                <w:sz w:val="16"/>
              </w:rPr>
            </w:pPr>
            <w:r>
              <w:rPr>
                <w:color w:val="231F20"/>
                <w:sz w:val="16"/>
              </w:rPr>
              <w:t>G 1/2’’ EN 837</w:t>
            </w:r>
          </w:p>
        </w:tc>
        <w:tc>
          <w:tcPr>
            <w:tcW w:w="279" w:type="dxa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4" w:space="0" w:color="E6E7E8"/>
            </w:tcBorders>
          </w:tcPr>
          <w:p w:rsidR="005A54B0" w:rsidRDefault="00E5730C">
            <w:pPr>
              <w:pStyle w:val="TableParagraph"/>
              <w:spacing w:line="147" w:lineRule="exact"/>
              <w:ind w:left="95"/>
              <w:rPr>
                <w:sz w:val="16"/>
              </w:rPr>
            </w:pPr>
            <w:r>
              <w:rPr>
                <w:color w:val="231F20"/>
                <w:sz w:val="16"/>
              </w:rPr>
              <w:t>M20x1,5 EN 837</w:t>
            </w:r>
          </w:p>
        </w:tc>
        <w:tc>
          <w:tcPr>
            <w:tcW w:w="1638" w:type="dxa"/>
            <w:gridSpan w:val="2"/>
            <w:tcBorders>
              <w:top w:val="single" w:sz="6" w:space="0" w:color="E6E7E8"/>
              <w:left w:val="single" w:sz="4" w:space="0" w:color="E6E7E8"/>
              <w:bottom w:val="single" w:sz="6" w:space="0" w:color="E6E7E8"/>
            </w:tcBorders>
          </w:tcPr>
          <w:p w:rsidR="005A54B0" w:rsidRDefault="00E5730C">
            <w:pPr>
              <w:pStyle w:val="TableParagraph"/>
              <w:spacing w:line="147" w:lineRule="exact"/>
              <w:ind w:left="391"/>
              <w:rPr>
                <w:sz w:val="16"/>
              </w:rPr>
            </w:pPr>
            <w:r>
              <w:rPr>
                <w:color w:val="231F20"/>
                <w:sz w:val="16"/>
              </w:rPr>
              <w:t>G 1/4’’ EN 837</w:t>
            </w:r>
          </w:p>
        </w:tc>
        <w:tc>
          <w:tcPr>
            <w:tcW w:w="279" w:type="dxa"/>
            <w:tcBorders>
              <w:top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nil"/>
            </w:tcBorders>
          </w:tcPr>
          <w:p w:rsidR="005A54B0" w:rsidRDefault="00E5730C">
            <w:pPr>
              <w:pStyle w:val="TableParagraph"/>
              <w:spacing w:line="147" w:lineRule="exact"/>
              <w:ind w:left="95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Молочная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гайка</w:t>
            </w:r>
            <w:proofErr w:type="spellEnd"/>
          </w:p>
        </w:tc>
      </w:tr>
      <w:tr w:rsidR="005A54B0">
        <w:trPr>
          <w:trHeight w:val="160"/>
        </w:trPr>
        <w:tc>
          <w:tcPr>
            <w:tcW w:w="280" w:type="dxa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88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12" w:space="0" w:color="000000"/>
            </w:tcBorders>
          </w:tcPr>
          <w:p w:rsidR="005A54B0" w:rsidRPr="00E5730C" w:rsidRDefault="00E5730C">
            <w:pPr>
              <w:pStyle w:val="TableParagraph"/>
              <w:spacing w:line="147" w:lineRule="exact"/>
              <w:ind w:left="102"/>
              <w:rPr>
                <w:sz w:val="16"/>
                <w:lang w:val="ru-RU"/>
              </w:rPr>
            </w:pPr>
            <w:r>
              <w:rPr>
                <w:color w:val="231F20"/>
                <w:sz w:val="16"/>
              </w:rPr>
              <w:t>G</w:t>
            </w:r>
            <w:r w:rsidRPr="00E5730C">
              <w:rPr>
                <w:color w:val="231F20"/>
                <w:sz w:val="16"/>
                <w:lang w:val="ru-RU"/>
              </w:rPr>
              <w:t xml:space="preserve"> 1/2’’ </w:t>
            </w:r>
            <w:r>
              <w:rPr>
                <w:color w:val="231F20"/>
                <w:sz w:val="16"/>
              </w:rPr>
              <w:t>DIN</w:t>
            </w:r>
            <w:r w:rsidRPr="00E5730C">
              <w:rPr>
                <w:color w:val="231F20"/>
                <w:sz w:val="16"/>
                <w:lang w:val="ru-RU"/>
              </w:rPr>
              <w:t xml:space="preserve"> 3852 (торцевая мембрана)</w:t>
            </w:r>
          </w:p>
        </w:tc>
        <w:tc>
          <w:tcPr>
            <w:tcW w:w="279" w:type="dxa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</w:tcPr>
          <w:p w:rsidR="005A54B0" w:rsidRPr="00E5730C" w:rsidRDefault="005A54B0">
            <w:pPr>
              <w:pStyle w:val="TableParagraph"/>
              <w:rPr>
                <w:rFonts w:ascii="Times New Roman"/>
                <w:sz w:val="10"/>
                <w:lang w:val="ru-RU"/>
              </w:rPr>
            </w:pPr>
          </w:p>
        </w:tc>
        <w:tc>
          <w:tcPr>
            <w:tcW w:w="3186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4" w:space="0" w:color="E6E7E8"/>
            </w:tcBorders>
          </w:tcPr>
          <w:p w:rsidR="005A54B0" w:rsidRDefault="00E5730C">
            <w:pPr>
              <w:pStyle w:val="TableParagraph"/>
              <w:spacing w:line="147" w:lineRule="exact"/>
              <w:ind w:left="95"/>
              <w:rPr>
                <w:sz w:val="16"/>
              </w:rPr>
            </w:pPr>
            <w:r>
              <w:rPr>
                <w:color w:val="231F20"/>
                <w:sz w:val="16"/>
              </w:rPr>
              <w:t>M20x1,5 DIN 3852 (</w:t>
            </w:r>
            <w:proofErr w:type="spellStart"/>
            <w:r>
              <w:rPr>
                <w:color w:val="231F20"/>
                <w:sz w:val="16"/>
              </w:rPr>
              <w:t>открытая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мембрана</w:t>
            </w:r>
            <w:proofErr w:type="spellEnd"/>
            <w:r>
              <w:rPr>
                <w:color w:val="231F20"/>
                <w:sz w:val="16"/>
              </w:rPr>
              <w:t>)</w:t>
            </w:r>
          </w:p>
        </w:tc>
        <w:tc>
          <w:tcPr>
            <w:tcW w:w="1638" w:type="dxa"/>
            <w:gridSpan w:val="2"/>
            <w:tcBorders>
              <w:top w:val="single" w:sz="6" w:space="0" w:color="E6E7E8"/>
              <w:left w:val="single" w:sz="4" w:space="0" w:color="E6E7E8"/>
              <w:bottom w:val="single" w:sz="6" w:space="0" w:color="E6E7E8"/>
              <w:right w:val="single" w:sz="12" w:space="0" w:color="000000"/>
            </w:tcBorders>
          </w:tcPr>
          <w:p w:rsidR="005A54B0" w:rsidRDefault="00E5730C">
            <w:pPr>
              <w:pStyle w:val="TableParagraph"/>
              <w:spacing w:line="147" w:lineRule="exact"/>
              <w:ind w:left="391"/>
              <w:rPr>
                <w:sz w:val="16"/>
              </w:rPr>
            </w:pPr>
            <w:r>
              <w:rPr>
                <w:color w:val="231F20"/>
                <w:sz w:val="16"/>
              </w:rPr>
              <w:t>G 3/4’’ DIN 3852</w:t>
            </w:r>
          </w:p>
        </w:tc>
        <w:tc>
          <w:tcPr>
            <w:tcW w:w="279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nil"/>
            </w:tcBorders>
          </w:tcPr>
          <w:p w:rsidR="005A54B0" w:rsidRDefault="00E5730C">
            <w:pPr>
              <w:pStyle w:val="TableParagraph"/>
              <w:spacing w:line="147" w:lineRule="exact"/>
              <w:ind w:left="95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Фланец</w:t>
            </w:r>
            <w:proofErr w:type="spellEnd"/>
          </w:p>
        </w:tc>
      </w:tr>
      <w:tr w:rsidR="005A54B0">
        <w:trPr>
          <w:trHeight w:val="180"/>
        </w:trPr>
        <w:tc>
          <w:tcPr>
            <w:tcW w:w="28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8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12" w:space="0" w:color="000000"/>
            </w:tcBorders>
          </w:tcPr>
          <w:p w:rsidR="005A54B0" w:rsidRDefault="00E5730C">
            <w:pPr>
              <w:pStyle w:val="TableParagraph"/>
              <w:spacing w:line="162" w:lineRule="exact"/>
              <w:ind w:left="10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G 1/2’’ </w:t>
            </w:r>
            <w:proofErr w:type="spellStart"/>
            <w:r>
              <w:rPr>
                <w:color w:val="231F20"/>
                <w:sz w:val="16"/>
              </w:rPr>
              <w:t>открытая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мембрана</w:t>
            </w:r>
            <w:proofErr w:type="spellEnd"/>
          </w:p>
        </w:tc>
        <w:tc>
          <w:tcPr>
            <w:tcW w:w="279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tcBorders>
              <w:top w:val="single" w:sz="6" w:space="0" w:color="E6E7E8"/>
              <w:left w:val="single" w:sz="8" w:space="0" w:color="000000"/>
              <w:bottom w:val="single" w:sz="6" w:space="0" w:color="E6E7E8"/>
              <w:right w:val="single" w:sz="6" w:space="0" w:color="E6E7E8"/>
            </w:tcBorders>
          </w:tcPr>
          <w:p w:rsidR="005A54B0" w:rsidRDefault="00E5730C">
            <w:pPr>
              <w:pStyle w:val="TableParagraph"/>
              <w:spacing w:line="162" w:lineRule="exact"/>
              <w:ind w:left="100"/>
              <w:rPr>
                <w:sz w:val="16"/>
              </w:rPr>
            </w:pPr>
            <w:r>
              <w:rPr>
                <w:color w:val="231F20"/>
                <w:sz w:val="16"/>
              </w:rPr>
              <w:t>G 1 1/2’’ DIN 3852</w:t>
            </w:r>
          </w:p>
        </w:tc>
        <w:tc>
          <w:tcPr>
            <w:tcW w:w="283" w:type="dxa"/>
            <w:tcBorders>
              <w:top w:val="single" w:sz="2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4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  <w:gridSpan w:val="2"/>
            <w:tcBorders>
              <w:top w:val="single" w:sz="12" w:space="0" w:color="000000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 w:rsidR="005A54B0" w:rsidRDefault="00E5730C">
            <w:pPr>
              <w:pStyle w:val="TableParagraph"/>
              <w:spacing w:line="162" w:lineRule="exact"/>
              <w:ind w:left="98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другое</w:t>
            </w:r>
            <w:proofErr w:type="spellEnd"/>
          </w:p>
        </w:tc>
        <w:tc>
          <w:tcPr>
            <w:tcW w:w="1314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nil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A54B0" w:rsidRDefault="005A54B0">
      <w:pPr>
        <w:pStyle w:val="a3"/>
        <w:spacing w:before="5"/>
        <w:rPr>
          <w:rFonts w:ascii="Times New Roman"/>
          <w:sz w:val="6"/>
        </w:rPr>
      </w:pPr>
    </w:p>
    <w:tbl>
      <w:tblPr>
        <w:tblStyle w:val="TableNormal"/>
        <w:tblW w:w="0" w:type="auto"/>
        <w:tblInd w:w="70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4939"/>
        <w:gridCol w:w="277"/>
        <w:gridCol w:w="4970"/>
      </w:tblGrid>
      <w:tr w:rsidR="005A54B0">
        <w:trPr>
          <w:trHeight w:val="220"/>
        </w:trPr>
        <w:tc>
          <w:tcPr>
            <w:tcW w:w="10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5A54B0" w:rsidRDefault="00E5730C">
            <w:pPr>
              <w:pStyle w:val="TableParagraph"/>
              <w:spacing w:before="3" w:line="203" w:lineRule="exact"/>
              <w:ind w:left="112"/>
              <w:rPr>
                <w:b/>
                <w:sz w:val="18"/>
              </w:rPr>
            </w:pPr>
            <w:r>
              <w:rPr>
                <w:b/>
                <w:color w:val="58595B"/>
                <w:sz w:val="18"/>
              </w:rPr>
              <w:t>ДОПОЛНИТЕЛЬНЫЕ ОПЦИИ</w:t>
            </w:r>
          </w:p>
        </w:tc>
      </w:tr>
      <w:tr w:rsidR="005A54B0">
        <w:trPr>
          <w:trHeight w:val="180"/>
        </w:trPr>
        <w:tc>
          <w:tcPr>
            <w:tcW w:w="280" w:type="dxa"/>
            <w:tcBorders>
              <w:left w:val="single" w:sz="12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9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12" w:space="0" w:color="000000"/>
            </w:tcBorders>
          </w:tcPr>
          <w:p w:rsidR="005A54B0" w:rsidRDefault="00E5730C">
            <w:pPr>
              <w:pStyle w:val="TableParagraph"/>
              <w:spacing w:line="162" w:lineRule="exact"/>
              <w:ind w:left="101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Индикация</w:t>
            </w:r>
            <w:proofErr w:type="spellEnd"/>
          </w:p>
        </w:tc>
        <w:tc>
          <w:tcPr>
            <w:tcW w:w="277" w:type="dxa"/>
            <w:tcBorders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9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nil"/>
            </w:tcBorders>
          </w:tcPr>
          <w:p w:rsidR="005A54B0" w:rsidRDefault="00E5730C">
            <w:pPr>
              <w:pStyle w:val="TableParagraph"/>
              <w:spacing w:line="162" w:lineRule="exact"/>
              <w:ind w:left="101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Cертификат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калибровки</w:t>
            </w:r>
            <w:proofErr w:type="spellEnd"/>
          </w:p>
        </w:tc>
      </w:tr>
      <w:tr w:rsidR="005A54B0">
        <w:trPr>
          <w:trHeight w:val="180"/>
        </w:trPr>
        <w:tc>
          <w:tcPr>
            <w:tcW w:w="2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9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12" w:space="0" w:color="000000"/>
            </w:tcBorders>
          </w:tcPr>
          <w:p w:rsidR="005A54B0" w:rsidRDefault="00E5730C">
            <w:pPr>
              <w:pStyle w:val="TableParagraph"/>
              <w:spacing w:line="169" w:lineRule="exact"/>
              <w:ind w:left="101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Возможность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корректировки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нуля</w:t>
            </w:r>
            <w:proofErr w:type="spellEnd"/>
          </w:p>
        </w:tc>
        <w:tc>
          <w:tcPr>
            <w:tcW w:w="277" w:type="dxa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69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nil"/>
            </w:tcBorders>
          </w:tcPr>
          <w:p w:rsidR="005A54B0" w:rsidRDefault="00E5730C">
            <w:pPr>
              <w:pStyle w:val="TableParagraph"/>
              <w:spacing w:line="169" w:lineRule="exact"/>
              <w:ind w:left="101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Защита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от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конденсата</w:t>
            </w:r>
            <w:proofErr w:type="spellEnd"/>
          </w:p>
        </w:tc>
      </w:tr>
    </w:tbl>
    <w:p w:rsidR="005A54B0" w:rsidRDefault="005A54B0">
      <w:pPr>
        <w:pStyle w:val="a3"/>
        <w:spacing w:before="7" w:after="1"/>
        <w:rPr>
          <w:rFonts w:ascii="Times New Roman"/>
          <w:sz w:val="6"/>
        </w:rPr>
      </w:pPr>
    </w:p>
    <w:tbl>
      <w:tblPr>
        <w:tblStyle w:val="TableNormal"/>
        <w:tblW w:w="0" w:type="auto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89"/>
        <w:gridCol w:w="277"/>
        <w:gridCol w:w="487"/>
        <w:gridCol w:w="2304"/>
        <w:gridCol w:w="277"/>
        <w:gridCol w:w="2851"/>
      </w:tblGrid>
      <w:tr w:rsidR="005A54B0">
        <w:trPr>
          <w:trHeight w:val="220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5A54B0" w:rsidRDefault="00E5730C">
            <w:pPr>
              <w:pStyle w:val="TableParagraph"/>
              <w:spacing w:before="3" w:line="203" w:lineRule="exact"/>
              <w:ind w:left="112"/>
              <w:rPr>
                <w:b/>
                <w:sz w:val="18"/>
              </w:rPr>
            </w:pPr>
            <w:r>
              <w:rPr>
                <w:b/>
                <w:color w:val="58595B"/>
                <w:sz w:val="18"/>
              </w:rPr>
              <w:t>ПРИНАДЛЕЖНОСТИ И ДОПОЛНИТЕЛЬНОЕ ОБОРУДОВАНИЕ</w:t>
            </w:r>
          </w:p>
        </w:tc>
      </w:tr>
      <w:tr w:rsidR="005A54B0">
        <w:trPr>
          <w:trHeight w:val="160"/>
        </w:trPr>
        <w:tc>
          <w:tcPr>
            <w:tcW w:w="281" w:type="dxa"/>
            <w:tcBorders>
              <w:bottom w:val="single" w:sz="24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89" w:type="dxa"/>
            <w:tcBorders>
              <w:top w:val="single" w:sz="6" w:space="0" w:color="E6E7E8"/>
              <w:bottom w:val="single" w:sz="6" w:space="0" w:color="E6E7E8"/>
            </w:tcBorders>
          </w:tcPr>
          <w:p w:rsidR="005A54B0" w:rsidRDefault="00E5730C">
            <w:pPr>
              <w:pStyle w:val="TableParagraph"/>
              <w:spacing w:line="154" w:lineRule="exact"/>
              <w:ind w:left="101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Демпфер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гидроударов</w:t>
            </w:r>
            <w:proofErr w:type="spellEnd"/>
          </w:p>
        </w:tc>
        <w:tc>
          <w:tcPr>
            <w:tcW w:w="277" w:type="dxa"/>
            <w:tcBorders>
              <w:top w:val="single" w:sz="18" w:space="0" w:color="000000"/>
              <w:bottom w:val="single" w:sz="18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91" w:type="dxa"/>
            <w:gridSpan w:val="2"/>
            <w:tcBorders>
              <w:top w:val="single" w:sz="6" w:space="0" w:color="E6E7E8"/>
              <w:bottom w:val="single" w:sz="6" w:space="0" w:color="E6E7E8"/>
              <w:right w:val="single" w:sz="8" w:space="0" w:color="000000"/>
            </w:tcBorders>
          </w:tcPr>
          <w:p w:rsidR="005A54B0" w:rsidRDefault="00E5730C">
            <w:pPr>
              <w:pStyle w:val="TableParagraph"/>
              <w:spacing w:line="154" w:lineRule="exact"/>
              <w:ind w:left="101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Клеммная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коробка</w:t>
            </w:r>
            <w:proofErr w:type="spellEnd"/>
            <w:r>
              <w:rPr>
                <w:color w:val="231F20"/>
                <w:sz w:val="16"/>
              </w:rPr>
              <w:t xml:space="preserve"> с </w:t>
            </w:r>
            <w:proofErr w:type="spellStart"/>
            <w:r>
              <w:rPr>
                <w:color w:val="231F20"/>
                <w:sz w:val="16"/>
              </w:rPr>
              <w:t>грозозащитой</w:t>
            </w:r>
            <w:proofErr w:type="spellEnd"/>
          </w:p>
        </w:tc>
        <w:tc>
          <w:tcPr>
            <w:tcW w:w="277" w:type="dxa"/>
            <w:tcBorders>
              <w:top w:val="thinThickMediumGap" w:sz="4" w:space="0" w:color="000000"/>
              <w:left w:val="single" w:sz="8" w:space="0" w:color="000000"/>
              <w:bottom w:val="single" w:sz="18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51" w:type="dxa"/>
            <w:tcBorders>
              <w:top w:val="single" w:sz="6" w:space="0" w:color="E6E7E8"/>
              <w:bottom w:val="single" w:sz="6" w:space="0" w:color="E6E7E8"/>
              <w:right w:val="nil"/>
            </w:tcBorders>
          </w:tcPr>
          <w:p w:rsidR="005A54B0" w:rsidRDefault="00E5730C">
            <w:pPr>
              <w:pStyle w:val="TableParagraph"/>
              <w:spacing w:line="154" w:lineRule="exact"/>
              <w:ind w:left="10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Конфигуратор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датчиков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давления</w:t>
            </w:r>
            <w:proofErr w:type="spellEnd"/>
          </w:p>
        </w:tc>
      </w:tr>
      <w:tr w:rsidR="005A54B0">
        <w:trPr>
          <w:trHeight w:val="160"/>
        </w:trPr>
        <w:tc>
          <w:tcPr>
            <w:tcW w:w="281" w:type="dxa"/>
            <w:tcBorders>
              <w:top w:val="single" w:sz="24" w:space="0" w:color="000000"/>
              <w:bottom w:val="single" w:sz="24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89" w:type="dxa"/>
            <w:tcBorders>
              <w:top w:val="single" w:sz="6" w:space="0" w:color="E6E7E8"/>
              <w:bottom w:val="single" w:sz="6" w:space="0" w:color="E6E7E8"/>
            </w:tcBorders>
          </w:tcPr>
          <w:p w:rsidR="005A54B0" w:rsidRDefault="00E5730C">
            <w:pPr>
              <w:pStyle w:val="TableParagraph"/>
              <w:spacing w:line="147" w:lineRule="exact"/>
              <w:ind w:left="101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Адаптер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под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приварку</w:t>
            </w:r>
            <w:proofErr w:type="spellEnd"/>
          </w:p>
        </w:tc>
        <w:tc>
          <w:tcPr>
            <w:tcW w:w="277" w:type="dxa"/>
            <w:tcBorders>
              <w:top w:val="single" w:sz="18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91" w:type="dxa"/>
            <w:gridSpan w:val="2"/>
            <w:tcBorders>
              <w:top w:val="single" w:sz="6" w:space="0" w:color="E6E7E8"/>
              <w:bottom w:val="single" w:sz="6" w:space="0" w:color="E6E7E8"/>
              <w:right w:val="single" w:sz="8" w:space="0" w:color="000000"/>
            </w:tcBorders>
          </w:tcPr>
          <w:p w:rsidR="005A54B0" w:rsidRDefault="00E5730C">
            <w:pPr>
              <w:pStyle w:val="TableParagraph"/>
              <w:spacing w:line="147" w:lineRule="exact"/>
              <w:ind w:left="101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Доп</w:t>
            </w:r>
            <w:proofErr w:type="spellEnd"/>
            <w:r>
              <w:rPr>
                <w:color w:val="231F20"/>
                <w:sz w:val="16"/>
              </w:rPr>
              <w:t xml:space="preserve">. </w:t>
            </w:r>
            <w:proofErr w:type="spellStart"/>
            <w:r>
              <w:rPr>
                <w:color w:val="231F20"/>
                <w:sz w:val="16"/>
              </w:rPr>
              <w:t>эл</w:t>
            </w:r>
            <w:proofErr w:type="spellEnd"/>
            <w:r>
              <w:rPr>
                <w:color w:val="231F20"/>
                <w:sz w:val="16"/>
              </w:rPr>
              <w:t xml:space="preserve">. </w:t>
            </w:r>
            <w:proofErr w:type="spellStart"/>
            <w:r>
              <w:rPr>
                <w:color w:val="231F20"/>
                <w:sz w:val="16"/>
              </w:rPr>
              <w:t>розетка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разъема</w:t>
            </w:r>
            <w:proofErr w:type="spellEnd"/>
          </w:p>
        </w:tc>
        <w:tc>
          <w:tcPr>
            <w:tcW w:w="277" w:type="dxa"/>
            <w:tcBorders>
              <w:top w:val="single" w:sz="18" w:space="0" w:color="000000"/>
              <w:left w:val="single" w:sz="8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51" w:type="dxa"/>
            <w:tcBorders>
              <w:top w:val="single" w:sz="6" w:space="0" w:color="E6E7E8"/>
              <w:bottom w:val="single" w:sz="6" w:space="0" w:color="E6E7E8"/>
              <w:right w:val="nil"/>
            </w:tcBorders>
          </w:tcPr>
          <w:p w:rsidR="005A54B0" w:rsidRDefault="00E5730C">
            <w:pPr>
              <w:pStyle w:val="TableParagraph"/>
              <w:spacing w:line="147" w:lineRule="exact"/>
              <w:ind w:left="10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Блок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питания</w:t>
            </w:r>
            <w:proofErr w:type="spellEnd"/>
          </w:p>
        </w:tc>
      </w:tr>
      <w:tr w:rsidR="005A54B0">
        <w:trPr>
          <w:trHeight w:val="180"/>
        </w:trPr>
        <w:tc>
          <w:tcPr>
            <w:tcW w:w="281" w:type="dxa"/>
            <w:tcBorders>
              <w:top w:val="single" w:sz="24" w:space="0" w:color="000000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89" w:type="dxa"/>
            <w:tcBorders>
              <w:top w:val="single" w:sz="6" w:space="0" w:color="E6E7E8"/>
              <w:bottom w:val="single" w:sz="6" w:space="0" w:color="E6E7E8"/>
              <w:right w:val="single" w:sz="6" w:space="0" w:color="E6E7E8"/>
            </w:tcBorders>
          </w:tcPr>
          <w:p w:rsidR="005A54B0" w:rsidRPr="00E5730C" w:rsidRDefault="00E5730C">
            <w:pPr>
              <w:pStyle w:val="TableParagraph"/>
              <w:spacing w:line="162" w:lineRule="exact"/>
              <w:ind w:left="101"/>
              <w:rPr>
                <w:sz w:val="16"/>
                <w:lang w:val="ru-RU"/>
              </w:rPr>
            </w:pPr>
            <w:r w:rsidRPr="00E5730C">
              <w:rPr>
                <w:color w:val="231F20"/>
                <w:sz w:val="16"/>
                <w:lang w:val="ru-RU"/>
              </w:rPr>
              <w:t>Зажим для крепления погружного датчика</w:t>
            </w:r>
          </w:p>
        </w:tc>
        <w:tc>
          <w:tcPr>
            <w:tcW w:w="764" w:type="dxa"/>
            <w:gridSpan w:val="2"/>
            <w:tcBorders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 w:rsidR="005A54B0" w:rsidRDefault="00E5730C">
            <w:pPr>
              <w:pStyle w:val="TableParagraph"/>
              <w:spacing w:line="162" w:lineRule="exact"/>
              <w:ind w:left="101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другое</w:t>
            </w:r>
            <w:proofErr w:type="spellEnd"/>
          </w:p>
        </w:tc>
        <w:tc>
          <w:tcPr>
            <w:tcW w:w="5432" w:type="dxa"/>
            <w:gridSpan w:val="3"/>
            <w:tcBorders>
              <w:left w:val="single" w:sz="6" w:space="0" w:color="E6E7E8"/>
              <w:bottom w:val="single" w:sz="6" w:space="0" w:color="E6E7E8"/>
              <w:right w:val="nil"/>
            </w:tcBorders>
          </w:tcPr>
          <w:p w:rsidR="005A54B0" w:rsidRDefault="005A54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A54B0" w:rsidRDefault="00E5730C">
      <w:pPr>
        <w:pStyle w:val="a3"/>
        <w:spacing w:before="2"/>
        <w:rPr>
          <w:rFonts w:ascii="Times New Roman"/>
          <w:sz w:val="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53340</wp:posOffset>
                </wp:positionV>
                <wp:extent cx="6645910" cy="133350"/>
                <wp:effectExtent l="1905" t="0" r="635" b="0"/>
                <wp:wrapTopAndBottom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3335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4B0" w:rsidRDefault="00E5730C">
                            <w:pPr>
                              <w:spacing w:line="209" w:lineRule="exact"/>
                              <w:ind w:left="11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58595B"/>
                                <w:sz w:val="18"/>
                              </w:rPr>
                              <w:t>ДОПОЛНИТЕЛЬНЫЕ СВЕДЕНИЯ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5.4pt;margin-top:4.2pt;width:523.3pt;height:10.5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Y9gQIAAAgFAAAOAAAAZHJzL2Uyb0RvYy54bWysVF1v2yAUfZ+0/4B4T22nThpbcap+JNOk&#10;7kNq9wMI4BjNBgYkdlftv+8CcdZ1mzRNy4Nzgcvh3HsOLC+HrkUHbqxQssLZWYoRl1QxIXcV/vSw&#10;mSwwso5IRloleYUfucWXq9evlr0u+VQ1qmXcIACRtux1hRvndJkklja8I/ZMaS5hsVamIw6GZpcw&#10;Q3pA79pkmqbzpFeGaaMotxZmb+MiXgX8uubUfahryx1qKwzcXPia8N36b7JaknJniG4EPdIg/8Ci&#10;I0LCoSeoW+II2hvxC1QnqFFW1e6Mqi5RdS0oDzVANVn6opr7hmgeaoHmWH1qk/1/sPT94aNBglV4&#10;Cu2RpAONHvjg0LUaUFb4/vTalpB2ryHRDTAPOodarb5T9LNFUt00RO74lTGqbzhhwC/zO5NnWyOO&#10;9SDb/p1icA7ZOxWAhtp0vnnQDgToQOTxpI3nQmFyPs9nRQZLFNay8/PzWRAvIeW4Wxvr3nDVIR9U&#10;2ID2AZ0c7qzzbEg5pvjDrGoF24i2DQOz2960Bh0I+GQ9X1+sF6GAF2mt9MlS+W0RMc4ASTjDr3m6&#10;QfenIpvm6fW0mGzmi4tJvslnk+IiXUzSrLgu5mle5Lebb55glpeNYIzLOyH56MEs/zuNj7chuie4&#10;EPUVLmbTWZToj0Wm4fe7Ijvh4Eq2oqvw4pRESi/sWjIom5SOiDbGyc/0Q5ehB+N/6EqwgVc+esAN&#10;2yE6bnTXVrFH8IVRIBsoDM8JBI0yXzHq4WpW2H7ZE8Mxat9K8BakuDEwY7AdAyIpbK2wwyiGNy7e&#10;9702YtcAcnSvVFfgv1oEa3ijRhZH18J1CzUcnwZ/n5+PQ9aPB2z1HQAA//8DAFBLAwQUAAYACAAA&#10;ACEA/4WbjN0AAAAIAQAADwAAAGRycy9kb3ducmV2LnhtbEyPQUvDQBCF74L/YRnBm90krGlNMyki&#10;CB5EsQq9brLTJJqdDdltG/+925O9zeM93vum3Mx2EEeafO8YIV0kIIgbZ3puEb4+n+9WIHzQbPTg&#10;mBB+ycOmur4qdWHciT/ouA2tiCXsC43QhTAWUvqmI6v9wo3E0du7yeoQ5dRKM+lTLLeDzJIkl1b3&#10;HBc6PdJTR83P9mARXu6z98YqynP3rYx8rXes3naItzfz4xpEoDn8h+GMH9Ghiky1O7DxYkBYJpE8&#10;IKwUiLOdpst41QjZgwJZlfLygeoPAAD//wMAUEsBAi0AFAAGAAgAAAAhALaDOJL+AAAA4QEAABMA&#10;AAAAAAAAAAAAAAAAAAAAAFtDb250ZW50X1R5cGVzXS54bWxQSwECLQAUAAYACAAAACEAOP0h/9YA&#10;AACUAQAACwAAAAAAAAAAAAAAAAAvAQAAX3JlbHMvLnJlbHNQSwECLQAUAAYACAAAACEAGlt2PYEC&#10;AAAIBQAADgAAAAAAAAAAAAAAAAAuAgAAZHJzL2Uyb0RvYy54bWxQSwECLQAUAAYACAAAACEA/4Wb&#10;jN0AAAAIAQAADwAAAAAAAAAAAAAAAADbBAAAZHJzL2Rvd25yZXYueG1sUEsFBgAAAAAEAAQA8wAA&#10;AOUFAAAAAA==&#10;" fillcolor="#e6e7e8" stroked="f">
                <v:textbox inset="0,0,0,0">
                  <w:txbxContent>
                    <w:p w:rsidR="005A54B0" w:rsidRDefault="00E5730C">
                      <w:pPr>
                        <w:spacing w:line="209" w:lineRule="exact"/>
                        <w:ind w:left="11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58595B"/>
                          <w:sz w:val="18"/>
                        </w:rPr>
                        <w:t>ДОПОЛНИТЕЛЬНЫЕ СВЕДЕНИЯ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54B0" w:rsidRDefault="005A54B0">
      <w:pPr>
        <w:pStyle w:val="a3"/>
        <w:rPr>
          <w:rFonts w:ascii="Times New Roman"/>
          <w:sz w:val="20"/>
        </w:rPr>
      </w:pPr>
    </w:p>
    <w:p w:rsidR="005A54B0" w:rsidRDefault="00E5730C">
      <w:pPr>
        <w:pStyle w:val="a3"/>
        <w:spacing w:before="3"/>
        <w:rPr>
          <w:rFonts w:ascii="Times New Roman"/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148590</wp:posOffset>
                </wp:positionV>
                <wp:extent cx="6645275" cy="0"/>
                <wp:effectExtent l="12065" t="12700" r="10160" b="6350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6E7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4F941" id="Line 18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5pt,11.7pt" to="558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yLIQIAAEMEAAAOAAAAZHJzL2Uyb0RvYy54bWysU8GO2jAQvVfqP1i+QxIaWIgIq4qEXmiL&#10;tNsPMLZDrDq2ZRsCqvrvHTuAlvZSVb0448zMmzczz8vncyfRiVsntCpxNk4x4opqJtShxN9eN6M5&#10;Rs4TxYjUipf4wh1+Xr1/t+xNwSe61ZJxiwBEuaI3JW69N0WSONryjrixNlyBs9G2Ix6u9pAwS3pA&#10;72QySdNZ0mvLjNWUOwd/q8GJVxG/aTj1X5vGcY9kiYGbj6eN5z6cyWpJioMlphX0SoP8A4uOCAVF&#10;71AV8QQdrfgDqhPUaqcbP6a6S3TTCMpjD9BNlv7WzUtLDI+9wHCcuY/J/T9Y+uW0s0gw2N0CI0U6&#10;2NFWKI6yeZhNb1wBIWu1s6E7elYvZqvpd4eUXrdEHXjk+HoxkJeFjOQhJVycgQr7/rNmEEOOXsdB&#10;nRvbBUgYATrHfVzu++Bnjyj8nM3y6eRpihG9+RJS3BKNdf4T1x0KRoklkI7A5LR1PhAhxS0k1FF6&#10;I6SM65YK9SVeTCfTmOC0FCw4Q5izh/1aWnQiIJh6Vj/VcQ4A9hAWkCvi2iEuugYpWX1ULFZpOWH1&#10;1fZEyMEGIKlCIegReF6tQSo/FumintfzfJRPZvUoT6tq9HGzzkezTfY0rT5U63WV/Qycs7xoBWNc&#10;Bdo32Wb538ni+oAGwd2Fe59P8ogeBwlkb99IOi457HVQyF6zy87elg9KjcHXVxWewts72G/f/uoX&#10;AAAA//8DAFBLAwQUAAYACAAAACEApWBeDd8AAAAJAQAADwAAAGRycy9kb3ducmV2LnhtbEyPQU8C&#10;MRCF7yb+h2ZMvEl3UQTW7RI1wYAHEgvxXLbjdmM73WwLLP/eEg96m5n38uZ75WJwlh2xD60nAfko&#10;A4ZUe91SI2C3Xd7NgIWoSCvrCQWcMcCiur4qVaH9iT7wKGPDUgiFQgkwMXYF56E26FQY+Q4paV++&#10;dyqmtW+47tUphTvLx1n2yJ1qKX0wqsNXg/W3PDgBq42Rn3byPlnO5TpfbV/ksHk7C3F7Mzw/AYs4&#10;xD8zXPATOlSJae8PpAOzAqbZPDkFjO8fgF30PJ+maf974VXJ/zeofgAAAP//AwBQSwECLQAUAAYA&#10;CAAAACEAtoM4kv4AAADhAQAAEwAAAAAAAAAAAAAAAAAAAAAAW0NvbnRlbnRfVHlwZXNdLnhtbFBL&#10;AQItABQABgAIAAAAIQA4/SH/1gAAAJQBAAALAAAAAAAAAAAAAAAAAC8BAABfcmVscy8ucmVsc1BL&#10;AQItABQABgAIAAAAIQBiuEyLIQIAAEMEAAAOAAAAAAAAAAAAAAAAAC4CAABkcnMvZTJvRG9jLnht&#10;bFBLAQItABQABgAIAAAAIQClYF4N3wAAAAkBAAAPAAAAAAAAAAAAAAAAAHsEAABkcnMvZG93bnJl&#10;di54bWxQSwUGAAAAAAQABADzAAAAhwUAAAAA&#10;" strokecolor="#e6e7e8">
                <w10:wrap type="topAndBottom" anchorx="page"/>
              </v:line>
            </w:pict>
          </mc:Fallback>
        </mc:AlternateContent>
      </w:r>
    </w:p>
    <w:p w:rsidR="005A54B0" w:rsidRDefault="005A54B0">
      <w:pPr>
        <w:pStyle w:val="a3"/>
        <w:spacing w:before="4"/>
        <w:rPr>
          <w:rFonts w:ascii="Times New Roman"/>
          <w:sz w:val="5"/>
        </w:rPr>
      </w:pPr>
    </w:p>
    <w:p w:rsidR="005A54B0" w:rsidRDefault="00E5730C">
      <w:pPr>
        <w:pStyle w:val="a3"/>
        <w:spacing w:line="209" w:lineRule="exact"/>
        <w:ind w:left="708"/>
        <w:rPr>
          <w:rFonts w:ascii="Times New Roman"/>
          <w:sz w:val="20"/>
        </w:rPr>
      </w:pPr>
      <w:r>
        <w:rPr>
          <w:rFonts w:ascii="Times New Roman"/>
          <w:noProof/>
          <w:position w:val="-3"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645910" cy="133350"/>
                <wp:effectExtent l="1905" t="0" r="635" b="190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3335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4B0" w:rsidRDefault="00E5730C">
                            <w:pPr>
                              <w:spacing w:line="209" w:lineRule="exact"/>
                              <w:ind w:left="11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58595B"/>
                                <w:sz w:val="18"/>
                              </w:rPr>
                              <w:t>КОЛИЧЕСТВО (</w:t>
                            </w:r>
                            <w:proofErr w:type="spellStart"/>
                            <w:r>
                              <w:rPr>
                                <w:b/>
                                <w:color w:val="58595B"/>
                                <w:sz w:val="18"/>
                              </w:rPr>
                              <w:t>шт</w:t>
                            </w:r>
                            <w:proofErr w:type="spellEnd"/>
                            <w:r>
                              <w:rPr>
                                <w:b/>
                                <w:color w:val="58595B"/>
                                <w:sz w:val="18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0;margin-top:0;width:523.3pt;height:10.5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joXggIAAAgFAAAOAAAAZHJzL2Uyb0RvYy54bWysVG1v2yAQ/j5p/wHxPbWdOC+26lRrm0yT&#10;uhep3Q8ggGM0DAxI7G7af9+B46zrNmma5g/4gOPh7p7nuLzqW4mO3DqhVYWzixQjrqhmQu0r/PFh&#10;O1lh5DxRjEiteIUfucNX65cvLjtT8qlutGTcIgBRruxMhRvvTZkkjja8Je5CG65gs9a2JR6mdp8w&#10;SzpAb2UyTdNF0mnLjNWUOwert8MmXkf8uubUv69rxz2SFYbYfBxtHHdhTNaXpNxbYhpBT2GQf4ii&#10;JULBpWeoW+IJOljxC1QrqNVO1/6C6jbRdS0ojzlANln6LJv7hhgec4HiOHMuk/t/sPTd8YNFggF3&#10;wJQiLXD0wHuPrnWPsmWoT2dcCW73Bhx9D+vgG3N15k7TTw4pfdMQteevrNVdwwmD+LJwMnlydMBx&#10;AWTXvdUM7iEHryNQX9s2FA/KgQAdeHo8cxNiobC4WOTzIoMtCnvZbDabR/ISUo6njXX+NdctCkaF&#10;LXAf0cnxzvkQDSlHl3CZ01KwrZAyTux+dyMtOhLQyWaxWW5WMYFnblIFZ6XDsQFxWIEg4Y6wF8KN&#10;vH8tsmmeXk+LyXaxWk7ybT6fFMt0NUmz4rpYpHmR326/hQCzvGwEY1zdCcVHDWb533F86oZBPVGF&#10;qKtwMZ/OB4r+mGQav98l2QoPLSlFW+HV2YmUgdiNYpA2KT0RcrCTn8OPVYYajP9YlSiDwPygAd/v&#10;+qi42aiunWaPoAurgTZgGJ4TMBptv2DUQWtW2H0+EMsxkm8UaCv08WjY0diNBlEUjlbYYzSYN37o&#10;94OxYt8A8qBepV+B/moRpRGEOkRxUi20W8zh9DSEfn46j14/HrD1dwAAAP//AwBQSwMEFAAGAAgA&#10;AAAhADm88qraAAAABQEAAA8AAABkcnMvZG93bnJldi54bWxMj0FLw0AQhe8F/8Mygje72xAXiZmU&#10;IggeRLEKvW6yYxKbnQ3ZbRv/vVsv9jLweI/3vinXsxvEkabQe0ZYLRUI4sbbnluEz4+n23sQIRq2&#10;ZvBMCD8UYF1dLUpTWH/idzpuYytSCYfCIHQxjoWUoenImbD0I3HyvvzkTExyaqWdzCmVu0FmSmnp&#10;TM9poTMjPXbU7LcHh/B8l701Liet/Xdu5Uu94/x1h3hzPW8eQESa438YzvgJHarEVPsD2yAGhPRI&#10;/LtnT+Vag6gRspUCWZXykr76BQAA//8DAFBLAQItABQABgAIAAAAIQC2gziS/gAAAOEBAAATAAAA&#10;AAAAAAAAAAAAAAAAAABbQ29udGVudF9UeXBlc10ueG1sUEsBAi0AFAAGAAgAAAAhADj9If/WAAAA&#10;lAEAAAsAAAAAAAAAAAAAAAAALwEAAF9yZWxzLy5yZWxzUEsBAi0AFAAGAAgAAAAhAHyeOheCAgAA&#10;CAUAAA4AAAAAAAAAAAAAAAAALgIAAGRycy9lMm9Eb2MueG1sUEsBAi0AFAAGAAgAAAAhADm88qra&#10;AAAABQEAAA8AAAAAAAAAAAAAAAAA3AQAAGRycy9kb3ducmV2LnhtbFBLBQYAAAAABAAEAPMAAADj&#10;BQAAAAA=&#10;" fillcolor="#e6e7e8" stroked="f">
                <v:textbox inset="0,0,0,0">
                  <w:txbxContent>
                    <w:p w:rsidR="005A54B0" w:rsidRDefault="00E5730C">
                      <w:pPr>
                        <w:spacing w:line="209" w:lineRule="exact"/>
                        <w:ind w:left="11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58595B"/>
                          <w:sz w:val="18"/>
                        </w:rPr>
                        <w:t>КОЛИЧЕСТВО (шт.)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/>
          <w:noProof/>
          <w:position w:val="-3"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6648450" cy="13335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D189D" id="AutoShape 2" o:spid="_x0000_s1026" style="width:52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mZswIAALgFAAAOAAAAZHJzL2Uyb0RvYy54bWysVNtu2zAMfR+wfxD07voSJbGNOkUbx8OA&#10;bivQ7QMUW46F2ZInKXG6Yv8+Sk7SpH0ZtvnBkEjpkIc84vXNvmvRjinNpchweBVgxEQpKy42Gf72&#10;tfBijLShoqKtFCzDT0zjm8X7d9dDn7JINrKtmEIAInQ69BlujOlT39dlwzqqr2TPBDhrqTpqYKs2&#10;fqXoAOhd60dBMPMHqapeyZJpDdZ8dOKFw69rVpovda2ZQW2GITfj/sr91/bvL65pulG0b3h5SIP+&#10;RRYd5QKCnqByaijaKv4GquOlklrW5qqUnS/rmpfMcQA2YfCKzWNDe+a4QHF0fyqT/n+w5efdg0K8&#10;ynCEkaAdtOh2a6SLjCJbnqHXKZx67B+UJaj7e1l+10jIZUPFht3qHooMrYfrR5NScmgYrSDP0EL4&#10;Fxh2owENrYdPsoKAFAK64u1r1dkYUBa0dz16OvWI7Q0qwTibkZhMoZUl+MLJZAJrG4Kmx9u90uYD&#10;kx2yiwwrSM+h0929NuPR4xEbTMiCty3YadqKCwNgjhaIDVetz2bh2vqcBMkqXsXEI9Fs5ZEgz73b&#10;Ykm8WRHOp/kkXy7z8JeNG5K04VXFhA1zlFhI/qyFB7GP4jiJTMuWVxbOpqTVZr1sFdpRkHjhvkNB&#10;zo75l2m4egGXV5TCiAR3UeIVs3jukYJMvWQexF4QJnfJLCAJyYtLSvdcsH+nhIYMJ9No6rp0lvQr&#10;boH73nKjaccNDJGWdxmOT4doaiW4EpVrraG8HddnpbDpv5QC2n1stBOs1ego/7WsnkCvSoKcQHkw&#10;7mDRSPUTowFGR4b1jy1VDKP2owDNJyEhdta4DZnOI9ioc8/63ENFCVAZNhiNy6UZ59O2V3zTQKTQ&#10;FUZI+zBr7iRs39CY1eF1wXhwTA6jzM6f87079TJwF78BAAD//wMAUEsDBBQABgAIAAAAIQBvQWNl&#10;3AAAAAUBAAAPAAAAZHJzL2Rvd25yZXYueG1sTI9BS8NAEIXvQv/DMgUvYndbRCVmU0qhWEQoptrz&#10;NDsmwexsmt0m8d+79aKXB483vPdNuhxtI3rqfO1Yw3ymQBAXztRcanjfb24fQfiAbLBxTBq+ycMy&#10;m1ylmBg38Bv1eShFLGGfoIYqhDaR0hcVWfQz1xLH7NN1FkO0XSlNh0Mst41cKHUvLdYcFypsaV1R&#10;8ZWfrYah2PWH/euz3N0cto5P29M6/3jR+no6rp5ABBrD3zFc8CM6ZJHp6M5svGg0xEfCr14ydfcQ&#10;/VHDYq5AZqn8T5/9AAAA//8DAFBLAQItABQABgAIAAAAIQC2gziS/gAAAOEBAAATAAAAAAAAAAAA&#10;AAAAAAAAAABbQ29udGVudF9UeXBlc10ueG1sUEsBAi0AFAAGAAgAAAAhADj9If/WAAAAlAEAAAsA&#10;AAAAAAAAAAAAAAAALwEAAF9yZWxzLy5yZWxzUEsBAi0AFAAGAAgAAAAhAKKaOZmzAgAAuAUAAA4A&#10;AAAAAAAAAAAAAAAALgIAAGRycy9lMm9Eb2MueG1sUEsBAi0AFAAGAAgAAAAhAG9BY2XcAAAABQEA&#10;AA8AAAAAAAAAAAAAAAAAD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:rsidR="005A54B0" w:rsidRDefault="005A54B0">
      <w:pPr>
        <w:pStyle w:val="a3"/>
        <w:spacing w:before="8" w:after="1"/>
        <w:rPr>
          <w:rFonts w:ascii="Times New Roman"/>
          <w:sz w:val="19"/>
        </w:rPr>
      </w:pPr>
    </w:p>
    <w:p w:rsidR="005A54B0" w:rsidRDefault="00E5730C">
      <w:pPr>
        <w:pStyle w:val="a3"/>
        <w:spacing w:line="20" w:lineRule="exact"/>
        <w:ind w:left="701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655435" cy="9525"/>
                <wp:effectExtent l="6985" t="8890" r="5080" b="63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0" y="0"/>
                          <a:chExt cx="10481" cy="15"/>
                        </a:xfrm>
                      </wpg:grpSpPr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104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1AC6F" id="Group 15" o:spid="_x0000_s1026" style="position:absolute;margin-left:0;margin-top:0;width:524.05pt;height:.75pt;z-index:251649024;mso-position-horizontal-relative:char;mso-position-vertical-relative:line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ZeaiQIAAJYFAAAOAAAAZHJzL2Uyb0RvYy54bWykVMtu2zAQvBfoPxC6O5IcWXaE2EFhybmk&#10;jYGkH0BT1AOVSIJkLBtF/73LpeykzqFFepG43AdnZ5a8vTv0HdlzbVoplkF8FQWECybLVtTL4Pvz&#10;ZrIIiLFUlLSTgi+DIzfB3erzp9tBZXwqG9mVXBMoIkw2qGXQWKuyMDSs4T01V1JxAc5K6p5aMHUd&#10;lpoOUL3vwmkUpeEgdam0ZNwY2M29M1hh/arizD5WleGWdMsAsFn8avzu3Ddc3dKs1lQ1LRth0A+g&#10;6Gkr4NBzqZxaSl50+65U3zItjazsFZN9KKuqZRx7gG7i6KKbey1fFPZSZ0OtzjQBtRc8fbgs+7bf&#10;atKWoF0aEEF70AiPJfHMkTOoOoOYe62e1Fb7DmH5INkPA+7w0u/s2geT3fBVllCPvliJ5Bwq3bsS&#10;0DY5oAbHswb8YAmDzTSdzZLrWUAY+G5mU0RBM9aAju+SWFOMaXGULGKf5IGHNPPHIcQRkusH5sy8&#10;Umn+j8qnhiqOChlH04nK+YnKh1ZwAswikxiyFp5GdhAjjUTIdUNFzbHY81EBZbHLAORvUpxhQIO/&#10;0go3Dqib+9E+0Qr8pCOpOPRnemimtLH3XPbELZZBB5BRLbp/MNbBeA1x4gm5absO9mnWCTKMIjnT&#10;yK4tnRMNXe/WnSZ7CjevSIt5scCeLsLcmTk1jY/DCh44jL4o8ZSG07IY15a2nV8Dqk64g6BDwDmu&#10;/J37eRPdFItikUySaVpMkijPJ18262SSbuL5LL/O1+s8/uWajJOsacuSCwf7dP/j5N+GYnyJ/M09&#10;vwBnfsI/qyORAPb0R9AosVPVT+ZOlsetPkkPc4pDgJcf08aHyr0ub22Men1OV78BAAD//wMAUEsD&#10;BBQABgAIAAAAIQD2E5Z62wAAAAQBAAAPAAAAZHJzL2Rvd25yZXYueG1sTI9BS8NAEIXvgv9hGcGb&#10;3UStlJhNKUU9FcFWEG/T7DQJzc6G7DZJ/71TL3oZ3vCG977Jl5Nr1UB9aDwbSGcJKOLS24YrA5+7&#10;17sFqBCRLbaeycCZAiyL66scM+tH/qBhGyslIRwyNFDH2GVah7Imh2HmO2LxDr53GGXtK217HCXc&#10;tfo+SZ60w4alocaO1jWVx+3JGXgbcVw9pC/D5nhYn7938/evTUrG3N5Mq2dQkab4dwwXfEGHQpj2&#10;/sQ2qNaAPBJ/58VLHhcpqL2oOegi1//hix8AAAD//wMAUEsBAi0AFAAGAAgAAAAhALaDOJL+AAAA&#10;4QEAABMAAAAAAAAAAAAAAAAAAAAAAFtDb250ZW50X1R5cGVzXS54bWxQSwECLQAUAAYACAAAACEA&#10;OP0h/9YAAACUAQAACwAAAAAAAAAAAAAAAAAvAQAAX3JlbHMvLnJlbHNQSwECLQAUAAYACAAAACEA&#10;mvWXmokCAACWBQAADgAAAAAAAAAAAAAAAAAuAgAAZHJzL2Uyb0RvYy54bWxQSwECLQAUAAYACAAA&#10;ACEA9hOWetsAAAAEAQAADwAAAAAAAAAAAAAAAADjBAAAZHJzL2Rvd25yZXYueG1sUEsFBgAAAAAE&#10;AAQA8wAAAOsFAAAAAA==&#10;">
                <v:line id="Line 16" o:spid="_x0000_s1027" style="position:absolute;visibility:visible;mso-wrap-style:square" from="8,7" to="1047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dHcxAAAANsAAAAPAAAAZHJzL2Rvd25yZXYueG1sRI/NasMw&#10;EITvgb6D2EJviRzTJMWNEkJoodBT7ZDzYm1st9LKWPJP8/RRoZDbLjM73+x2P1kjBup841jBcpGA&#10;IC6dbrhScCre5y8gfEDWaByTgl/ysN89zLaYaTfyFw15qEQMYZ+hgjqENpPSlzVZ9AvXEkft4jqL&#10;Ia5dJXWHYwy3RqZJspYWG46EGls61lT+5L2NENl/m89qlZjVZfmcv52LFKerUk+P0+EVRKAp3M3/&#10;1x861t/A3y9xALm7AQAA//8DAFBLAQItABQABgAIAAAAIQDb4fbL7gAAAIUBAAATAAAAAAAAAAAA&#10;AAAAAAAAAABbQ29udGVudF9UeXBlc10ueG1sUEsBAi0AFAAGAAgAAAAhAFr0LFu/AAAAFQEAAAsA&#10;AAAAAAAAAAAAAAAAHwEAAF9yZWxzLy5yZWxzUEsBAi0AFAAGAAgAAAAhAH1x0dzEAAAA2wAAAA8A&#10;AAAAAAAAAAAAAAAABwIAAGRycy9kb3ducmV2LnhtbFBLBQYAAAAAAwADALcAAAD4AgAAAAA=&#10;" strokecolor="#e6e7e8"/>
                <w10:wrap anchory="line"/>
              </v:group>
            </w:pict>
          </mc:Fallback>
        </mc:AlternateContent>
      </w:r>
      <w:r>
        <w:rPr>
          <w:rFonts w:ascii="Times New Roman"/>
          <w:noProof/>
          <w:sz w:val="2"/>
          <w:lang w:val="ru-RU" w:eastAsia="ru-RU"/>
        </w:rPr>
        <mc:AlternateContent>
          <mc:Choice Requires="wps">
            <w:drawing>
              <wp:inline distT="0" distB="0" distL="0" distR="0">
                <wp:extent cx="6654800" cy="1270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5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F94EFA" id="AutoShape 3" o:spid="_x0000_s1026" style="width:524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yG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+jalWdQJgOrR/WgXYJG3cvqm0FCLlsqNuzOKCjy+Pwo0loOLaM1xBk7iPACw10M&#10;oKH18FHW4JCCQ1+8faN75wPKgva+R0+nHrG9RRUIp9MJmUfQygp0cTKDo/NAs+NjpY19z2SP3CHH&#10;GqLz4HR3b+xoejRxvoQsedeBnGaduBAA5igB1/DU6VwQvqs/0yhdzVdzEpBkugpIVBTBXbkkwbSM&#10;Z5Piulgui/iX8xuTrOV1zYRzc2RYTP6sgweuj9w4cczIjtcOzoVk9Ga97DTaUWB46dehIGdm4WUY&#10;vl6Qy4uU4oRE75I0KKfzWUBKMgnSWTQPojh9l04jkpKivEzpngv27ymhIcfpJJn4Lp0F/SK3yK/X&#10;udGs5xZmSMf7HAMzYDkjmjkGrkTtz5bybjyflcKF/1wKaPex0Z6vjqIj+9eyfgK6agl0AuLBtIND&#10;K/UPjAaYHDk237dUM4y6DwIon8aEuFHjL2QyS+CizzXrcw0VFUDl2GI0Hpd2HE9bpfmmBU+xL4yQ&#10;7l823FPYfaExqsPngungMzlMMjd+zu/e6nneLn4DAAD//wMAUEsDBBQABgAIAAAAIQDbTJj82wAA&#10;AAQBAAAPAAAAZHJzL2Rvd25yZXYueG1sTI9BS8NAEIXvgv9hGcGL2N0WkRKzKVIoFhGKae15mx2T&#10;YHY2zW6T+O+demkvDx5veO+bdDG6RvTYhdqThulEgUAqvK2p1LDbrh7nIEI0ZE3jCTX8YoBFdnuT&#10;msT6gT6xz2MpuIRCYjRUMbaJlKGo0Jkw8S0SZ9++cyay7UppOzNwuWvkTKln6UxNvFCZFpcVFj/5&#10;yWkYik2/3368yc3Dfu3puD4u8693re/vxtcXEBHHeDmGMz6jQ8ZMB38iG0SjgR+J/3rO1NOc/UHD&#10;TIHMUnkNn/0BAAD//wMAUEsBAi0AFAAGAAgAAAAhALaDOJL+AAAA4QEAABMAAAAAAAAAAAAAAAAA&#10;AAAAAFtDb250ZW50X1R5cGVzXS54bWxQSwECLQAUAAYACAAAACEAOP0h/9YAAACUAQAACwAAAAAA&#10;AAAAAAAAAAAvAQAAX3JlbHMvLnJlbHNQSwECLQAUAAYACAAAACEArVYshrACAAC3BQAADgAAAAAA&#10;AAAAAAAAAAAuAgAAZHJzL2Uyb0RvYy54bWxQSwECLQAUAAYACAAAACEA20yY/NsAAAAEAQAADwAA&#10;AAAAAAAAAAAAAAAK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</w:p>
    <w:p w:rsidR="005A54B0" w:rsidRDefault="005A54B0">
      <w:pPr>
        <w:spacing w:line="20" w:lineRule="exact"/>
        <w:rPr>
          <w:rFonts w:ascii="Times New Roman"/>
          <w:sz w:val="2"/>
        </w:rPr>
        <w:sectPr w:rsidR="005A54B0">
          <w:type w:val="continuous"/>
          <w:pgSz w:w="11910" w:h="16840"/>
          <w:pgMar w:top="700" w:right="560" w:bottom="280" w:left="0" w:header="720" w:footer="720" w:gutter="0"/>
          <w:cols w:space="720"/>
        </w:sectPr>
      </w:pPr>
    </w:p>
    <w:p w:rsidR="005A54B0" w:rsidRPr="00E5730C" w:rsidRDefault="00E5730C">
      <w:pPr>
        <w:pStyle w:val="a3"/>
        <w:spacing w:before="26"/>
        <w:ind w:left="705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168275</wp:posOffset>
                </wp:positionV>
                <wp:extent cx="6645275" cy="0"/>
                <wp:effectExtent l="10160" t="8890" r="12065" b="1016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D2B7D"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3pt,13.25pt" to="558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+q7IAIAAEMEAAAOAAAAZHJzL2Uyb0RvYy54bWysU8GO2jAQvVfqP1i5QxIILESEVZVAL7SL&#10;tNsPMLZDrDq2ZRsCqvrvHTsEse2lqnpxxpmZN29mnlfPl1agMzOWK1lE6TiJEJNEUS6PRfTtbTta&#10;RMg6LCkWSrIiujIbPa8/flh1OmcT1ShBmUEAIm3e6SJqnNN5HFvSsBbbsdJMgrNWpsUOruYYU4M7&#10;QG9FPEmSedwpQ7VRhFkLf6veGa0Dfl0z4l7q2jKHRBEBNxdOE86DP+P1CudHg3XDyY0G/gcWLeYS&#10;it6hKuwwOhn+B1TLiVFW1W5MVBuruuaEhR6gmzT5rZvXBmsWeoHhWH0fk/1/sOTreW8Qp7C7WYQk&#10;bmFHOy4ZSjM/m07bHEJKuTe+O3KRr3qnyHeLpCobLI8scHy7ashLfUb8LsVfrIYKh+6LohCDT06F&#10;QV1q03pIGAG6hH1c7/tgF4cI/JzPs9nkCXiRwRfjfEjUxrrPTLXIG0UkgHQAxueddZ4IzocQX0eq&#10;LRcirFtI1AH4dJaEBKsEp97pw6w5Hkph0BmDYJbT5Wy5CF2B5zHMI1fYNn1ccPVSMuokaajSMEw3&#10;N9thLnobWAnpC0GPwPNm9VL5sUyWm8VmkY2yyXwzypKqGn3altlovk2fZtW0Kssq/ek5p1necEqZ&#10;9LQH2abZ38ni9oB6wd2Fe59P/B49DBLIDt9AOizZ77VXyEHR694MywelhuDbq/JP4fEO9uPbX/8C&#10;AAD//wMAUEsDBBQABgAIAAAAIQBVUHyX3QAAAAkBAAAPAAAAZHJzL2Rvd25yZXYueG1sTI9BT4NA&#10;EIXvJv0Pm2nizS7USBVZGtLUeGlMRL1P2RGI7CxhtxT89W7jQY9v3st732TbyXRipMG1lhXEqwgE&#10;cWV1y7WC97enm3sQziNr7CyTgpkcbPPFVYaptmd+pbH0tQgl7FJU0Hjfp1K6qiGDbmV74uB92sGg&#10;D3KopR7wHMpNJ9dRlEiDLYeFBnvaNVR9lSejICnql2/c3z4/fMxFObtyPByKUanr5VQ8gvA0+b8w&#10;XPADOuSB6WhPrJ3oFGyiJCQVrJM7EBc/jjcxiOPvReaZ/P9B/gMAAP//AwBQSwECLQAUAAYACAAA&#10;ACEAtoM4kv4AAADhAQAAEwAAAAAAAAAAAAAAAAAAAAAAW0NvbnRlbnRfVHlwZXNdLnhtbFBLAQIt&#10;ABQABgAIAAAAIQA4/SH/1gAAAJQBAAALAAAAAAAAAAAAAAAAAC8BAABfcmVscy8ucmVsc1BLAQIt&#10;ABQABgAIAAAAIQBu3+q7IAIAAEMEAAAOAAAAAAAAAAAAAAAAAC4CAABkcnMvZTJvRG9jLnhtbFBL&#10;AQItABQABgAIAAAAIQBVUHyX3QAAAAkBAAAPAAAAAAAAAAAAAAAAAHoEAABkcnMvZG93bnJldi54&#10;bWxQSwUGAAAAAAQABADzAAAAhAUAAAAA&#10;" strokecolor="#939598" strokeweight=".5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634365</wp:posOffset>
                </wp:positionH>
                <wp:positionV relativeFrom="page">
                  <wp:posOffset>3584575</wp:posOffset>
                </wp:positionV>
                <wp:extent cx="0" cy="0"/>
                <wp:effectExtent l="5715" t="146050" r="13335" b="14097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6E7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5C39C" id="Line 1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95pt,282.25pt" to="49.95pt,2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wlGwIAAD0EAAAOAAAAZHJzL2Uyb0RvYy54bWysU8GO2jAQvVfqP1i5QxI2sBARVlUSetl2&#10;kXb7AcZ2iFXHtmxDQFX/vWOHILa9VFUvydgz8+bNzPP66dwJdGLGciWLKJ0mEWKSKMrloYi+vW0n&#10;ywhZhyXFQklWRBdmo6fNxw/rXudsplolKDMIQKTNe11ErXM6j2NLWtZhO1WaSXA2ynTYwdEcYmpw&#10;D+idiGdJsoh7Zag2ijBr4bYanNEm4DcNI+6laSxzSBQRcHPha8J377/xZo3zg8G65eRKA/8Diw5z&#10;CUVvUBV2GB0N/wOq48Qoqxo3JaqLVdNwwkIP0E2a/NbNa4s1C73AcKy+jcn+P1jy9bQziFPYXRYh&#10;iTvY0TOXDKUPfja9tjmElHJnfHfkLF/1syLfLZKqbLE8sMDx7aIhL/UZ8bsUf7AaKuz7L4pCDD46&#10;FQZ1bkznIWEE6Bz2cbntg50dIsMlGW9jnI8p2lj3makOeaOIBNANkPj0bJ2ngPMxxFeQasuFCIsW&#10;EvVFtJrP5iHBKsGpd/owaw77Uhh0wiCVelE/1svQD3juwzxyhW07xAXXICKjjpKGKi3DtL7aDnMx&#10;2MBKSF8IugOeV2sQyY9VsqqX9TKbZLNFPcmSqpp82pbZZLFNH+fVQ1WWVfrTc06zvOWUMulpj4JN&#10;s78TxPXpDFK7SfY2n/g9ehgkkB3/gXRYr9/ooI29opedGdcOGg3B1/fkH8H9Gez7V7/5BQAA//8D&#10;AFBLAwQUAAYACAAAACEAIPUYbdwAAAAJAQAADwAAAGRycy9kb3ducmV2LnhtbEyPUUvDMBDH34V9&#10;h3CCby6d2GFr0zGFyebDwEx8zpqzKSaX0mRb9+3NRNDH+9+P//2uWozOsiMOofMkYDbNgCE1XnfU&#10;CnjfrW4fgIWoSCvrCQWcMcCinlxVqtT+RG94lLFlqYRCqQSYGPuS89AYdCpMfY+Udp9+cCqmcWi5&#10;HtQplTvL77Jszp3qKF0wqsdng82XPDgB662RHzZ/zVeF3MzWuyc5bl/OQtxcj8tHYBHH+AfDRT+p&#10;Q52c9v5AOjAroCiKRArI5/c5sAT8BPvfgNcV//9B/Q0AAP//AwBQSwECLQAUAAYACAAAACEAtoM4&#10;kv4AAADhAQAAEwAAAAAAAAAAAAAAAAAAAAAAW0NvbnRlbnRfVHlwZXNdLnhtbFBLAQItABQABgAI&#10;AAAAIQA4/SH/1gAAAJQBAAALAAAAAAAAAAAAAAAAAC8BAABfcmVscy8ucmVsc1BLAQItABQABgAI&#10;AAAAIQAnaNwlGwIAAD0EAAAOAAAAAAAAAAAAAAAAAC4CAABkcnMvZTJvRG9jLnhtbFBLAQItABQA&#10;BgAIAAAAIQAg9Rht3AAAAAkBAAAPAAAAAAAAAAAAAAAAAHUEAABkcnMvZG93bnJldi54bWxQSwUG&#10;AAAAAAQABADzAAAAfgUAAAAA&#10;" strokecolor="#e6e7e8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454660</wp:posOffset>
                </wp:positionH>
                <wp:positionV relativeFrom="page">
                  <wp:posOffset>3584575</wp:posOffset>
                </wp:positionV>
                <wp:extent cx="0" cy="0"/>
                <wp:effectExtent l="6985" t="146050" r="12065" b="14097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6E7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03A17" id="Line 1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pt,282.25pt" to="35.8pt,2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N5GwIAAD0EAAAOAAAAZHJzL2Uyb0RvYy54bWysU8GO2jAQvVfqP1i5QxI2sBARVlUSetl2&#10;kXb7AcZ2iFXHtmxDQFX/vWOHILa9VFUvydgz8+bNzPP66dwJdGLGciWLKJ0mEWKSKMrloYi+vW0n&#10;ywhZhyXFQklWRBdmo6fNxw/rXudsplolKDMIQKTNe11ErXM6j2NLWtZhO1WaSXA2ynTYwdEcYmpw&#10;D+idiGdJsoh7Zag2ijBr4bYanNEm4DcNI+6laSxzSBQRcHPha8J377/xZo3zg8G65eRKA/8Diw5z&#10;CUVvUBV2GB0N/wOq48Qoqxo3JaqLVdNwwkIP0E2a/NbNa4s1C73AcKy+jcn+P1jy9bQziFPY3UOE&#10;JO5gR89cMpTO/Gx6bXMIKeXO+O7IWb7qZ0W+WyRV2WJ5YIHj20VDXuoz4ncp/mA1VNj3XxSFGHx0&#10;Kgzq3JjOQ8II0Dns43LbBzs7RIZLMt7GOB9TtLHuM1Md8kYRCaAbIPHp2TpPAedjiK8g1ZYLERYt&#10;JOqLaDWfzUOCVYJT7/Rh1hz2pTDohEEq9aJ+rJehH/Dch3nkCtt2iAuuQURGHSUNVVqGaX21HeZi&#10;sIGVkL4QdAc8r9Ygkh+rZFUv62U2yWaLepIlVTX5tC2zyWKbPs6rh6osq/Sn55xmecspZdLTHgWb&#10;Zn8niOvTGaR2k+xtPvF79DBIIDv+A+mwXr/RQRt7RS87M64dNBqCr+/JP4L7M9j3r37zCwAA//8D&#10;AFBLAwQUAAYACAAAACEAZkFTotwAAAAJAQAADwAAAGRycy9kb3ducmV2LnhtbEyPUUvDMBDH3wW/&#10;QzjBN5dWbJ216VBhMn0YLBOfs+ZsismlNNnWfXujCPp4//vxv9/Vi8lZdsAx9J4E5LMMGFLrdU+d&#10;gLft8moOLERFWllPKOCEARbN+VmtKu2PtMGDjB1LJRQqJcDEOFSch9agU2HmB6S0+/CjUzGNY8f1&#10;qI6p3Fl+nWUld6qndMGoAZ8Mtp9y7wSs1ka+2+K1WN7Jl3y1fZTT+vkkxOXF9HAPLOIU/2D41k/q&#10;0CSnnd+TDswKuM3LRAooypsCWAJ+gt1vwJua//+g+QIAAP//AwBQSwECLQAUAAYACAAAACEAtoM4&#10;kv4AAADhAQAAEwAAAAAAAAAAAAAAAAAAAAAAW0NvbnRlbnRfVHlwZXNdLnhtbFBLAQItABQABgAI&#10;AAAAIQA4/SH/1gAAAJQBAAALAAAAAAAAAAAAAAAAAC8BAABfcmVscy8ucmVsc1BLAQItABQABgAI&#10;AAAAIQDmDaN5GwIAAD0EAAAOAAAAAAAAAAAAAAAAAC4CAABkcnMvZTJvRG9jLnhtbFBLAQItABQA&#10;BgAIAAAAIQBmQVOi3AAAAAkBAAAPAAAAAAAAAAAAAAAAAHUEAABkcnMvZG93bnJldi54bWxQSwUG&#10;AAAAAAQABADzAAAAfgUAAAAA&#10;" strokecolor="#e6e7e8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ge">
                  <wp:posOffset>4072890</wp:posOffset>
                </wp:positionV>
                <wp:extent cx="0" cy="0"/>
                <wp:effectExtent l="13335" t="148590" r="5715" b="14795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6E7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826DA" id="Line 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55pt,320.7pt" to="50.55pt,3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mdiHAIAAD0EAAAOAAAAZHJzL2Uyb0RvYy54bWysU8uu2jAQ3VfqP1jeQxIKXIgIV1USuqEt&#10;0r39AGM7xKpjW7YhoKr/3rEDtLSbquom8ePMmTMzx6vncyfRiVsntCpwNk4x4opqJtShwF9eN6MF&#10;Rs4TxYjUihf4wh1+Xr99s+pNzie61ZJxi4BEubw3BW69N3mSONryjrixNlzBZaNtRzxs7SFhlvTA&#10;3slkkqbzpNeWGaspdw5Oq+ESryN/03DqPzeN4x7JAoM2H782fvfhm6xXJD9YYlpBrzLIP6joiFCQ&#10;9E5VEU/Q0Yo/qDpBrXa68WOqu0Q3jaA81gDVZOlv1by0xPBYCzTHmXub3P+jpZ9OO4sEg9lNMFKk&#10;gxltheIoy0JveuNygJRqZ0N19KxezFbTrw4pXbZEHXjU+HoxEBcjkoeQsHEGMuz7j5oBhhy9jo06&#10;N7YLlNACdI7zuNznwc8e0eGQ3k4Tkt9CjHX+A9cdCosCS5AbKclp6zyIBugNEjIovRFSxkFLhfoC&#10;L2eTWQxwWgoWLgPM2cO+lBadCFilntdP9SJ0AMgeYIG5Iq4dcPFqMJHVR8VilpYTVl/Xngg5rIFI&#10;qpAIqgOd19Vgkm/LdFkv6sV0NJ3M69E0rarR+005Hc032dOseleVZZV9D5qzad4KxrgKsm+GzaZ/&#10;Z4jr0xmsdrfsvT/JI3usHcTe/lF0HG+Y6OCNvWaXnQ1tCpMGj0bw9T2FR/DrPqJ+vvr1DwAAAP//&#10;AwBQSwMEFAAGAAgAAAAhAE0P2U/cAAAACwEAAA8AAABkcnMvZG93bnJldi54bWxMj0FLAzEQhe+C&#10;/yGM4M1mI23RdbNFhUr1UDAVz+lm3Cwmk2WTttt/byoFPb43H2/eqxajd2yPQ+wCSRCTAhhSE0xH&#10;rYSPzfLmDlhMmox2gVDCESMs6suLSpcmHOgd9yq1LIdQLLUEm1Jfch4bi17HSeiR8u0rDF6nLIeW&#10;m0Efcrh3/LYo5tzrjvIHq3t8tth8q52XsFpb9elmb7PlvXoVq82TGtcvRymvr8bHB2AJx/QHw6l+&#10;rg517rQNOzKRuawLITIqYT4VU2An4tfZnh1eV/z/hvoHAAD//wMAUEsBAi0AFAAGAAgAAAAhALaD&#10;OJL+AAAA4QEAABMAAAAAAAAAAAAAAAAAAAAAAFtDb250ZW50X1R5cGVzXS54bWxQSwECLQAUAAYA&#10;CAAAACEAOP0h/9YAAACUAQAACwAAAAAAAAAAAAAAAAAvAQAAX3JlbHMvLnJlbHNQSwECLQAUAAYA&#10;CAAAACEAPQpnYhwCAAA9BAAADgAAAAAAAAAAAAAAAAAuAgAAZHJzL2Uyb0RvYy54bWxQSwECLQAU&#10;AAYACAAAACEATQ/ZT9wAAAALAQAADwAAAAAAAAAAAAAAAAB2BAAAZHJzL2Rvd25yZXYueG1sUEsF&#10;BgAAAAAEAAQA8wAAAH8FAAAAAA==&#10;" strokecolor="#e6e7e8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634365</wp:posOffset>
                </wp:positionH>
                <wp:positionV relativeFrom="page">
                  <wp:posOffset>4416425</wp:posOffset>
                </wp:positionV>
                <wp:extent cx="0" cy="0"/>
                <wp:effectExtent l="5715" t="139700" r="13335" b="14668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6E7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B19EF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95pt,347.75pt" to="49.95pt,3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pBGwIAAD0EAAAOAAAAZHJzL2Uyb0RvYy54bWysU82O2jAQvlfqO1i5QxIaWIgIqyoJvdAW&#10;abcPYGyHWHVsyzYEVPXdO3YIYttLVfVijz0z33zzt36+dAKdmbFcySJKp0mEmCSKcnksom+v28ky&#10;QtZhSbFQkhXRldnoefP+3brXOZupVgnKDAIQafNeF1HrnM7j2JKWddhOlWYSlI0yHXbwNMeYGtwD&#10;eifiWZIs4l4Zqo0izFr4rQZltAn4TcOI+9o0ljkkigi4uXCacB78GW/WOD8arFtObjTwP7DoMJcQ&#10;9A5VYYfRyfA/oDpOjLKqcVOiulg1DScs5ADZpMlv2by0WLOQCxTH6nuZ7P+DJV/Oe4M4hd6lEZK4&#10;gx7tuGQoDbXptc3BpJR747MjF/mid4p8t0iqssXyyALH16sGv9RXM37j4h9WQ4RD/1lRsMEnp0Kh&#10;Lo3pPCSUAF1CP673frCLQ2T4JONvjPPRRRvrPjHVIS8UkQC6ARKfd9Z5CjgfTXwEqbZciNBoIVFf&#10;RKv5bB4crBKceqU3s+Z4KIVBZwyjUi/qp3oZ8gHNo5lHrrBtB7ugGobIqJOkIUrLMK1vssNcDDKw&#10;EtIHguyA500ahuTHKlnVy3qZTbLZop5kSVVNPm7LbLLYpk/z6kNVllX603NOs7zllDLpaY8Dm2Z/&#10;NxC31RlG7T6y9/rEb9FDIYHseAfSob2+o37DbH5Q9Lo3Y9thRoPxbZ/8Ejy+QX7c+s0vAAAA//8D&#10;AFBLAwQUAAYACAAAACEAVuBAj9sAAAAJAQAADwAAAGRycy9kb3ducmV2LnhtbEyPwUoDMRCG74Lv&#10;EEbwZrMVtph1s0WFSvVQaCqe0824WUwmyyZtt29vFEGP88/HP9/Uy8k7dsQx9oEkzGcFMKQ2mJ46&#10;CW+71c0dsJg0Ge0CoYQzRlg2lxe1rkw40RaPKnUsl1CstASb0lBxHluLXsdZGJDy7iOMXqc8jh03&#10;oz7lcu/4bVEsuNc95QtWD/hksf1UBy9hvbHq3ZWv5Uqol/l696imzfNZyuur6eEeWMIp/cHwrZ/V&#10;oclO+3AgE5mTIITIpISFKEtgGfgJ9r8Bb2r+/4PmCwAA//8DAFBLAQItABQABgAIAAAAIQC2gziS&#10;/gAAAOEBAAATAAAAAAAAAAAAAAAAAAAAAABbQ29udGVudF9UeXBlc10ueG1sUEsBAi0AFAAGAAgA&#10;AAAhADj9If/WAAAAlAEAAAsAAAAAAAAAAAAAAAAALwEAAF9yZWxzLy5yZWxzUEsBAi0AFAAGAAgA&#10;AAAhADC7ukEbAgAAPQQAAA4AAAAAAAAAAAAAAAAALgIAAGRycy9lMm9Eb2MueG1sUEsBAi0AFAAG&#10;AAgAAAAhAFbgQI/bAAAACQEAAA8AAAAAAAAAAAAAAAAAdQQAAGRycy9kb3ducmV2LnhtbFBLBQYA&#10;AAAABAAEAPMAAAB9BQAAAAA=&#10;" strokecolor="#e6e7e8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3946525</wp:posOffset>
                </wp:positionH>
                <wp:positionV relativeFrom="page">
                  <wp:posOffset>4760595</wp:posOffset>
                </wp:positionV>
                <wp:extent cx="0" cy="0"/>
                <wp:effectExtent l="12700" t="140970" r="6350" b="14541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6E7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10701" id="Line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75pt,374.85pt" to="310.75pt,3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qGgIAADwEAAAOAAAAZHJzL2Uyb0RvYy54bWysU8GO2jAQvVfqP1i5QxIaWIgIqyoJvdAW&#10;abcfYGyHWHVsyzYEVPXfO3YIYttLVfWSjD0zb97MPK+fL51AZ2YsV7KI0mkSISaJolwei+jb63ay&#10;jJB1WFIslGRFdGU2et68f7fudc5mqlWCMoMARNq810XUOqfzOLakZR22U6WZBGejTIcdHM0xpgb3&#10;gN6JeJYki7hXhmqjCLMWbqvBGW0CftMw4r42jWUOiSICbi58Tfge/DferHF+NFi3nNxo4H9g0WEu&#10;oegdqsIOo5Phf0B1nBhlVeOmRHWxahpOWOgBukmT37p5abFmoRcYjtX3Mdn/B0u+nPcGcQq7g/FI&#10;3MGOdlwytPKj6bXNIaKUe+ObIxf5oneKfLdIqrLF8sgCxderhrTUZ8RvUvzBaihw6D8rCjH45FSY&#10;06UxnYeECaBLWMf1vg52cYgMl2S8jXE+pmhj3SemOuSNIhLANkDi8846TwHnY4ivINWWCxH2LCTq&#10;i2g1n81DglWCU+/0YdYcD6Uw6IxBKfWifqqXoR/wPIZ55ArbdogLrkFDRp0kDVVahml9sx3mYrCB&#10;lZC+EHQHPG/WoJEfq2RVL+tlNslmi3qSJVU1+bgts8limz7Nqw9VWVbpT885zfKWU8qkpz3qNc3+&#10;Tg+3lzMo7a7Y+3zit+hhkEB2/AfSYb1+o4M2Dope92ZcO0g0BN+ek38Dj2ewHx/95hcAAAD//wMA&#10;UEsDBBQABgAIAAAAIQA6tMc33gAAAAsBAAAPAAAAZHJzL2Rvd25yZXYueG1sTI9RS8MwEMffBb9D&#10;OME3l3bYzdWmQ4XJ3MPATHzOmrMpJpfSZFv37Y0o6OP978f/flctR2fZEYfQeRKQTzJgSI3XHbUC&#10;3narmztgISrSynpCAWcMsKwvLypVan+iVzzK2LJUQqFUAkyMfcl5aAw6FSa+R0q7Dz84FdM4tFwP&#10;6pTKneXTLJtxpzpKF4zq8clg8ykPTsB6a+S7LTbFaiFf8vXuUY7b57MQ11fjwz2wiGP8g+FbP6lD&#10;nZz2/kA6MCtgNs2LhAqY3y7mwBLxk+x/E15X/P8P9RcAAAD//wMAUEsBAi0AFAAGAAgAAAAhALaD&#10;OJL+AAAA4QEAABMAAAAAAAAAAAAAAAAAAAAAAFtDb250ZW50X1R5cGVzXS54bWxQSwECLQAUAAYA&#10;CAAAACEAOP0h/9YAAACUAQAACwAAAAAAAAAAAAAAAAAvAQAAX3JlbHMvLnJlbHNQSwECLQAUAAYA&#10;CAAAACEASIeQahoCAAA8BAAADgAAAAAAAAAAAAAAAAAuAgAAZHJzL2Uyb0RvYy54bWxQSwECLQAU&#10;AAYACAAAACEAOrTHN94AAAALAQAADwAAAAAAAAAAAAAAAAB0BAAAZHJzL2Rvd25yZXYueG1sUEsF&#10;BgAAAAAEAAQA8wAAAH8FAAAAAA==&#10;" strokecolor="#e6e7e8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4662805</wp:posOffset>
                </wp:positionH>
                <wp:positionV relativeFrom="page">
                  <wp:posOffset>7353935</wp:posOffset>
                </wp:positionV>
                <wp:extent cx="309880" cy="429895"/>
                <wp:effectExtent l="5080" t="635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" cy="429895"/>
                          <a:chOff x="7343" y="11581"/>
                          <a:chExt cx="488" cy="677"/>
                        </a:xfrm>
                      </wpg:grpSpPr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7448" y="11912"/>
                            <a:ext cx="276" cy="227"/>
                          </a:xfrm>
                          <a:custGeom>
                            <a:avLst/>
                            <a:gdLst>
                              <a:gd name="T0" fmla="+- 0 7724 7449"/>
                              <a:gd name="T1" fmla="*/ T0 w 276"/>
                              <a:gd name="T2" fmla="+- 0 11913 11913"/>
                              <a:gd name="T3" fmla="*/ 11913 h 227"/>
                              <a:gd name="T4" fmla="+- 0 7449 7449"/>
                              <a:gd name="T5" fmla="*/ T4 w 276"/>
                              <a:gd name="T6" fmla="+- 0 11913 11913"/>
                              <a:gd name="T7" fmla="*/ 11913 h 227"/>
                              <a:gd name="T8" fmla="+- 0 7724 7449"/>
                              <a:gd name="T9" fmla="*/ T8 w 276"/>
                              <a:gd name="T10" fmla="+- 0 12139 11913"/>
                              <a:gd name="T11" fmla="*/ 12139 h 227"/>
                              <a:gd name="T12" fmla="+- 0 7451 7449"/>
                              <a:gd name="T13" fmla="*/ T12 w 276"/>
                              <a:gd name="T14" fmla="+- 0 12139 11913"/>
                              <a:gd name="T15" fmla="*/ 1213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6" h="227">
                                <a:moveTo>
                                  <a:pt x="275" y="0"/>
                                </a:moveTo>
                                <a:lnTo>
                                  <a:pt x="0" y="0"/>
                                </a:lnTo>
                                <a:moveTo>
                                  <a:pt x="275" y="226"/>
                                </a:moveTo>
                                <a:lnTo>
                                  <a:pt x="2" y="226"/>
                                </a:lnTo>
                              </a:path>
                            </a:pathLst>
                          </a:custGeom>
                          <a:noFill/>
                          <a:ln w="13448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7" y="11580"/>
                            <a:ext cx="299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B5C46" id="Group 6" o:spid="_x0000_s1026" style="position:absolute;margin-left:367.15pt;margin-top:579.05pt;width:24.4pt;height:33.85pt;z-index:-251655168;mso-position-horizontal-relative:page;mso-position-vertical-relative:page" coordorigin="7343,11581" coordsize="488,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3aJHowUAAN0PAAAOAAAAZHJzL2Uyb0RvYy54bWzkV9uO2zYQfS/QfyD0&#10;2EKxKNPWBesNNr4EAdI2aNwPoCXaEiKJKimvd1v03ztDirbs9W4WSd9qwDYljoZnzlx18/ahrsi9&#10;ULqUzcyjbwKPiCaTednsZt4f65Ufe0R3vMl5JRsx8x6F9t7e/vjDzaFNRSgLWeVCEVDS6PTQzryi&#10;69p0NNJZIWqu38hWNLC5larmHVyq3ShX/ADa62oUBsF0dJAqb5XMhNZwd2E3vVujf7sVWffbdqtF&#10;R6qZB9g686vM7wZ/R7c3PN0p3hZl1sPg34Ci5mUDhx5VLXjHyV6VT1TVZaakltvuTSbrkdxuy0wY&#10;G8AaGlxY817JfWts2aWHXXukCai94Omb1Wa/3n9SpMxnXuSRhtfgInMqmSI1h3aXgsR71X5uPylr&#10;Hyw/yuyLhu3R5T5e76ww2Rx+kTmo4/tOGmoetqpGFWA0eTAeeDx6QDx0JIOb4yCJY/BTBlssTOJk&#10;Yj2UFeBGfCoas7FHYJfSSUzd5rJ/nMUQbvjsNIpwb8RTe6pB2iNDsyDY9IlP/X18fi54K4ybNLLV&#10;8wlILJ93QIARIbHl1Eg5QvWQzcEOYtRA+ld5jBiDowwjCQ0tI47OMJpaPsLwnA+eZnvdvRfSeITf&#10;f9SdzYQcVsbPeY9+Dd7Y1hUkxc8+CUgUhYzAkYk9aHcUo07spxFZB+RA8Oxep1MVOhmjitKEjon5&#10;vRQEF9szQZkVK0hvAqTY8UzmxCw0QHUV2sSJITR2HRrwNLDyBWiQJq+BBi4Z6HuWtcSJIbT4OjR6&#10;7gEa0nFynTY6dIKVu8obhMkZOjahV4mjQz+safgMvnM3vIRv6IkLfJCqOxd8vHDxmD00fUDCinBs&#10;KoEpJq3UWA7WYDGE/nqMEQQqQAqj9xlhOB6FXSq8LAyuQWHg9DWqkSojbgqWQ2L/ewsUNKPLNqQ8&#10;Am1oY+O/5R0ajgbgkhxmnkngAv4hf/F+Le/FWhqJDu0PI2uTaWRw2mm/aoZyEEKAzkm5vZN0e6Yt&#10;DE3qvqAPAgj0neSsRngAgRtPHI1BDga1ppGrsqpMYagaNJGOoYBZp2pZlTluo4Fa7TbzSpF7Dq17&#10;OV1GS1M+Qd2ZWKt0t+C6sHJmy7IJvbPJzTmF4PmyX3e8rOwaFFUmWKBY9qxj2TRN++8kSJbxMmY+&#10;C6dLnwWLhX+3mjN/uqLRZDFezOcL+g96hLK0KPNcNAjbDRCUva6h9KOMbf3HEeLMvDMWVubTx+NA&#10;bHQOw/APtrh/Yx10QNtQbPvbyPwRmouSdiKCCQ4WhVR/eeQA09DM03/uuRIeqT400B4TyhjEUGcu&#10;2CQK4UINdzbDHd5koGrmdR6kLC7nnR259q0qdwWcRE00NxJ747bE3mPwWVT9BXTo25u2zFL49szC&#10;6gmzXx8R4aluj7bYMbN+lY6aqy/71ocpDSK53JRV2T2aiROQI6jm/lOZ4UyEF6euD1XDdn3YxUOJ&#10;KTZOxj4BWVJmZoYijZwXUNXEnW6hOiAvp1tKyQOGLtBva9C5lhFenqHYVGXrsgfXvb1A/cW0eIUy&#10;O4kuZLavRdPZ0VqJCkyXjS7KVoO/U1FvRD7z1Ifc+u9a5oTxXRAk4Tt/PgnmkDnR0r9LWORHwTJi&#10;AYvpnM5d5uy1ABp4tWjL708dWwBciXsS/jxFSmxhyX4Hsk1p0J0SXQYVi6dbSOD+PtYYt2FoPjGL&#10;pL92LINRAYokDqr9ewbWF5xywwTC5NqYCpEB5QzHMoILoBqAmlRxIxpAcyII+qyant34P5Q3niKj&#10;fcWmIQvehYm/msaRz1Zs4idREPsBTd4l04AlbLFycWcr9seyEf9B2EELSybhxHhpUJMvGlhgPk9L&#10;N7TssoM34KqsZ158FOLpc03r2HAQvqvw7t9WehejcBeX8DUV1bxDGsn+fRdfUofXRur0Vn77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xjjPjjAAAADQEAAA8AAABkcnMvZG93&#10;bnJldi54bWxMj8FOwzAQRO9I/IO1SNyo44TQKI1TVRVwqpBokVBvbrxNosZ2FLtJ+vcsJ7jt7oxm&#10;3xTr2XRsxMG3zkoQiwgY2srp1tYSvg5vTxkwH5TVqnMWJdzQw7q8vytUrt1kP3Hch5pRiPW5ktCE&#10;0Oec+6pBo/zC9WhJO7vBqEDrUHM9qInCTcfjKHrhRrWWPjSqx22D1WV/NRLeJzVtEvE67i7n7e14&#10;SD++dwKlfHyYNytgAefwZ4ZffEKHkphO7mq1Z52EZfKckJUEkWYCGFmWWULDiU5xnGbAy4L/b1H+&#10;AAAA//8DAFBLAwQKAAAAAAAAACEAsSsZEyYCAAAmAgAAFAAAAGRycy9tZWRpYS9pbWFnZTEucG5n&#10;iVBORw0KGgoAAAANSUhEUgAAACgAAABaCAYAAADKFBSnAAAABmJLR0QA/wD/AP+gvaeTAAAACXBI&#10;WXMAAA7EAAAOxAGVKw4bAAABxklEQVRoge3aMWvCQBjG8SchLYXYgCgtCF3kBuvmJKR7B+nQpYuT&#10;H8Fdx36Q7m7VKXMpBJGCQ12MY8EhghEnlXQQTy2pDi94J7x/CNxtP3i54Y4YAGJoWrPZfDVVI45l&#10;bRa5XO7Hdd1PlRgAiKLI8TzvcbOXwHK57LdarRc1rG2DweC+WCx+b/baj5iB1BhIjYHUGEiNgdQY&#10;SI2B1BhIjYHUGEhNe6C8di4Wi4vZbHatEgMA8/nc3t1LYKfTeXIcJzo96XD6j7hWq72pRvxXqVT6&#10;sgzDeOj1eneqMUmZpulaQRDc9Pv9K9WYpNLp9K08JIZhIJ/Pq/TIRqMR4nj9bCmBmUwGw+FQGWq3&#10;bDaLMAwBnMEpZiA1BlJjIDUGUmMgNQZSYyA1BlJjIDUGUmMgNXkvDsMQQgiVFtlkMpFrCYzjGEEQ&#10;KAEdyhJCjKfT6aVqSFJCiLFVqVTeV6vVs2pMUsvl0kSj0fjA+gczLb/zOcUA0O12USgUVFlk1WoV&#10;7XYbwB+gbdtIpVJKULtZ1pal/YgZSI2B1BhIjYHUGEiNgdQYSI2B1BhIjYHUtAfuXTvr9Tocx1Fl&#10;kfm+L9d7QM/zTo45lvYj/gVP6IWH0ezdVgAAAABJRU5ErkJgglBLAQItABQABgAIAAAAIQCxgme2&#10;CgEAABMCAAATAAAAAAAAAAAAAAAAAAAAAABbQ29udGVudF9UeXBlc10ueG1sUEsBAi0AFAAGAAgA&#10;AAAhADj9If/WAAAAlAEAAAsAAAAAAAAAAAAAAAAAOwEAAF9yZWxzLy5yZWxzUEsBAi0AFAAGAAgA&#10;AAAhAHPdokejBQAA3Q8AAA4AAAAAAAAAAAAAAAAAOgIAAGRycy9lMm9Eb2MueG1sUEsBAi0AFAAG&#10;AAgAAAAhAKomDr68AAAAIQEAABkAAAAAAAAAAAAAAAAACQgAAGRycy9fcmVscy9lMm9Eb2MueG1s&#10;LnJlbHNQSwECLQAUAAYACAAAACEAbGOM+OMAAAANAQAADwAAAAAAAAAAAAAAAAD8CAAAZHJzL2Rv&#10;d25yZXYueG1sUEsBAi0ACgAAAAAAAAAhALErGRMmAgAAJgIAABQAAAAAAAAAAAAAAAAADAoAAGRy&#10;cy9tZWRpYS9pbWFnZTEucG5nUEsFBgAAAAAGAAYAfAEAAGQMAAAAAA==&#10;">
                <v:shape id="AutoShape 8" o:spid="_x0000_s1027" style="position:absolute;left:7448;top:11912;width:276;height:227;visibility:visible;mso-wrap-style:square;v-text-anchor:top" coordsize="27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uTcwQAAANoAAAAPAAAAZHJzL2Rvd25yZXYueG1sRE/LasJA&#10;FN0X/IfhCt0UnahFSuokmIDipota6/o2c/PAmTshM2rar+8sCl0eznuTj9aIGw2+c6xgMU9AEFdO&#10;d9woOH3sZi8gfEDWaByTgm/ykGeThw2m2t35nW7H0IgYwj5FBW0IfSqlr1qy6OeuJ45c7QaLIcKh&#10;kXrAewy3Ri6TZC0tdhwbWuypbKm6HK9WgTGueX76Ks9vn6tQ7n/2Y10WhVKP03H7CiLQGP7Ff+6D&#10;VhC3xivxBsjsFwAA//8DAFBLAQItABQABgAIAAAAIQDb4fbL7gAAAIUBAAATAAAAAAAAAAAAAAAA&#10;AAAAAABbQ29udGVudF9UeXBlc10ueG1sUEsBAi0AFAAGAAgAAAAhAFr0LFu/AAAAFQEAAAsAAAAA&#10;AAAAAAAAAAAAHwEAAF9yZWxzLy5yZWxzUEsBAi0AFAAGAAgAAAAhAIUi5NzBAAAA2gAAAA8AAAAA&#10;AAAAAAAAAAAABwIAAGRycy9kb3ducmV2LnhtbFBLBQYAAAAAAwADALcAAAD1AgAAAAA=&#10;" path="m275,l,m275,226l2,226e" filled="f" strokecolor="#e6e7e8" strokeweight="3.73556mm">
                  <v:path arrowok="t" o:connecttype="custom" o:connectlocs="275,11913;0,11913;275,12139;2,12139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7447;top:11580;width:299;height: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kVnxQAAANoAAAAPAAAAZHJzL2Rvd25yZXYueG1sRI/dagIx&#10;FITvhb5DOAVvRLOVKro1ShEEpbXFP3p72JzuLt2cLElc17c3BcHLYWa+YWaL1lSiIedLywpeBgkI&#10;4szqknMFx8OqPwHhA7LGyjIpuJKHxfypM8NU2wvvqNmHXEQI+xQVFCHUqZQ+K8igH9iaOHq/1hkM&#10;UbpcaoeXCDeVHCbJWBosOS4UWNOyoOxvfzYKerj5+WyW7vSdv35tm810NF591Ep1n9v3NxCB2vAI&#10;39trrWAK/1fiDZDzGwAAAP//AwBQSwECLQAUAAYACAAAACEA2+H2y+4AAACFAQAAEwAAAAAAAAAA&#10;AAAAAAAAAAAAW0NvbnRlbnRfVHlwZXNdLnhtbFBLAQItABQABgAIAAAAIQBa9CxbvwAAABUBAAAL&#10;AAAAAAAAAAAAAAAAAB8BAABfcmVscy8ucmVsc1BLAQItABQABgAIAAAAIQAiWkVnxQAAANoAAAAP&#10;AAAAAAAAAAAAAAAAAAcCAABkcnMvZG93bnJldi54bWxQSwUGAAAAAAMAAwC3AAAA+QIAAAAA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-651510</wp:posOffset>
                </wp:positionV>
                <wp:extent cx="6645275" cy="0"/>
                <wp:effectExtent l="12065" t="8255" r="10160" b="1079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6E7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86839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45pt,-51.3pt" to="558.7pt,-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xtIAIAAEEEAAAOAAAAZHJzL2Uyb0RvYy54bWysU8GO2jAQvVfqP1i+QwgNWYgIq4qEXmiL&#10;tNsPMLZDrDq2ZRsCqvrvHTuA2PZSVb0448zM85uZN8vncyfRiVsntCpxOp5gxBXVTKhDib+9bkZz&#10;jJwnihGpFS/xhTv8vHr/btmbgk91qyXjFgGIckVvStx6b4okcbTlHXFjbbgCZ6NtRzxc7SFhlvSA&#10;3slkOpnkSa8tM1ZT7hz8rQYnXkX8puHUf20axz2SJQZuPp42nvtwJqslKQ6WmFbQKw3yDyw6IhQ8&#10;eoeqiCfoaMUfUJ2gVjvd+DHVXaKbRlAea4Bq0slv1by0xPBYCzTHmXub3P+DpV9OO4sEK3GOkSId&#10;jGgrFEez0JneuAIC1mpnQ230rF7MVtPvDim9bok68Mjw9WIgLQ0ZyZuUcHEG8Pf9Z80ghhy9jm06&#10;N7YLkNAAdI7TuNynwc8eUfiZ59ls+jTDiN58CSluicY6/4nrDgWjxBI4R2By2jofiJDiFhLeUXoj&#10;pIzDlgr1JV7MprOY4LQULDhDmLOH/VpadCIglzqvn+p5rAo8j2EBuSKuHeKiaxCS1UfF4istJ6y+&#10;2p4IOdjASqrwENQIPK/WIJQfi8mintfzbJRN83qUTapq9HGzzkb5Jn2aVR+q9bpKfwbOaVa0gjGu&#10;Au2baNPs70RxXZ9BbnfZ3vuTvEWPjQSyt28kHYcc5jooZK/ZZWdvwwedxuDrToVFeLyD/bj5q18A&#10;AAD//wMAUEsDBBQABgAIAAAAIQDONkm54AAAAA0BAAAPAAAAZHJzL2Rvd25yZXYueG1sTI9NSwMx&#10;EIbvgv8hjOCtTVLs17rZokKleiiYFs/pJm4Wk8mySdvtvzc9iB5n5uGd5y1Xg3fkZPrYBhTAxwyI&#10;wTroFhsB+916tAASk0KtXEAj4GIirKrbm1IVOpzxw5xkakgOwVgoATalrqA01tZ4FcehM5hvX6H3&#10;KuWxb6ju1TmHe0cnjM2oVy3mD1Z15sWa+lsevYDN1spPN32frpfyjW92z3LYvl6EuL8bnh6BJDOk&#10;Pxiu+lkdqux0CEfUkTgBc7bMpIARZ5MZkCvB+fwByOF3R6uS/m9R/QAAAP//AwBQSwECLQAUAAYA&#10;CAAAACEAtoM4kv4AAADhAQAAEwAAAAAAAAAAAAAAAAAAAAAAW0NvbnRlbnRfVHlwZXNdLnhtbFBL&#10;AQItABQABgAIAAAAIQA4/SH/1gAAAJQBAAALAAAAAAAAAAAAAAAAAC8BAABfcmVscy8ucmVsc1BL&#10;AQItABQABgAIAAAAIQBtO2xtIAIAAEEEAAAOAAAAAAAAAAAAAAAAAC4CAABkcnMvZTJvRG9jLnht&#10;bFBLAQItABQABgAIAAAAIQDONkm54AAAAA0BAAAPAAAAAAAAAAAAAAAAAHoEAABkcnMvZG93bnJl&#10;di54bWxQSwUGAAAAAAQABADzAAAAhwUAAAAA&#10;" strokecolor="#e6e7e8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-802005</wp:posOffset>
                </wp:positionV>
                <wp:extent cx="6645910" cy="12700"/>
                <wp:effectExtent l="2540" t="635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1270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797D7" id="Rectangle 4" o:spid="_x0000_s1026" style="position:absolute;margin-left:35.45pt;margin-top:-63.15pt;width:523.3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krYfwIAAPoEAAAOAAAAZHJzL2Uyb0RvYy54bWysVNuO0zAQfUfiHyy/d3NRekm06Wq3F4S0&#10;wIqFD3Btp7FwbGO7TZcV/87YaUsXeECIPriezHh8zswZX98cOon23DqhVY2zqxQjrqhmQm1r/PnT&#10;ejTDyHmiGJFa8Ro/cYdv5q9fXfem4rlutWTcIkiiXNWbGrfemypJHG15R9yVNlyBs9G2Ix5Mu02Y&#10;JT1k72SSp+kk6bVlxmrKnYOvy8GJ5zF/03DqPzSN4x7JGgM2H1cb101Yk/k1qbaWmFbQIwzyDyg6&#10;IhRcek61JJ6gnRW/peoEtdrpxl9R3SW6aQTlkQOwydJf2Dy2xPDIBYrjzLlM7v+lpe/3DxYJVuMx&#10;Rop00KKPUDSitpKjIpSnN66CqEfzYANBZ+41/eKQ0osWovittbpvOWEAKgvxyYsDwXBwFG36d5pB&#10;drLzOlbq0NguJIQaoENsyNO5IfzgEYWPk0kxLjPoGwVflk/T2LCEVKfDxjr/husOhU2NLUCPycn+&#10;3vkAhlSnkAheS8HWQspo2O1mIS3aE9DGarKarmYRP3C8DJMqBCsdjg0Zhy+AEe4IvoA29vq5zPIi&#10;vcvL0Xoym46KdTEeldN0Nkqz8q6cpEVZLNffA8CsqFrBGFf3QvGT7rLi7/p6nIBBMVF5qK9xOc7H&#10;kfsL9O6SZBp/fyLZCQ9jKEVX49k5iFShryvFgDapPBFy2Ccv4ccqQw1O/7EqUQWh8YOANpo9gQis&#10;hiZBO+HBgE2r7TeMehi+GruvO2I5RvKtAiGVWVGEaY1GMZ7mYNhLz+bSQxSFVDX2GA3bhR8mfGes&#10;2LZwUxYLo/QtiK8RURhBmAOqo2RhwCKD42MQJvjSjlE/n6z5DwAAAP//AwBQSwMEFAAGAAgAAAAh&#10;AMXWWRXjAAAADQEAAA8AAABkcnMvZG93bnJldi54bWxMj8tOwzAQRfdI/IM1SOxaJy1pIcSpeAix&#10;YkFaFbFz4yFJicdR7CSGr8dlA8uZObpzbrbxumUj9rYxJCCeR8CQSqMaqgTstk+za2DWSVKyNYQC&#10;vtDCJj8/y2SqzESvOBauYiGEbCoF1M51Kee2rFFLOzcdUrh9mF5LF8a+4qqXUwjXLV9E0Ypr2VD4&#10;UMsOH2osP4tBC9i/+8d9khTDy3E83vt2evs29CzE5YW/uwXm0Ls/GE76QR3y4HQwAynLWgHr6CaQ&#10;AmbxYrUEdiLieJ0AO/zurpbA84z/b5H/AAAA//8DAFBLAQItABQABgAIAAAAIQC2gziS/gAAAOEB&#10;AAATAAAAAAAAAAAAAAAAAAAAAABbQ29udGVudF9UeXBlc10ueG1sUEsBAi0AFAAGAAgAAAAhADj9&#10;If/WAAAAlAEAAAsAAAAAAAAAAAAAAAAALwEAAF9yZWxzLy5yZWxzUEsBAi0AFAAGAAgAAAAhAEnW&#10;Sth/AgAA+gQAAA4AAAAAAAAAAAAAAAAALgIAAGRycy9lMm9Eb2MueG1sUEsBAi0AFAAGAAgAAAAh&#10;AMXWWRXjAAAADQEAAA8AAAAAAAAAAAAAAAAA2QQAAGRycy9kb3ducmV2LnhtbFBLBQYAAAAABAAE&#10;APMAAADpBQAAAAA=&#10;" fillcolor="#e6e7e8" strok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-152400</wp:posOffset>
                </wp:positionV>
                <wp:extent cx="6645275" cy="0"/>
                <wp:effectExtent l="12065" t="12065" r="10160" b="698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6E7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89060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45pt,-12pt" to="558.7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oAIAIAAEEEAAAOAAAAZHJzL2Uyb0RvYy54bWysU02P2jAQvVfqf7B8hxA2fEWEVUVCL7SL&#10;tNsfYGyHWHVsyzYEVPW/d+wAYttLVfXijDMzz29m3iyfz61EJ26d0KrA6XCEEVdUM6EOBf72thnM&#10;MXKeKEakVrzAF+7w8+rjh2Vncj7WjZaMWwQgyuWdKXDjvcmTxNGGt8QNteEKnLW2LfFwtYeEWdIB&#10;eiuT8Wg0TTptmbGacufgb9k78Sri1zWn/qWuHfdIFhi4+XjaeO7DmayWJD9YYhpBrzTIP7BoiVDw&#10;6B2qJJ6goxV/QLWCWu107YdUt4mua0F5rAGqSUe/VfPaEMNjLdAcZ+5tcv8Pln497SwSrMAZRoq0&#10;MKKtUBw9hc50xuUQsFY7G2qjZ/Vqtpp+d0jpdUPUgUeGbxcDaWnISN6lhIszgL/vvmgGMeTodWzT&#10;ubZtgIQGoHOcxuU+DX72iMLP6TSbjGcTjOjNl5D8lmis85+5blEwCiyBcwQmp63zgQjJbyHhHaU3&#10;Qso4bKlQV+DFZDyJCU5LwYIzhDl72K+lRScCcqmm1ayax6rA8xgWkEvimj4uunohWX1ULL7ScMKq&#10;q+2JkL0NrKQKD0GNwPNq9UL5sRgtqnk1zwbZeFoNslFZDj5t1tlguklnk/KpXK/L9GfgnGZ5Ixjj&#10;KtC+iTbN/k4U1/Xp5XaX7b0/yXv02Egge/tG0nHIYa69QvaaXXb2NnzQaQy+7lRYhMc72I+bv/oF&#10;AAD//wMAUEsDBBQABgAIAAAAIQC1n7XW4AAAAAsBAAAPAAAAZHJzL2Rvd25yZXYueG1sTI9NSwMx&#10;EIbvBf9DGMFbm93SD7tutqhQqR4KpuI53YybxWSybNJ2++9NQdDjzDy887zlenCWnbAPrScB+SQD&#10;hlR73VIj4GO/Gd8DC1GRVtYTCrhggHV1MypVof2Z3vEkY8NSCIVCCTAxdgXnoTboVJj4Dindvnzv&#10;VExj33Ddq3MKd5ZPs2zBnWopfTCqw2eD9bc8OgHbnZGfdv4236zka77dP8lh93IR4u52eHwAFnGI&#10;fzBc9ZM6VMnp4I+kA7MCltkqkQLG01nqdAXyfDkDdvhd8ark/ztUPwAAAP//AwBQSwECLQAUAAYA&#10;CAAAACEAtoM4kv4AAADhAQAAEwAAAAAAAAAAAAAAAAAAAAAAW0NvbnRlbnRfVHlwZXNdLnhtbFBL&#10;AQItABQABgAIAAAAIQA4/SH/1gAAAJQBAAALAAAAAAAAAAAAAAAAAC8BAABfcmVscy8ucmVsc1BL&#10;AQItABQABgAIAAAAIQBeLuoAIAIAAEEEAAAOAAAAAAAAAAAAAAAAAC4CAABkcnMvZTJvRG9jLnht&#10;bFBLAQItABQABgAIAAAAIQC1n7XW4AAAAAsBAAAPAAAAAAAAAAAAAAAAAHoEAABkcnMvZG93bnJl&#10;di54bWxQSwUGAAAAAAQABADzAAAAhwUAAAAA&#10;" strokecolor="#e6e7e8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-302895</wp:posOffset>
                </wp:positionV>
                <wp:extent cx="6645910" cy="12700"/>
                <wp:effectExtent l="2540" t="4445" r="0" b="190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1270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6A111" id="Rectangle 2" o:spid="_x0000_s1026" style="position:absolute;margin-left:35.45pt;margin-top:-23.85pt;width:523.3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lXfwIAAPoEAAAOAAAAZHJzL2Uyb0RvYy54bWysVNuO0zAQfUfiHyy/d3MhvSTadLXbC0Ja&#10;YMXCB7i201g4trHdpgvi3xk7bekCDwjRB9eTGY/PmTnj65tDJ9GeWye0qnF2lWLEFdVMqG2NP31c&#10;j2YYOU8UI1IrXuMn7vDN/OWL695UPNetloxbBEmUq3pT49Z7UyWJoy3viLvShitwNtp2xINptwmz&#10;pIfsnUzyNJ0kvbbMWE25c/B1OTjxPOZvGk79+6Zx3CNZY8Dm42rjuglrMr8m1dYS0wp6hEH+AUVH&#10;hIJLz6mWxBO0s+K3VJ2gVjvd+Cuqu0Q3jaA8cgA2WfoLm8eWGB65QHGcOZfJ/b+09N3+wSLBavwK&#10;I0U6aNEHKBpRW8lRHsrTG1dB1KN5sIGgM/eafnZI6UULUfzWWt23nDAAlYX45NmBYDg4ijb9W80g&#10;O9l5HSt1aGwXEkIN0CE25OncEH7wiMLHyaQYlxn0jYIvy6dpbFhCqtNhY51/zXWHwqbGFqDH5GR/&#10;73wAQ6pTSASvpWBrIWU07HazkBbtCWhjNVlNV7OIHzhehkkVgpUOx4aMwxfACHcEX0Abe/2tzPIi&#10;vcvL0Xoym46KdTEeldN0Nkqz8q6cpEVZLNffA8CsqFrBGFf3QvGT7rLi7/p6nIBBMVF5qK9xOc7H&#10;kfsz9O6SZBp/fyLZCQ9jKEVX49k5iFShryvFgDapPBFy2CfP4ccqQw1O/7EqUQWh8YOANpo9gQis&#10;hiZBO+HBgE2r7VeMehi+GrsvO2I5RvKNAiGVWVGEaY1GMZ7mYNhLz+bSQxSFVDX2GA3bhR8mfGes&#10;2LZwUxYLo/QtiK8RURhBmAOqo2RhwCKD42MQJvjSjlE/n6z5DwAAAP//AwBQSwMEFAAGAAgAAAAh&#10;AI/ah/PhAAAACwEAAA8AAABkcnMvZG93bnJldi54bWxMj01PhDAQhu8m/odmTLztFoxYFykbP2I8&#10;eVg0u/HWpRVY2ymhBaq/3nLS48w8eed5i20wmkxqcJ1FDuk6AaKwtrLDhsP72/PqFojzAqXQFhWH&#10;b+VgW56fFSKXdsadmirfkBiCLhccWu/7nFJXt8oIt7a9wnj7tIMRPo5DQ+Ug5hhuNL1KkhtqRIfx&#10;Qyt69diq+qsaDYf9R3jaZ1k1vp6m00PQ8+HH4gvnlxfh/g6IV8H/wbDoR3Uoo9PRjigd0RxYsokk&#10;h9U1Y0AWIE1ZBuS4rDIGtCzo/w7lLwAAAP//AwBQSwECLQAUAAYACAAAACEAtoM4kv4AAADhAQAA&#10;EwAAAAAAAAAAAAAAAAAAAAAAW0NvbnRlbnRfVHlwZXNdLnhtbFBLAQItABQABgAIAAAAIQA4/SH/&#10;1gAAAJQBAAALAAAAAAAAAAAAAAAAAC8BAABfcmVscy8ucmVsc1BLAQItABQABgAIAAAAIQCnDwlX&#10;fwIAAPoEAAAOAAAAAAAAAAAAAAAAAC4CAABkcnMvZTJvRG9jLnhtbFBLAQItABQABgAIAAAAIQCP&#10;2ofz4QAAAAsBAAAPAAAAAAAAAAAAAAAAANkEAABkcnMvZG93bnJldi54bWxQSwUGAAAAAAQABADz&#10;AAAA5wUAAAAA&#10;" fillcolor="#e6e7e8" stroked="f">
                <w10:wrap anchorx="page"/>
              </v:rect>
            </w:pict>
          </mc:Fallback>
        </mc:AlternateContent>
      </w:r>
      <w:r w:rsidRPr="00E5730C">
        <w:rPr>
          <w:color w:val="414042"/>
          <w:lang w:val="ru-RU"/>
        </w:rPr>
        <w:t xml:space="preserve">Заполненный опросный лист направляйте на адрес </w:t>
      </w:r>
      <w:proofErr w:type="spellStart"/>
      <w:r w:rsidRPr="00E5730C">
        <w:rPr>
          <w:color w:val="414042"/>
        </w:rPr>
        <w:t>teplokip</w:t>
      </w:r>
      <w:proofErr w:type="spellEnd"/>
      <w:r w:rsidRPr="00E5730C">
        <w:rPr>
          <w:color w:val="414042"/>
          <w:lang w:val="ru-RU"/>
        </w:rPr>
        <w:t>@</w:t>
      </w:r>
      <w:proofErr w:type="spellStart"/>
      <w:r w:rsidRPr="00E5730C">
        <w:rPr>
          <w:color w:val="414042"/>
        </w:rPr>
        <w:t>yandex</w:t>
      </w:r>
      <w:proofErr w:type="spellEnd"/>
      <w:r w:rsidRPr="00E5730C">
        <w:rPr>
          <w:color w:val="414042"/>
          <w:lang w:val="ru-RU"/>
        </w:rPr>
        <w:t>.</w:t>
      </w:r>
      <w:proofErr w:type="spellStart"/>
      <w:r w:rsidRPr="00E5730C">
        <w:rPr>
          <w:color w:val="414042"/>
        </w:rPr>
        <w:t>ru</w:t>
      </w:r>
      <w:proofErr w:type="spellEnd"/>
    </w:p>
    <w:p w:rsidR="005A54B0" w:rsidRPr="00E5730C" w:rsidRDefault="005A54B0">
      <w:pPr>
        <w:pStyle w:val="a3"/>
        <w:spacing w:before="1"/>
        <w:rPr>
          <w:sz w:val="12"/>
          <w:lang w:val="ru-RU"/>
        </w:rPr>
      </w:pPr>
    </w:p>
    <w:p w:rsidR="005A54B0" w:rsidRPr="00E5730C" w:rsidRDefault="00E5730C">
      <w:pPr>
        <w:pStyle w:val="a3"/>
        <w:spacing w:before="7"/>
        <w:rPr>
          <w:sz w:val="25"/>
          <w:lang w:val="ru-RU"/>
        </w:rPr>
      </w:pPr>
      <w:r w:rsidRPr="00E5730C">
        <w:rPr>
          <w:lang w:val="ru-RU"/>
        </w:rPr>
        <w:br w:type="column"/>
      </w:r>
    </w:p>
    <w:p w:rsidR="005A54B0" w:rsidRDefault="00E5730C">
      <w:pPr>
        <w:ind w:left="691"/>
        <w:rPr>
          <w:rFonts w:ascii="Century Gothic"/>
          <w:sz w:val="18"/>
        </w:rPr>
      </w:pPr>
      <w:proofErr w:type="spellStart"/>
      <w:proofErr w:type="gramStart"/>
      <w:r w:rsidRPr="00E5730C">
        <w:rPr>
          <w:rFonts w:ascii="Century Gothic"/>
          <w:color w:val="414042"/>
          <w:w w:val="115"/>
          <w:sz w:val="18"/>
          <w:lang w:val="ru-RU"/>
        </w:rPr>
        <w:t>теплоприбор</w:t>
      </w:r>
      <w:r w:rsidRPr="00E5730C">
        <w:rPr>
          <w:rFonts w:ascii="Century Gothic"/>
          <w:color w:val="414042"/>
          <w:w w:val="115"/>
          <w:sz w:val="18"/>
          <w:lang w:val="ru-RU"/>
        </w:rPr>
        <w:t>.</w:t>
      </w:r>
      <w:r w:rsidRPr="00E5730C">
        <w:rPr>
          <w:rFonts w:ascii="Century Gothic"/>
          <w:color w:val="414042"/>
          <w:w w:val="115"/>
          <w:sz w:val="18"/>
          <w:lang w:val="ru-RU"/>
        </w:rPr>
        <w:t>рф</w:t>
      </w:r>
      <w:proofErr w:type="spellEnd"/>
      <w:proofErr w:type="gramEnd"/>
    </w:p>
    <w:sectPr w:rsidR="005A54B0">
      <w:type w:val="continuous"/>
      <w:pgSz w:w="11910" w:h="16840"/>
      <w:pgMar w:top="700" w:right="560" w:bottom="280" w:left="0" w:header="720" w:footer="720" w:gutter="0"/>
      <w:cols w:num="2" w:space="720" w:equalWidth="0">
        <w:col w:w="7126" w:space="1949"/>
        <w:col w:w="22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B0"/>
    <w:rsid w:val="005A54B0"/>
    <w:rsid w:val="00B23196"/>
    <w:rsid w:val="00E5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E1078-991E-45F2-8FDA-998999B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entury Gothic" w:eastAsia="Century Gothic" w:hAnsi="Century Gothic" w:cs="Century Gothic"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57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Бегемот</dc:creator>
  <cp:lastModifiedBy>Бегемот</cp:lastModifiedBy>
  <cp:revision>2</cp:revision>
  <dcterms:created xsi:type="dcterms:W3CDTF">2020-06-19T21:28:00Z</dcterms:created>
  <dcterms:modified xsi:type="dcterms:W3CDTF">2020-06-19T21:28:00Z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Adobe InDesign CC (Windows)</vt:lpwstr>
  </property>
  <property fmtid="{D5CDD505-2E9C-101B-9397-08002B2CF9AE}" pid="4" name="LastSaved">
    <vt:filetime>2019-10-21T00:00:00Z</vt:filetime>
  </property>
</Properties>
</file>